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80A6C" w14:textId="0C801A21" w:rsidR="004F5A8C" w:rsidRDefault="008232AA" w:rsidP="003973E3">
      <w:pPr>
        <w:pStyle w:val="Kop1"/>
        <w:rPr>
          <w:lang w:val="nl-NL"/>
        </w:rPr>
      </w:pPr>
      <w:r w:rsidRPr="00241F1B">
        <w:rPr>
          <w:lang w:val="nl-NL"/>
        </w:rPr>
        <w:t>Niveaubepaling beroepshouding/leergedrag</w:t>
      </w:r>
    </w:p>
    <w:tbl>
      <w:tblPr>
        <w:tblpPr w:leftFromText="141" w:rightFromText="141" w:bottomFromText="200" w:vertAnchor="text" w:tblpX="-35" w:tblpY="1"/>
        <w:tblOverlap w:val="never"/>
        <w:tblW w:w="145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2095"/>
        <w:gridCol w:w="10"/>
        <w:gridCol w:w="2395"/>
        <w:gridCol w:w="2520"/>
        <w:gridCol w:w="2700"/>
        <w:gridCol w:w="4140"/>
      </w:tblGrid>
      <w:tr w:rsidR="004F5A8C" w14:paraId="3A952CD9" w14:textId="77777777" w:rsidTr="00A75997">
        <w:trPr>
          <w:cantSplit/>
        </w:trPr>
        <w:tc>
          <w:tcPr>
            <w:tcW w:w="2820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1464A48F" w14:textId="77777777" w:rsidR="004F5A8C" w:rsidRDefault="004F5A8C" w:rsidP="00CD56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Cs w:val="20"/>
                <w:lang w:val="nl-NL" w:eastAsia="nl-NL"/>
              </w:rPr>
              <w:t> </w:t>
            </w:r>
          </w:p>
          <w:p w14:paraId="7409B4D3" w14:textId="77777777" w:rsidR="004F5A8C" w:rsidRDefault="004F5A8C" w:rsidP="00CD56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val="nl-NL" w:eastAsia="nl-NL"/>
              </w:rPr>
            </w:pPr>
            <w:r>
              <w:rPr>
                <w:rFonts w:eastAsia="Times New Roman" w:cs="Calibri"/>
                <w:color w:val="FFFFFF"/>
                <w:szCs w:val="20"/>
                <w:lang w:val="nl-NL" w:eastAsia="nl-NL"/>
              </w:rPr>
              <w:t> </w:t>
            </w:r>
          </w:p>
        </w:tc>
        <w:tc>
          <w:tcPr>
            <w:tcW w:w="491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  <w:noWrap/>
            <w:vAlign w:val="bottom"/>
            <w:hideMark/>
          </w:tcPr>
          <w:p w14:paraId="336AE94E" w14:textId="77777777" w:rsidR="004F5A8C" w:rsidRDefault="004F5A8C" w:rsidP="00CD56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nl-NL" w:eastAsia="nl-NL"/>
              </w:rPr>
              <w:t>Ongewenst gedrag</w:t>
            </w:r>
          </w:p>
        </w:tc>
        <w:tc>
          <w:tcPr>
            <w:tcW w:w="68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8080"/>
            <w:noWrap/>
            <w:vAlign w:val="bottom"/>
            <w:hideMark/>
          </w:tcPr>
          <w:p w14:paraId="2785297B" w14:textId="77777777" w:rsidR="004F5A8C" w:rsidRDefault="004F5A8C" w:rsidP="00CD56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nl-NL" w:eastAsia="nl-NL"/>
              </w:rPr>
              <w:t>Gewenst gedrag</w:t>
            </w:r>
          </w:p>
        </w:tc>
      </w:tr>
      <w:tr w:rsidR="004F5A8C" w14:paraId="126127E8" w14:textId="77777777" w:rsidTr="00A75997">
        <w:trPr>
          <w:cantSplit/>
        </w:trPr>
        <w:tc>
          <w:tcPr>
            <w:tcW w:w="2820" w:type="dxa"/>
            <w:gridSpan w:val="3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7E66085" w14:textId="77777777" w:rsidR="004F5A8C" w:rsidRDefault="004F5A8C" w:rsidP="00CD5682">
            <w:pPr>
              <w:spacing w:after="0"/>
              <w:rPr>
                <w:rFonts w:eastAsia="Times New Roman" w:cs="Calibri"/>
                <w:color w:val="000000"/>
                <w:szCs w:val="20"/>
                <w:lang w:val="nl-NL" w:eastAsia="nl-NL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/>
            <w:noWrap/>
            <w:vAlign w:val="center"/>
            <w:hideMark/>
          </w:tcPr>
          <w:p w14:paraId="2C118012" w14:textId="77777777" w:rsidR="004F5A8C" w:rsidRDefault="004F5A8C" w:rsidP="00CD5682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24"/>
                <w:szCs w:val="24"/>
                <w:lang w:val="nl-NL" w:eastAsia="nl-NL"/>
              </w:rPr>
            </w:pPr>
            <w:r>
              <w:rPr>
                <w:rFonts w:eastAsia="Times New Roman" w:cs="Calibri"/>
                <w:color w:val="FFFFFF"/>
                <w:sz w:val="24"/>
                <w:szCs w:val="24"/>
                <w:lang w:val="nl-NL" w:eastAsia="nl-NL"/>
              </w:rPr>
              <w:t>Onvoldoende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/>
            <w:noWrap/>
            <w:vAlign w:val="center"/>
            <w:hideMark/>
          </w:tcPr>
          <w:p w14:paraId="366AFD65" w14:textId="77777777" w:rsidR="004F5A8C" w:rsidRDefault="004F5A8C" w:rsidP="00CD5682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24"/>
                <w:szCs w:val="24"/>
                <w:lang w:val="nl-NL" w:eastAsia="nl-NL"/>
              </w:rPr>
            </w:pPr>
            <w:r>
              <w:rPr>
                <w:rFonts w:eastAsia="Times New Roman" w:cs="Calibri"/>
                <w:color w:val="FFFFFF"/>
                <w:sz w:val="24"/>
                <w:szCs w:val="24"/>
                <w:lang w:val="nl-NL" w:eastAsia="nl-NL"/>
              </w:rPr>
              <w:t>Voldoende</w:t>
            </w:r>
          </w:p>
        </w:tc>
        <w:tc>
          <w:tcPr>
            <w:tcW w:w="41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/>
            <w:noWrap/>
            <w:vAlign w:val="center"/>
            <w:hideMark/>
          </w:tcPr>
          <w:p w14:paraId="4187D0C7" w14:textId="77777777" w:rsidR="004F5A8C" w:rsidRDefault="004F5A8C" w:rsidP="00CD5682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24"/>
                <w:szCs w:val="24"/>
                <w:lang w:val="nl-NL" w:eastAsia="nl-NL"/>
              </w:rPr>
            </w:pPr>
            <w:r>
              <w:rPr>
                <w:rFonts w:eastAsia="Times New Roman" w:cs="Calibri"/>
                <w:color w:val="FFFFFF"/>
                <w:sz w:val="24"/>
                <w:szCs w:val="24"/>
                <w:lang w:val="nl-NL" w:eastAsia="nl-NL"/>
              </w:rPr>
              <w:t>Goed</w:t>
            </w:r>
          </w:p>
        </w:tc>
      </w:tr>
      <w:tr w:rsidR="004F5A8C" w:rsidRPr="00791169" w14:paraId="35F03908" w14:textId="77777777" w:rsidTr="00A75997">
        <w:trPr>
          <w:trHeight w:val="831"/>
        </w:trPr>
        <w:tc>
          <w:tcPr>
            <w:tcW w:w="71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/>
            <w:textDirection w:val="btLr"/>
            <w:vAlign w:val="center"/>
            <w:hideMark/>
          </w:tcPr>
          <w:p w14:paraId="344498F1" w14:textId="77777777" w:rsidR="004F5A8C" w:rsidRDefault="004F5A8C" w:rsidP="00CD5682">
            <w:pPr>
              <w:spacing w:after="0" w:line="240" w:lineRule="auto"/>
              <w:ind w:left="113" w:right="113"/>
              <w:jc w:val="center"/>
              <w:rPr>
                <w:rFonts w:eastAsia="Times New Roman" w:cs="Calibri"/>
                <w:b/>
                <w:bCs/>
                <w:color w:val="FFFFFF"/>
                <w:szCs w:val="20"/>
                <w:lang w:val="nl-NL" w:eastAsia="nl-NL"/>
              </w:rPr>
            </w:pPr>
            <w:r>
              <w:rPr>
                <w:rFonts w:eastAsia="Times New Roman" w:cs="Calibri"/>
                <w:b/>
                <w:bCs/>
                <w:color w:val="FFFFFF"/>
                <w:szCs w:val="20"/>
                <w:lang w:val="nl-NL" w:eastAsia="nl-NL"/>
              </w:rPr>
              <w:t>Samenwerken in projectgroep</w:t>
            </w:r>
          </w:p>
        </w:tc>
        <w:tc>
          <w:tcPr>
            <w:tcW w:w="2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  <w:noWrap/>
            <w:vAlign w:val="center"/>
            <w:hideMark/>
          </w:tcPr>
          <w:p w14:paraId="46AC2F17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  <w:lang w:val="nl-NL" w:eastAsia="nl-NL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0"/>
                <w:lang w:val="nl-NL" w:eastAsia="nl-NL"/>
              </w:rPr>
              <w:t>Samenwerkend</w:t>
            </w:r>
          </w:p>
        </w:tc>
        <w:tc>
          <w:tcPr>
            <w:tcW w:w="24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CDB"/>
            <w:vAlign w:val="center"/>
            <w:hideMark/>
          </w:tcPr>
          <w:p w14:paraId="56976184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Je kijkt zelden of anderen jouw hulp kunnen gebruiken.</w:t>
            </w:r>
          </w:p>
        </w:tc>
        <w:tc>
          <w:tcPr>
            <w:tcW w:w="2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DE9D9"/>
            <w:vAlign w:val="center"/>
            <w:hideMark/>
          </w:tcPr>
          <w:p w14:paraId="0884EED5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Je kijkt niet altijd of anderen jouw hulp kunnen gebruiken.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EFDD2"/>
            <w:vAlign w:val="center"/>
            <w:hideMark/>
          </w:tcPr>
          <w:p w14:paraId="6ECB07BD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Je kijkt of anderen jouw hulp kunnen gebruiken.</w:t>
            </w:r>
          </w:p>
        </w:tc>
        <w:tc>
          <w:tcPr>
            <w:tcW w:w="41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BF1DE"/>
            <w:vAlign w:val="center"/>
            <w:hideMark/>
          </w:tcPr>
          <w:p w14:paraId="7DF4DDDC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Je bent je bewust van het werk en het leerproces dat jouw collega's hebben, je ondersteunt ze waar zij dat nodig vinden.</w:t>
            </w:r>
          </w:p>
        </w:tc>
      </w:tr>
      <w:tr w:rsidR="004F5A8C" w:rsidRPr="00791169" w14:paraId="6B36317D" w14:textId="77777777" w:rsidTr="00A75997">
        <w:trPr>
          <w:cantSplit/>
          <w:trHeight w:val="1251"/>
        </w:trPr>
        <w:tc>
          <w:tcPr>
            <w:tcW w:w="715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BC8C856" w14:textId="77777777" w:rsidR="004F5A8C" w:rsidRDefault="004F5A8C" w:rsidP="00CD5682">
            <w:pPr>
              <w:spacing w:after="0"/>
              <w:rPr>
                <w:rFonts w:eastAsia="Times New Roman" w:cs="Calibri"/>
                <w:b/>
                <w:bCs/>
                <w:color w:val="FFFFFF"/>
                <w:szCs w:val="20"/>
                <w:lang w:val="nl-NL" w:eastAsia="nl-NL"/>
              </w:rPr>
            </w:pPr>
          </w:p>
        </w:tc>
        <w:tc>
          <w:tcPr>
            <w:tcW w:w="2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  <w:noWrap/>
            <w:vAlign w:val="center"/>
            <w:hideMark/>
          </w:tcPr>
          <w:p w14:paraId="40BA82AE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  <w:lang w:val="nl-NL" w:eastAsia="nl-NL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0"/>
                <w:lang w:val="nl-NL" w:eastAsia="nl-NL"/>
              </w:rPr>
              <w:t>Verantwoordelijk</w:t>
            </w:r>
          </w:p>
        </w:tc>
        <w:tc>
          <w:tcPr>
            <w:tcW w:w="24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CDB"/>
            <w:vAlign w:val="center"/>
            <w:hideMark/>
          </w:tcPr>
          <w:p w14:paraId="4E341537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Je laat de aan jou toegewezen taken door anderen maken.</w:t>
            </w:r>
          </w:p>
        </w:tc>
        <w:tc>
          <w:tcPr>
            <w:tcW w:w="2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DE9D9"/>
            <w:vAlign w:val="center"/>
            <w:hideMark/>
          </w:tcPr>
          <w:p w14:paraId="3F1ECE2D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Je neemt niet altijd verantwoordelijkheid voor je eigen taken en lift mee met de groep.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EFDD2"/>
            <w:vAlign w:val="center"/>
            <w:hideMark/>
          </w:tcPr>
          <w:p w14:paraId="1BD85D1B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Je laat zien dat je verantwoordelijkheid neemt voor je eigen taken.</w:t>
            </w:r>
          </w:p>
        </w:tc>
        <w:tc>
          <w:tcPr>
            <w:tcW w:w="41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BF1DE"/>
            <w:vAlign w:val="center"/>
            <w:hideMark/>
          </w:tcPr>
          <w:p w14:paraId="56789698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Je laat zien dat je verantwoordelijkheid neemt voor je eigen taken en de groepstaken.</w:t>
            </w:r>
          </w:p>
        </w:tc>
      </w:tr>
      <w:tr w:rsidR="004F5A8C" w14:paraId="688685B8" w14:textId="77777777" w:rsidTr="00A75997">
        <w:tc>
          <w:tcPr>
            <w:tcW w:w="71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/>
            <w:textDirection w:val="btLr"/>
            <w:vAlign w:val="center"/>
            <w:hideMark/>
          </w:tcPr>
          <w:p w14:paraId="1915744F" w14:textId="77777777" w:rsidR="004F5A8C" w:rsidRDefault="004F5A8C" w:rsidP="00CD5682">
            <w:pPr>
              <w:spacing w:after="0" w:line="240" w:lineRule="auto"/>
              <w:ind w:left="113" w:right="113"/>
              <w:jc w:val="center"/>
              <w:rPr>
                <w:rFonts w:eastAsia="Times New Roman" w:cs="Calibri"/>
                <w:b/>
                <w:bCs/>
                <w:color w:val="FFFFFF"/>
                <w:szCs w:val="20"/>
                <w:lang w:val="nl-NL" w:eastAsia="nl-NL"/>
              </w:rPr>
            </w:pPr>
            <w:r>
              <w:rPr>
                <w:rFonts w:eastAsia="Times New Roman" w:cs="Calibri"/>
                <w:b/>
                <w:bCs/>
                <w:color w:val="FFFFFF"/>
                <w:szCs w:val="20"/>
                <w:lang w:val="nl-NL" w:eastAsia="nl-NL"/>
              </w:rPr>
              <w:t>Persoonlijke werkhouding</w:t>
            </w:r>
          </w:p>
        </w:tc>
        <w:tc>
          <w:tcPr>
            <w:tcW w:w="2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  <w:noWrap/>
            <w:vAlign w:val="center"/>
            <w:hideMark/>
          </w:tcPr>
          <w:p w14:paraId="671BC3C1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  <w:lang w:val="nl-NL" w:eastAsia="nl-NL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0"/>
                <w:lang w:val="nl-NL" w:eastAsia="nl-NL"/>
              </w:rPr>
              <w:t>Stipt</w:t>
            </w:r>
          </w:p>
        </w:tc>
        <w:tc>
          <w:tcPr>
            <w:tcW w:w="24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CDB"/>
            <w:vAlign w:val="center"/>
            <w:hideMark/>
          </w:tcPr>
          <w:p w14:paraId="2F31A0C6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Je komt vaak te laat en/of je levert je werk vaak te laat in.</w:t>
            </w:r>
          </w:p>
        </w:tc>
        <w:tc>
          <w:tcPr>
            <w:tcW w:w="2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DE9D9"/>
            <w:vAlign w:val="center"/>
            <w:hideMark/>
          </w:tcPr>
          <w:p w14:paraId="1DF1A7B8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Je komt soms nog te laat en/of je levert je werk soms nog te laat in.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EFDD2"/>
            <w:vAlign w:val="center"/>
            <w:hideMark/>
          </w:tcPr>
          <w:p w14:paraId="5ABC04E0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Je bent altijd op tijd en je levert je werk altijd op tijd in.</w:t>
            </w:r>
          </w:p>
        </w:tc>
        <w:tc>
          <w:tcPr>
            <w:tcW w:w="41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BF1DE"/>
            <w:vAlign w:val="center"/>
            <w:hideMark/>
          </w:tcPr>
          <w:p w14:paraId="7A13E6B4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 xml:space="preserve">Je bent ruim voor de aanvang van het werk en de lessen aanwezig. </w:t>
            </w: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br/>
              <w:t>Je hebt je werk ruim voor de deadline af.</w:t>
            </w:r>
          </w:p>
        </w:tc>
      </w:tr>
      <w:tr w:rsidR="004F5A8C" w:rsidRPr="00791169" w14:paraId="3675B1FA" w14:textId="77777777" w:rsidTr="00A75997">
        <w:trPr>
          <w:cantSplit/>
        </w:trPr>
        <w:tc>
          <w:tcPr>
            <w:tcW w:w="715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BC4C747" w14:textId="77777777" w:rsidR="004F5A8C" w:rsidRDefault="004F5A8C" w:rsidP="00CD5682">
            <w:pPr>
              <w:spacing w:after="0"/>
              <w:rPr>
                <w:rFonts w:eastAsia="Times New Roman" w:cs="Calibri"/>
                <w:b/>
                <w:bCs/>
                <w:color w:val="FFFFFF"/>
                <w:szCs w:val="20"/>
                <w:lang w:val="nl-NL" w:eastAsia="nl-NL"/>
              </w:rPr>
            </w:pPr>
          </w:p>
        </w:tc>
        <w:tc>
          <w:tcPr>
            <w:tcW w:w="2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  <w:noWrap/>
            <w:vAlign w:val="center"/>
            <w:hideMark/>
          </w:tcPr>
          <w:p w14:paraId="171DA3B2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  <w:lang w:val="nl-NL" w:eastAsia="nl-NL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0"/>
                <w:lang w:val="nl-NL" w:eastAsia="nl-NL"/>
              </w:rPr>
              <w:t>Betrouwbaar</w:t>
            </w:r>
          </w:p>
        </w:tc>
        <w:tc>
          <w:tcPr>
            <w:tcW w:w="24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CDB"/>
            <w:vAlign w:val="center"/>
            <w:hideMark/>
          </w:tcPr>
          <w:p w14:paraId="671DA047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Je komt afspraken vaak niet na.</w:t>
            </w:r>
          </w:p>
        </w:tc>
        <w:tc>
          <w:tcPr>
            <w:tcW w:w="2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DE9D9"/>
            <w:vAlign w:val="center"/>
            <w:hideMark/>
          </w:tcPr>
          <w:p w14:paraId="769AC1F8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Je komt afspraken soms niet na.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EFDD2"/>
            <w:vAlign w:val="center"/>
            <w:hideMark/>
          </w:tcPr>
          <w:p w14:paraId="2A1042CD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Je komt je afspraken na.</w:t>
            </w:r>
          </w:p>
        </w:tc>
        <w:tc>
          <w:tcPr>
            <w:tcW w:w="41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BF1DE"/>
            <w:vAlign w:val="center"/>
            <w:hideMark/>
          </w:tcPr>
          <w:p w14:paraId="4CDF881E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Je weet wanneer je afspraken moet maken, maakt zelf afspraken en komt ze na.</w:t>
            </w:r>
          </w:p>
        </w:tc>
      </w:tr>
      <w:tr w:rsidR="004F5A8C" w:rsidRPr="00791169" w14:paraId="08833E10" w14:textId="77777777" w:rsidTr="00A75997">
        <w:trPr>
          <w:cantSplit/>
        </w:trPr>
        <w:tc>
          <w:tcPr>
            <w:tcW w:w="715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C399DCF" w14:textId="77777777" w:rsidR="004F5A8C" w:rsidRDefault="004F5A8C" w:rsidP="00CD5682">
            <w:pPr>
              <w:spacing w:after="0"/>
              <w:rPr>
                <w:rFonts w:eastAsia="Times New Roman" w:cs="Calibri"/>
                <w:b/>
                <w:bCs/>
                <w:color w:val="FFFFFF"/>
                <w:szCs w:val="20"/>
                <w:lang w:val="nl-NL" w:eastAsia="nl-NL"/>
              </w:rPr>
            </w:pPr>
          </w:p>
        </w:tc>
        <w:tc>
          <w:tcPr>
            <w:tcW w:w="2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  <w:noWrap/>
            <w:vAlign w:val="center"/>
            <w:hideMark/>
          </w:tcPr>
          <w:p w14:paraId="2967EDCF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  <w:lang w:val="nl-NL" w:eastAsia="nl-NL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0"/>
                <w:lang w:val="nl-NL" w:eastAsia="nl-NL"/>
              </w:rPr>
              <w:t>Zorgvuldig</w:t>
            </w:r>
          </w:p>
        </w:tc>
        <w:tc>
          <w:tcPr>
            <w:tcW w:w="24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CDB"/>
            <w:vAlign w:val="center"/>
            <w:hideMark/>
          </w:tcPr>
          <w:p w14:paraId="131AEF5A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Je werkt slordig waardoor er veel fouten ontstaan.</w:t>
            </w:r>
          </w:p>
        </w:tc>
        <w:tc>
          <w:tcPr>
            <w:tcW w:w="2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DE9D9"/>
            <w:vAlign w:val="center"/>
            <w:hideMark/>
          </w:tcPr>
          <w:p w14:paraId="0B5CF84F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Je werkt soms slordig waardoor er wel eens fouten ontstaan.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EFDD2"/>
            <w:vAlign w:val="center"/>
            <w:hideMark/>
          </w:tcPr>
          <w:p w14:paraId="08AEB36A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Je werkt zorgvuldig waardoor er nauwelijks fouten ontstaan.</w:t>
            </w:r>
          </w:p>
        </w:tc>
        <w:tc>
          <w:tcPr>
            <w:tcW w:w="41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BF1DE"/>
            <w:vAlign w:val="center"/>
            <w:hideMark/>
          </w:tcPr>
          <w:p w14:paraId="31258C47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Je overziet je werk door een goede voorbereiding en werkt zorgvuldig waardoor je fouten tot een minimum beperkt.</w:t>
            </w:r>
          </w:p>
        </w:tc>
      </w:tr>
      <w:tr w:rsidR="004F5A8C" w:rsidRPr="00791169" w14:paraId="3047EE6E" w14:textId="77777777" w:rsidTr="00A75997">
        <w:trPr>
          <w:cantSplit/>
        </w:trPr>
        <w:tc>
          <w:tcPr>
            <w:tcW w:w="715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DF09D1E" w14:textId="77777777" w:rsidR="004F5A8C" w:rsidRDefault="004F5A8C" w:rsidP="00CD5682">
            <w:pPr>
              <w:spacing w:after="0"/>
              <w:rPr>
                <w:rFonts w:eastAsia="Times New Roman" w:cs="Calibri"/>
                <w:b/>
                <w:bCs/>
                <w:color w:val="FFFFFF"/>
                <w:szCs w:val="20"/>
                <w:lang w:val="nl-NL" w:eastAsia="nl-NL"/>
              </w:rPr>
            </w:pPr>
          </w:p>
        </w:tc>
        <w:tc>
          <w:tcPr>
            <w:tcW w:w="2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  <w:noWrap/>
            <w:vAlign w:val="center"/>
            <w:hideMark/>
          </w:tcPr>
          <w:p w14:paraId="02C84F4F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  <w:lang w:val="nl-NL" w:eastAsia="nl-NL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0"/>
                <w:lang w:val="nl-NL" w:eastAsia="nl-NL"/>
              </w:rPr>
              <w:t>Probleem-oplossend</w:t>
            </w:r>
          </w:p>
        </w:tc>
        <w:tc>
          <w:tcPr>
            <w:tcW w:w="24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CDB"/>
            <w:vAlign w:val="center"/>
            <w:hideMark/>
          </w:tcPr>
          <w:p w14:paraId="59974125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Als je problemen tegenkomt, onderzoek je vaak niet hoe je die zou kunnen oplossen.</w:t>
            </w:r>
          </w:p>
        </w:tc>
        <w:tc>
          <w:tcPr>
            <w:tcW w:w="2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DE9D9"/>
            <w:vAlign w:val="center"/>
            <w:hideMark/>
          </w:tcPr>
          <w:p w14:paraId="1AAB122C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Als je problemen tegenkomt, ga je die soms nog uit de weg.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EFDD2"/>
            <w:vAlign w:val="center"/>
            <w:hideMark/>
          </w:tcPr>
          <w:p w14:paraId="2FE4D16A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Als je problemen tegenkomt, ga je die niet uit de weg en zoekt naar een oplossing.</w:t>
            </w:r>
          </w:p>
        </w:tc>
        <w:tc>
          <w:tcPr>
            <w:tcW w:w="41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BF1DE"/>
            <w:vAlign w:val="center"/>
            <w:hideMark/>
          </w:tcPr>
          <w:p w14:paraId="7842A885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Je bent voorbereid op problemen, probeert problemen te voorkomen en als je ze tegenkomst, zoek je naar een oplossing.</w:t>
            </w:r>
          </w:p>
        </w:tc>
      </w:tr>
      <w:tr w:rsidR="004F5A8C" w:rsidRPr="00791169" w14:paraId="64E23DC6" w14:textId="77777777" w:rsidTr="00A75997">
        <w:trPr>
          <w:cantSplit/>
          <w:trHeight w:val="823"/>
        </w:trPr>
        <w:tc>
          <w:tcPr>
            <w:tcW w:w="715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292AC08" w14:textId="77777777" w:rsidR="004F5A8C" w:rsidRDefault="004F5A8C" w:rsidP="00CD5682">
            <w:pPr>
              <w:spacing w:after="0"/>
              <w:rPr>
                <w:rFonts w:eastAsia="Times New Roman" w:cs="Calibri"/>
                <w:b/>
                <w:bCs/>
                <w:color w:val="FFFFFF"/>
                <w:szCs w:val="20"/>
                <w:lang w:val="nl-NL" w:eastAsia="nl-NL"/>
              </w:rPr>
            </w:pPr>
          </w:p>
        </w:tc>
        <w:tc>
          <w:tcPr>
            <w:tcW w:w="2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  <w:noWrap/>
            <w:vAlign w:val="center"/>
            <w:hideMark/>
          </w:tcPr>
          <w:p w14:paraId="5FDE7FFA" w14:textId="63BF47BF" w:rsidR="004F5A8C" w:rsidRDefault="003973E3" w:rsidP="00CD568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  <w:lang w:val="nl-NL" w:eastAsia="nl-NL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0"/>
                <w:lang w:val="nl-NL" w:eastAsia="nl-NL"/>
              </w:rPr>
              <w:t>Interesse</w:t>
            </w:r>
          </w:p>
        </w:tc>
        <w:tc>
          <w:tcPr>
            <w:tcW w:w="24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CDB"/>
            <w:vAlign w:val="center"/>
            <w:hideMark/>
          </w:tcPr>
          <w:p w14:paraId="75E08830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Je toont weinig tot geen interesse in het vak.</w:t>
            </w:r>
          </w:p>
        </w:tc>
        <w:tc>
          <w:tcPr>
            <w:tcW w:w="2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DE9D9"/>
            <w:vAlign w:val="center"/>
            <w:hideMark/>
          </w:tcPr>
          <w:p w14:paraId="41D588A2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Je komt soms ongeïnteresseerd over.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EFDD2"/>
            <w:vAlign w:val="center"/>
            <w:hideMark/>
          </w:tcPr>
          <w:p w14:paraId="37E7779C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Je doet actief mee.</w:t>
            </w:r>
          </w:p>
        </w:tc>
        <w:tc>
          <w:tcPr>
            <w:tcW w:w="41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BF1DE"/>
            <w:vAlign w:val="center"/>
            <w:hideMark/>
          </w:tcPr>
          <w:p w14:paraId="45E45D75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Je gaat zelf op zoek naar wat jou interesseert en je toont je betrokkenheid.</w:t>
            </w:r>
          </w:p>
        </w:tc>
      </w:tr>
      <w:tr w:rsidR="004F5A8C" w:rsidRPr="00791169" w14:paraId="50EE0EB5" w14:textId="77777777" w:rsidTr="00A75997">
        <w:trPr>
          <w:cantSplit/>
        </w:trPr>
        <w:tc>
          <w:tcPr>
            <w:tcW w:w="71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extDirection w:val="btLr"/>
            <w:vAlign w:val="center"/>
            <w:hideMark/>
          </w:tcPr>
          <w:p w14:paraId="5668C0D3" w14:textId="77777777" w:rsidR="004F5A8C" w:rsidRDefault="004F5A8C" w:rsidP="00CD5682">
            <w:pPr>
              <w:spacing w:after="0" w:line="240" w:lineRule="auto"/>
              <w:ind w:left="113" w:right="113"/>
              <w:jc w:val="center"/>
              <w:rPr>
                <w:rFonts w:eastAsia="Times New Roman" w:cs="Calibri"/>
                <w:b/>
                <w:bCs/>
                <w:color w:val="FFFFFF" w:themeColor="background1"/>
                <w:szCs w:val="20"/>
                <w:lang w:val="nl-NL" w:eastAsia="nl-NL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Cs w:val="20"/>
                <w:lang w:val="nl-NL" w:eastAsia="nl-NL"/>
              </w:rPr>
              <w:t>Zelfregulatie</w:t>
            </w:r>
          </w:p>
        </w:tc>
        <w:tc>
          <w:tcPr>
            <w:tcW w:w="2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  <w:noWrap/>
            <w:vAlign w:val="center"/>
            <w:hideMark/>
          </w:tcPr>
          <w:p w14:paraId="0BBA4E13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  <w:lang w:val="nl-NL" w:eastAsia="nl-NL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0"/>
                <w:lang w:val="nl-NL" w:eastAsia="nl-NL"/>
              </w:rPr>
              <w:t>Motivatie</w:t>
            </w:r>
          </w:p>
        </w:tc>
        <w:tc>
          <w:tcPr>
            <w:tcW w:w="24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CDB"/>
            <w:vAlign w:val="center"/>
            <w:hideMark/>
          </w:tcPr>
          <w:p w14:paraId="0551E634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Je bent niet gemotiveerd om de opdracht uit te voeren.</w:t>
            </w:r>
          </w:p>
        </w:tc>
        <w:tc>
          <w:tcPr>
            <w:tcW w:w="2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DE9D9"/>
            <w:vAlign w:val="center"/>
            <w:hideMark/>
          </w:tcPr>
          <w:p w14:paraId="31F90E51" w14:textId="517E1BE6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Je hebt ext</w:t>
            </w:r>
            <w:r w:rsidR="00675A33"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r</w:t>
            </w: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insieke motivatie nodig om de opdracht uit te voeren.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EFDD2"/>
            <w:vAlign w:val="center"/>
            <w:hideMark/>
          </w:tcPr>
          <w:p w14:paraId="3AA70075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Je bent intrinsiek gemotiveerd om de opdracht uit te voeren.</w:t>
            </w:r>
          </w:p>
        </w:tc>
        <w:tc>
          <w:tcPr>
            <w:tcW w:w="41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BF1DE"/>
            <w:vAlign w:val="center"/>
            <w:hideMark/>
          </w:tcPr>
          <w:p w14:paraId="33C969D6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Je bent intrinsiek gemotiveerd om de opdracht uit te voeren en je stimuleert daardoor collega's.</w:t>
            </w:r>
          </w:p>
        </w:tc>
      </w:tr>
      <w:tr w:rsidR="004F5A8C" w:rsidRPr="00791169" w14:paraId="478DA18D" w14:textId="77777777" w:rsidTr="00A75997">
        <w:trPr>
          <w:cantSplit/>
        </w:trPr>
        <w:tc>
          <w:tcPr>
            <w:tcW w:w="715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7B71908" w14:textId="77777777" w:rsidR="004F5A8C" w:rsidRDefault="004F5A8C" w:rsidP="00CD5682">
            <w:pPr>
              <w:spacing w:after="0"/>
              <w:rPr>
                <w:rFonts w:eastAsia="Times New Roman" w:cs="Calibri"/>
                <w:b/>
                <w:bCs/>
                <w:color w:val="FFFFFF" w:themeColor="background1"/>
                <w:szCs w:val="20"/>
                <w:lang w:val="nl-NL" w:eastAsia="nl-NL"/>
              </w:rPr>
            </w:pPr>
          </w:p>
        </w:tc>
        <w:tc>
          <w:tcPr>
            <w:tcW w:w="2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  <w:noWrap/>
            <w:vAlign w:val="center"/>
            <w:hideMark/>
          </w:tcPr>
          <w:p w14:paraId="26483B99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  <w:lang w:val="nl-NL" w:eastAsia="nl-NL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0"/>
                <w:lang w:val="nl-NL" w:eastAsia="nl-NL"/>
              </w:rPr>
              <w:t>Proces bijstellen</w:t>
            </w:r>
          </w:p>
        </w:tc>
        <w:tc>
          <w:tcPr>
            <w:tcW w:w="24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CDB"/>
            <w:vAlign w:val="center"/>
            <w:hideMark/>
          </w:tcPr>
          <w:p w14:paraId="3C232171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Je geeft niet tijdig aan dat je de planning niet haalt.</w:t>
            </w:r>
          </w:p>
        </w:tc>
        <w:tc>
          <w:tcPr>
            <w:tcW w:w="2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DE9D9"/>
            <w:vAlign w:val="center"/>
            <w:hideMark/>
          </w:tcPr>
          <w:p w14:paraId="2AC6C31E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Je geeft tijdig aan dat je de planning niet haalt en zoekt samen met een begeleider naar oplossingen.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EFDD2"/>
            <w:vAlign w:val="center"/>
            <w:hideMark/>
          </w:tcPr>
          <w:p w14:paraId="26383249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Je geeft tijdig aan dat je de planning niet haalt en komt zelf met realistische oplossingen.</w:t>
            </w:r>
          </w:p>
        </w:tc>
        <w:tc>
          <w:tcPr>
            <w:tcW w:w="41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BF1DE"/>
            <w:vAlign w:val="center"/>
            <w:hideMark/>
          </w:tcPr>
          <w:p w14:paraId="54EDF2EF" w14:textId="77777777" w:rsidR="004F5A8C" w:rsidRDefault="004F5A8C" w:rsidP="00CD5682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</w:pPr>
            <w:r>
              <w:rPr>
                <w:rFonts w:eastAsia="Times New Roman" w:cs="Calibri"/>
                <w:color w:val="000000"/>
                <w:sz w:val="19"/>
                <w:szCs w:val="19"/>
                <w:lang w:val="nl-NL" w:eastAsia="nl-NL"/>
              </w:rPr>
              <w:t>Je past in onverwachte omstandigheden je planning aan zodat deze toch wordt behaald.</w:t>
            </w:r>
          </w:p>
        </w:tc>
      </w:tr>
    </w:tbl>
    <w:p w14:paraId="508991DF" w14:textId="77777777" w:rsidR="002B0DEC" w:rsidRDefault="002B0DEC" w:rsidP="002B0DEC">
      <w:pPr>
        <w:pStyle w:val="Kop1"/>
        <w:rPr>
          <w:lang w:val="nl-NL"/>
        </w:rPr>
      </w:pPr>
      <w:r w:rsidRPr="00241F1B">
        <w:rPr>
          <w:lang w:val="nl-NL"/>
        </w:rPr>
        <w:lastRenderedPageBreak/>
        <w:t>Gesprekspunten</w:t>
      </w:r>
    </w:p>
    <w:p w14:paraId="508991E0" w14:textId="2E6BA058" w:rsidR="00E35A46" w:rsidRPr="00E35A46" w:rsidRDefault="00E35A46" w:rsidP="00E35A46">
      <w:pPr>
        <w:rPr>
          <w:lang w:val="nl-NL"/>
        </w:rPr>
      </w:pPr>
      <w:r>
        <w:rPr>
          <w:lang w:val="nl-NL"/>
        </w:rPr>
        <w:t xml:space="preserve">Ingevuld door: </w:t>
      </w:r>
      <w:r w:rsidRPr="00241F1B">
        <w:rPr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1F1B">
        <w:rPr>
          <w:lang w:val="nl-NL"/>
        </w:rPr>
        <w:instrText xml:space="preserve"> FORMTEXT </w:instrText>
      </w:r>
      <w:r w:rsidRPr="00241F1B">
        <w:rPr>
          <w:lang w:val="nl-NL"/>
        </w:rPr>
      </w:r>
      <w:r w:rsidRPr="00241F1B">
        <w:rPr>
          <w:lang w:val="nl-NL"/>
        </w:rPr>
        <w:fldChar w:fldCharType="separate"/>
      </w:r>
      <w:r w:rsidR="00791169">
        <w:rPr>
          <w:lang w:val="nl-NL"/>
        </w:rPr>
        <w:t> </w:t>
      </w:r>
      <w:r w:rsidR="00791169">
        <w:rPr>
          <w:lang w:val="nl-NL"/>
        </w:rPr>
        <w:t> </w:t>
      </w:r>
      <w:r w:rsidR="00791169">
        <w:rPr>
          <w:lang w:val="nl-NL"/>
        </w:rPr>
        <w:t> </w:t>
      </w:r>
      <w:r w:rsidR="00791169">
        <w:rPr>
          <w:lang w:val="nl-NL"/>
        </w:rPr>
        <w:t> </w:t>
      </w:r>
      <w:r w:rsidR="00791169">
        <w:rPr>
          <w:lang w:val="nl-NL"/>
        </w:rPr>
        <w:t> </w:t>
      </w:r>
      <w:r w:rsidRPr="00241F1B">
        <w:rPr>
          <w:lang w:val="nl-NL"/>
        </w:rPr>
        <w:fldChar w:fldCharType="end"/>
      </w:r>
    </w:p>
    <w:tbl>
      <w:tblPr>
        <w:tblStyle w:val="Rastertabel2-Accent4"/>
        <w:tblW w:w="0" w:type="auto"/>
        <w:tblLook w:val="04A0" w:firstRow="1" w:lastRow="0" w:firstColumn="1" w:lastColumn="0" w:noHBand="0" w:noVBand="1"/>
      </w:tblPr>
      <w:tblGrid>
        <w:gridCol w:w="2122"/>
        <w:gridCol w:w="5720"/>
        <w:gridCol w:w="5720"/>
      </w:tblGrid>
      <w:tr w:rsidR="002B0DEC" w:rsidRPr="00241F1B" w14:paraId="508991E4" w14:textId="77777777" w:rsidTr="003F4F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08991E1" w14:textId="77777777" w:rsidR="002B0DEC" w:rsidRPr="00070E18" w:rsidRDefault="002B0DEC" w:rsidP="003F4F38">
            <w:pPr>
              <w:rPr>
                <w:lang w:val="nl-NL"/>
              </w:rPr>
            </w:pPr>
          </w:p>
        </w:tc>
        <w:tc>
          <w:tcPr>
            <w:tcW w:w="5720" w:type="dxa"/>
          </w:tcPr>
          <w:p w14:paraId="508991E2" w14:textId="77777777" w:rsidR="002B0DEC" w:rsidRPr="00241F1B" w:rsidRDefault="002B0DEC" w:rsidP="003F4F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241F1B">
              <w:rPr>
                <w:lang w:val="nl-NL"/>
              </w:rPr>
              <w:t>Positieve punten</w:t>
            </w:r>
          </w:p>
        </w:tc>
        <w:tc>
          <w:tcPr>
            <w:tcW w:w="5720" w:type="dxa"/>
          </w:tcPr>
          <w:p w14:paraId="508991E3" w14:textId="77777777" w:rsidR="002B0DEC" w:rsidRPr="00241F1B" w:rsidRDefault="009A6D10" w:rsidP="009A6D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Aandachtspunten</w:t>
            </w:r>
          </w:p>
        </w:tc>
      </w:tr>
      <w:tr w:rsidR="002B0DEC" w:rsidRPr="00241F1B" w14:paraId="508991E8" w14:textId="77777777" w:rsidTr="003F4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08991E5" w14:textId="6E3702FB" w:rsidR="002B0DEC" w:rsidRPr="002B0DEC" w:rsidRDefault="00E35A46" w:rsidP="00175F4E">
            <w:pPr>
              <w:rPr>
                <w:lang w:val="nl-NL"/>
              </w:rPr>
            </w:pPr>
            <w:r>
              <w:rPr>
                <w:lang w:val="nl-NL"/>
              </w:rPr>
              <w:fldChar w:fldCharType="begin">
                <w:ffData>
                  <w:name w:val="Student01"/>
                  <w:enabled/>
                  <w:calcOnExit/>
                  <w:helpText w:type="text" w:val="Vul hier je eigen naam in!"/>
                  <w:textInput>
                    <w:format w:val="Beginhoofdletter"/>
                  </w:textInput>
                </w:ffData>
              </w:fldChar>
            </w:r>
            <w:bookmarkStart w:id="0" w:name="Student01"/>
            <w:r>
              <w:rPr>
                <w:lang w:val="nl-NL"/>
              </w:rPr>
              <w:instrText xml:space="preserve"> FORMTEXT </w:instrText>
            </w:r>
            <w:r>
              <w:rPr>
                <w:lang w:val="nl-NL"/>
              </w:rPr>
            </w:r>
            <w:r>
              <w:rPr>
                <w:lang w:val="nl-NL"/>
              </w:rPr>
              <w:fldChar w:fldCharType="separate"/>
            </w:r>
            <w:r w:rsidR="00791169">
              <w:rPr>
                <w:noProof/>
                <w:lang w:val="nl-NL"/>
              </w:rPr>
              <w:t> </w:t>
            </w:r>
            <w:r w:rsidR="00791169">
              <w:rPr>
                <w:noProof/>
                <w:lang w:val="nl-NL"/>
              </w:rPr>
              <w:t> </w:t>
            </w:r>
            <w:r w:rsidR="00791169">
              <w:rPr>
                <w:noProof/>
                <w:lang w:val="nl-NL"/>
              </w:rPr>
              <w:t> </w:t>
            </w:r>
            <w:r w:rsidR="00791169">
              <w:rPr>
                <w:noProof/>
                <w:lang w:val="nl-NL"/>
              </w:rPr>
              <w:t> </w:t>
            </w:r>
            <w:r w:rsidR="00791169">
              <w:rPr>
                <w:noProof/>
                <w:lang w:val="nl-NL"/>
              </w:rPr>
              <w:t> </w:t>
            </w:r>
            <w:r>
              <w:rPr>
                <w:lang w:val="nl-NL"/>
              </w:rPr>
              <w:fldChar w:fldCharType="end"/>
            </w:r>
            <w:bookmarkEnd w:id="0"/>
          </w:p>
        </w:tc>
        <w:tc>
          <w:tcPr>
            <w:tcW w:w="5720" w:type="dxa"/>
          </w:tcPr>
          <w:p w14:paraId="508991E6" w14:textId="77777777" w:rsidR="002B0DEC" w:rsidRPr="00241F1B" w:rsidRDefault="00B711CB" w:rsidP="003F4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241F1B">
              <w:rPr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1F1B">
              <w:rPr>
                <w:lang w:val="nl-NL"/>
              </w:rPr>
              <w:instrText xml:space="preserve"> FORMTEXT </w:instrText>
            </w:r>
            <w:r w:rsidRPr="00241F1B">
              <w:rPr>
                <w:lang w:val="nl-NL"/>
              </w:rPr>
            </w:r>
            <w:r w:rsidRPr="00241F1B">
              <w:rPr>
                <w:lang w:val="nl-NL"/>
              </w:rPr>
              <w:fldChar w:fldCharType="separate"/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lang w:val="nl-NL"/>
              </w:rPr>
              <w:fldChar w:fldCharType="end"/>
            </w:r>
          </w:p>
        </w:tc>
        <w:tc>
          <w:tcPr>
            <w:tcW w:w="5720" w:type="dxa"/>
          </w:tcPr>
          <w:p w14:paraId="508991E7" w14:textId="77777777" w:rsidR="002B0DEC" w:rsidRPr="00241F1B" w:rsidRDefault="00B711CB" w:rsidP="003F4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241F1B">
              <w:rPr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1F1B">
              <w:rPr>
                <w:lang w:val="nl-NL"/>
              </w:rPr>
              <w:instrText xml:space="preserve"> FORMTEXT </w:instrText>
            </w:r>
            <w:r w:rsidRPr="00241F1B">
              <w:rPr>
                <w:lang w:val="nl-NL"/>
              </w:rPr>
            </w:r>
            <w:r w:rsidRPr="00241F1B">
              <w:rPr>
                <w:lang w:val="nl-NL"/>
              </w:rPr>
              <w:fldChar w:fldCharType="separate"/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lang w:val="nl-NL"/>
              </w:rPr>
              <w:fldChar w:fldCharType="end"/>
            </w:r>
          </w:p>
        </w:tc>
      </w:tr>
      <w:tr w:rsidR="002B0DEC" w:rsidRPr="00241F1B" w14:paraId="508991EC" w14:textId="77777777" w:rsidTr="003F4F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08991E9" w14:textId="618B8C43" w:rsidR="002B0DEC" w:rsidRPr="002B0DEC" w:rsidRDefault="002B0DEC" w:rsidP="00175F4E">
            <w:pPr>
              <w:rPr>
                <w:lang w:val="nl-NL"/>
              </w:rPr>
            </w:pPr>
            <w:r w:rsidRPr="002B0DEC">
              <w:rPr>
                <w:lang w:val="nl-NL"/>
              </w:rPr>
              <w:fldChar w:fldCharType="begin">
                <w:ffData>
                  <w:name w:val="Student02"/>
                  <w:enabled/>
                  <w:calcOnExit/>
                  <w:textInput>
                    <w:format w:val="Beginhoofdletter"/>
                  </w:textInput>
                </w:ffData>
              </w:fldChar>
            </w:r>
            <w:bookmarkStart w:id="1" w:name="Student02"/>
            <w:r w:rsidRPr="002B0DEC">
              <w:rPr>
                <w:lang w:val="nl-NL"/>
              </w:rPr>
              <w:instrText xml:space="preserve"> FORMTEXT </w:instrText>
            </w:r>
            <w:r w:rsidRPr="002B0DEC">
              <w:rPr>
                <w:lang w:val="nl-NL"/>
              </w:rPr>
            </w:r>
            <w:r w:rsidRPr="002B0DEC">
              <w:rPr>
                <w:lang w:val="nl-NL"/>
              </w:rPr>
              <w:fldChar w:fldCharType="separate"/>
            </w:r>
            <w:r w:rsidR="00791169">
              <w:rPr>
                <w:noProof/>
                <w:lang w:val="nl-NL"/>
              </w:rPr>
              <w:t> </w:t>
            </w:r>
            <w:r w:rsidR="00791169">
              <w:rPr>
                <w:noProof/>
                <w:lang w:val="nl-NL"/>
              </w:rPr>
              <w:t> </w:t>
            </w:r>
            <w:r w:rsidR="00791169">
              <w:rPr>
                <w:noProof/>
                <w:lang w:val="nl-NL"/>
              </w:rPr>
              <w:t> </w:t>
            </w:r>
            <w:r w:rsidR="00791169">
              <w:rPr>
                <w:noProof/>
                <w:lang w:val="nl-NL"/>
              </w:rPr>
              <w:t> </w:t>
            </w:r>
            <w:r w:rsidR="00791169">
              <w:rPr>
                <w:noProof/>
                <w:lang w:val="nl-NL"/>
              </w:rPr>
              <w:t> </w:t>
            </w:r>
            <w:r w:rsidRPr="002B0DEC">
              <w:rPr>
                <w:lang w:val="nl-NL"/>
              </w:rPr>
              <w:fldChar w:fldCharType="end"/>
            </w:r>
            <w:bookmarkEnd w:id="1"/>
          </w:p>
        </w:tc>
        <w:tc>
          <w:tcPr>
            <w:tcW w:w="5720" w:type="dxa"/>
          </w:tcPr>
          <w:p w14:paraId="508991EA" w14:textId="77777777" w:rsidR="002B0DEC" w:rsidRPr="00241F1B" w:rsidRDefault="00B711CB" w:rsidP="003F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241F1B">
              <w:rPr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241F1B">
              <w:rPr>
                <w:lang w:val="nl-NL"/>
              </w:rPr>
              <w:instrText xml:space="preserve"> FORMTEXT </w:instrText>
            </w:r>
            <w:r w:rsidRPr="00241F1B">
              <w:rPr>
                <w:lang w:val="nl-NL"/>
              </w:rPr>
            </w:r>
            <w:r w:rsidRPr="00241F1B">
              <w:rPr>
                <w:lang w:val="nl-NL"/>
              </w:rPr>
              <w:fldChar w:fldCharType="separate"/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lang w:val="nl-NL"/>
              </w:rPr>
              <w:fldChar w:fldCharType="end"/>
            </w:r>
            <w:bookmarkEnd w:id="2"/>
          </w:p>
        </w:tc>
        <w:tc>
          <w:tcPr>
            <w:tcW w:w="5720" w:type="dxa"/>
          </w:tcPr>
          <w:p w14:paraId="508991EB" w14:textId="77777777" w:rsidR="002B0DEC" w:rsidRPr="00241F1B" w:rsidRDefault="002B0DEC" w:rsidP="003F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241F1B">
              <w:rPr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1F1B">
              <w:rPr>
                <w:lang w:val="nl-NL"/>
              </w:rPr>
              <w:instrText xml:space="preserve"> FORMTEXT </w:instrText>
            </w:r>
            <w:r w:rsidRPr="00241F1B">
              <w:rPr>
                <w:lang w:val="nl-NL"/>
              </w:rPr>
            </w:r>
            <w:r w:rsidRPr="00241F1B">
              <w:rPr>
                <w:lang w:val="nl-NL"/>
              </w:rPr>
              <w:fldChar w:fldCharType="separate"/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lang w:val="nl-NL"/>
              </w:rPr>
              <w:fldChar w:fldCharType="end"/>
            </w:r>
          </w:p>
        </w:tc>
      </w:tr>
      <w:tr w:rsidR="002B0DEC" w:rsidRPr="00241F1B" w14:paraId="508991F0" w14:textId="77777777" w:rsidTr="003F4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08991ED" w14:textId="77777777" w:rsidR="002B0DEC" w:rsidRPr="002B0DEC" w:rsidRDefault="002B0DEC" w:rsidP="00175F4E">
            <w:pPr>
              <w:rPr>
                <w:lang w:val="nl-NL"/>
              </w:rPr>
            </w:pPr>
            <w:r w:rsidRPr="002B0DEC">
              <w:rPr>
                <w:lang w:val="nl-NL"/>
              </w:rPr>
              <w:fldChar w:fldCharType="begin">
                <w:ffData>
                  <w:name w:val="Student03"/>
                  <w:enabled/>
                  <w:calcOnExit/>
                  <w:textInput>
                    <w:format w:val="Beginhoofdletter"/>
                  </w:textInput>
                </w:ffData>
              </w:fldChar>
            </w:r>
            <w:bookmarkStart w:id="3" w:name="Student03"/>
            <w:r w:rsidRPr="002B0DEC">
              <w:rPr>
                <w:lang w:val="nl-NL"/>
              </w:rPr>
              <w:instrText xml:space="preserve"> FORMTEXT </w:instrText>
            </w:r>
            <w:r w:rsidRPr="002B0DEC">
              <w:rPr>
                <w:lang w:val="nl-NL"/>
              </w:rPr>
            </w:r>
            <w:r w:rsidRPr="002B0DEC">
              <w:rPr>
                <w:lang w:val="nl-NL"/>
              </w:rPr>
              <w:fldChar w:fldCharType="separate"/>
            </w:r>
            <w:r w:rsidR="00175F4E">
              <w:rPr>
                <w:noProof/>
                <w:lang w:val="nl-NL"/>
              </w:rPr>
              <w:t> </w:t>
            </w:r>
            <w:r w:rsidR="00175F4E">
              <w:rPr>
                <w:noProof/>
                <w:lang w:val="nl-NL"/>
              </w:rPr>
              <w:t> </w:t>
            </w:r>
            <w:r w:rsidR="00175F4E">
              <w:rPr>
                <w:noProof/>
                <w:lang w:val="nl-NL"/>
              </w:rPr>
              <w:t> </w:t>
            </w:r>
            <w:r w:rsidR="00175F4E">
              <w:rPr>
                <w:noProof/>
                <w:lang w:val="nl-NL"/>
              </w:rPr>
              <w:t> </w:t>
            </w:r>
            <w:r w:rsidR="00175F4E">
              <w:rPr>
                <w:noProof/>
                <w:lang w:val="nl-NL"/>
              </w:rPr>
              <w:t> </w:t>
            </w:r>
            <w:r w:rsidRPr="002B0DEC">
              <w:rPr>
                <w:lang w:val="nl-NL"/>
              </w:rPr>
              <w:fldChar w:fldCharType="end"/>
            </w:r>
            <w:bookmarkEnd w:id="3"/>
          </w:p>
        </w:tc>
        <w:tc>
          <w:tcPr>
            <w:tcW w:w="5720" w:type="dxa"/>
          </w:tcPr>
          <w:p w14:paraId="508991EE" w14:textId="77777777" w:rsidR="002B0DEC" w:rsidRPr="00241F1B" w:rsidRDefault="002B0DEC" w:rsidP="003F4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241F1B">
              <w:rPr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41F1B">
              <w:rPr>
                <w:lang w:val="nl-NL"/>
              </w:rPr>
              <w:instrText xml:space="preserve"> FORMTEXT </w:instrText>
            </w:r>
            <w:r w:rsidRPr="00241F1B">
              <w:rPr>
                <w:lang w:val="nl-NL"/>
              </w:rPr>
            </w:r>
            <w:r w:rsidRPr="00241F1B">
              <w:rPr>
                <w:lang w:val="nl-NL"/>
              </w:rPr>
              <w:fldChar w:fldCharType="separate"/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lang w:val="nl-NL"/>
              </w:rPr>
              <w:fldChar w:fldCharType="end"/>
            </w:r>
            <w:bookmarkEnd w:id="4"/>
          </w:p>
        </w:tc>
        <w:tc>
          <w:tcPr>
            <w:tcW w:w="5720" w:type="dxa"/>
          </w:tcPr>
          <w:p w14:paraId="508991EF" w14:textId="77777777" w:rsidR="002B0DEC" w:rsidRPr="00241F1B" w:rsidRDefault="002B0DEC" w:rsidP="003F4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241F1B">
              <w:rPr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1F1B">
              <w:rPr>
                <w:lang w:val="nl-NL"/>
              </w:rPr>
              <w:instrText xml:space="preserve"> FORMTEXT </w:instrText>
            </w:r>
            <w:r w:rsidRPr="00241F1B">
              <w:rPr>
                <w:lang w:val="nl-NL"/>
              </w:rPr>
            </w:r>
            <w:r w:rsidRPr="00241F1B">
              <w:rPr>
                <w:lang w:val="nl-NL"/>
              </w:rPr>
              <w:fldChar w:fldCharType="separate"/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lang w:val="nl-NL"/>
              </w:rPr>
              <w:fldChar w:fldCharType="end"/>
            </w:r>
          </w:p>
        </w:tc>
      </w:tr>
      <w:tr w:rsidR="002B0DEC" w:rsidRPr="00241F1B" w14:paraId="508991F4" w14:textId="77777777" w:rsidTr="003F4F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08991F1" w14:textId="77777777" w:rsidR="002B0DEC" w:rsidRPr="002B0DEC" w:rsidRDefault="002B0DEC" w:rsidP="00175F4E">
            <w:pPr>
              <w:rPr>
                <w:lang w:val="nl-NL"/>
              </w:rPr>
            </w:pPr>
            <w:r w:rsidRPr="002B0DEC">
              <w:rPr>
                <w:lang w:val="nl-NL"/>
              </w:rPr>
              <w:fldChar w:fldCharType="begin">
                <w:ffData>
                  <w:name w:val="Student04"/>
                  <w:enabled/>
                  <w:calcOnExit/>
                  <w:textInput>
                    <w:format w:val="Beginhoofdletter"/>
                  </w:textInput>
                </w:ffData>
              </w:fldChar>
            </w:r>
            <w:bookmarkStart w:id="5" w:name="Student04"/>
            <w:r w:rsidRPr="002B0DEC">
              <w:rPr>
                <w:lang w:val="nl-NL"/>
              </w:rPr>
              <w:instrText xml:space="preserve"> FORMTEXT </w:instrText>
            </w:r>
            <w:r w:rsidRPr="002B0DEC">
              <w:rPr>
                <w:lang w:val="nl-NL"/>
              </w:rPr>
            </w:r>
            <w:r w:rsidRPr="002B0DEC">
              <w:rPr>
                <w:lang w:val="nl-NL"/>
              </w:rPr>
              <w:fldChar w:fldCharType="separate"/>
            </w:r>
            <w:r w:rsidR="00175F4E">
              <w:rPr>
                <w:noProof/>
                <w:lang w:val="nl-NL"/>
              </w:rPr>
              <w:t> </w:t>
            </w:r>
            <w:r w:rsidR="00175F4E">
              <w:rPr>
                <w:noProof/>
                <w:lang w:val="nl-NL"/>
              </w:rPr>
              <w:t> </w:t>
            </w:r>
            <w:r w:rsidR="00175F4E">
              <w:rPr>
                <w:noProof/>
                <w:lang w:val="nl-NL"/>
              </w:rPr>
              <w:t> </w:t>
            </w:r>
            <w:r w:rsidR="00175F4E">
              <w:rPr>
                <w:noProof/>
                <w:lang w:val="nl-NL"/>
              </w:rPr>
              <w:t> </w:t>
            </w:r>
            <w:r w:rsidR="00175F4E">
              <w:rPr>
                <w:noProof/>
                <w:lang w:val="nl-NL"/>
              </w:rPr>
              <w:t> </w:t>
            </w:r>
            <w:r w:rsidRPr="002B0DEC">
              <w:rPr>
                <w:lang w:val="nl-NL"/>
              </w:rPr>
              <w:fldChar w:fldCharType="end"/>
            </w:r>
            <w:bookmarkEnd w:id="5"/>
          </w:p>
        </w:tc>
        <w:tc>
          <w:tcPr>
            <w:tcW w:w="5720" w:type="dxa"/>
          </w:tcPr>
          <w:p w14:paraId="508991F2" w14:textId="77777777" w:rsidR="002B0DEC" w:rsidRPr="00241F1B" w:rsidRDefault="002B0DEC" w:rsidP="003F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241F1B">
              <w:rPr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241F1B">
              <w:rPr>
                <w:lang w:val="nl-NL"/>
              </w:rPr>
              <w:instrText xml:space="preserve"> FORMTEXT </w:instrText>
            </w:r>
            <w:r w:rsidRPr="00241F1B">
              <w:rPr>
                <w:lang w:val="nl-NL"/>
              </w:rPr>
            </w:r>
            <w:r w:rsidRPr="00241F1B">
              <w:rPr>
                <w:lang w:val="nl-NL"/>
              </w:rPr>
              <w:fldChar w:fldCharType="separate"/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lang w:val="nl-NL"/>
              </w:rPr>
              <w:fldChar w:fldCharType="end"/>
            </w:r>
            <w:bookmarkEnd w:id="6"/>
          </w:p>
        </w:tc>
        <w:tc>
          <w:tcPr>
            <w:tcW w:w="5720" w:type="dxa"/>
          </w:tcPr>
          <w:p w14:paraId="508991F3" w14:textId="77777777" w:rsidR="002B0DEC" w:rsidRPr="00241F1B" w:rsidRDefault="002B0DEC" w:rsidP="003F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241F1B">
              <w:rPr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1F1B">
              <w:rPr>
                <w:lang w:val="nl-NL"/>
              </w:rPr>
              <w:instrText xml:space="preserve"> FORMTEXT </w:instrText>
            </w:r>
            <w:r w:rsidRPr="00241F1B">
              <w:rPr>
                <w:lang w:val="nl-NL"/>
              </w:rPr>
            </w:r>
            <w:r w:rsidRPr="00241F1B">
              <w:rPr>
                <w:lang w:val="nl-NL"/>
              </w:rPr>
              <w:fldChar w:fldCharType="separate"/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lang w:val="nl-NL"/>
              </w:rPr>
              <w:fldChar w:fldCharType="end"/>
            </w:r>
          </w:p>
        </w:tc>
      </w:tr>
      <w:tr w:rsidR="002B0DEC" w:rsidRPr="00241F1B" w14:paraId="508991F8" w14:textId="77777777" w:rsidTr="003F4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08991F5" w14:textId="77777777" w:rsidR="002B0DEC" w:rsidRPr="002B0DEC" w:rsidRDefault="002B0DEC" w:rsidP="002B0DEC">
            <w:pPr>
              <w:rPr>
                <w:lang w:val="nl-NL"/>
              </w:rPr>
            </w:pPr>
            <w:r w:rsidRPr="002B0DEC">
              <w:rPr>
                <w:lang w:val="nl-NL"/>
              </w:rPr>
              <w:fldChar w:fldCharType="begin">
                <w:ffData>
                  <w:name w:val="Student05"/>
                  <w:enabled/>
                  <w:calcOnExit/>
                  <w:textInput>
                    <w:format w:val="Beginhoofdletter"/>
                  </w:textInput>
                </w:ffData>
              </w:fldChar>
            </w:r>
            <w:bookmarkStart w:id="7" w:name="Student05"/>
            <w:r w:rsidRPr="002B0DEC">
              <w:rPr>
                <w:lang w:val="nl-NL"/>
              </w:rPr>
              <w:instrText xml:space="preserve"> FORMTEXT </w:instrText>
            </w:r>
            <w:r w:rsidRPr="002B0DEC">
              <w:rPr>
                <w:lang w:val="nl-NL"/>
              </w:rPr>
            </w:r>
            <w:r w:rsidRPr="002B0DEC">
              <w:rPr>
                <w:lang w:val="nl-NL"/>
              </w:rPr>
              <w:fldChar w:fldCharType="separate"/>
            </w:r>
            <w:r w:rsidRPr="002B0DEC">
              <w:rPr>
                <w:noProof/>
                <w:lang w:val="nl-NL"/>
              </w:rPr>
              <w:t> </w:t>
            </w:r>
            <w:r w:rsidRPr="002B0DEC">
              <w:rPr>
                <w:noProof/>
                <w:lang w:val="nl-NL"/>
              </w:rPr>
              <w:t> </w:t>
            </w:r>
            <w:r w:rsidRPr="002B0DEC">
              <w:rPr>
                <w:noProof/>
                <w:lang w:val="nl-NL"/>
              </w:rPr>
              <w:t> </w:t>
            </w:r>
            <w:r w:rsidRPr="002B0DEC">
              <w:rPr>
                <w:noProof/>
                <w:lang w:val="nl-NL"/>
              </w:rPr>
              <w:t> </w:t>
            </w:r>
            <w:r w:rsidRPr="002B0DEC">
              <w:rPr>
                <w:noProof/>
                <w:lang w:val="nl-NL"/>
              </w:rPr>
              <w:t> </w:t>
            </w:r>
            <w:r w:rsidRPr="002B0DEC">
              <w:rPr>
                <w:lang w:val="nl-NL"/>
              </w:rPr>
              <w:fldChar w:fldCharType="end"/>
            </w:r>
            <w:bookmarkEnd w:id="7"/>
          </w:p>
        </w:tc>
        <w:tc>
          <w:tcPr>
            <w:tcW w:w="5720" w:type="dxa"/>
          </w:tcPr>
          <w:p w14:paraId="508991F6" w14:textId="77777777" w:rsidR="002B0DEC" w:rsidRPr="00241F1B" w:rsidRDefault="002B0DEC" w:rsidP="003F4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241F1B">
              <w:rPr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1F1B">
              <w:rPr>
                <w:lang w:val="nl-NL"/>
              </w:rPr>
              <w:instrText xml:space="preserve"> FORMTEXT </w:instrText>
            </w:r>
            <w:r w:rsidRPr="00241F1B">
              <w:rPr>
                <w:lang w:val="nl-NL"/>
              </w:rPr>
            </w:r>
            <w:r w:rsidRPr="00241F1B">
              <w:rPr>
                <w:lang w:val="nl-NL"/>
              </w:rPr>
              <w:fldChar w:fldCharType="separate"/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lang w:val="nl-NL"/>
              </w:rPr>
              <w:fldChar w:fldCharType="end"/>
            </w:r>
          </w:p>
        </w:tc>
        <w:tc>
          <w:tcPr>
            <w:tcW w:w="5720" w:type="dxa"/>
          </w:tcPr>
          <w:p w14:paraId="508991F7" w14:textId="77777777" w:rsidR="002B0DEC" w:rsidRPr="00241F1B" w:rsidRDefault="002B0DEC" w:rsidP="003F4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241F1B">
              <w:rPr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1F1B">
              <w:rPr>
                <w:lang w:val="nl-NL"/>
              </w:rPr>
              <w:instrText xml:space="preserve"> FORMTEXT </w:instrText>
            </w:r>
            <w:r w:rsidRPr="00241F1B">
              <w:rPr>
                <w:lang w:val="nl-NL"/>
              </w:rPr>
            </w:r>
            <w:r w:rsidRPr="00241F1B">
              <w:rPr>
                <w:lang w:val="nl-NL"/>
              </w:rPr>
              <w:fldChar w:fldCharType="separate"/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lang w:val="nl-NL"/>
              </w:rPr>
              <w:fldChar w:fldCharType="end"/>
            </w:r>
          </w:p>
        </w:tc>
      </w:tr>
      <w:tr w:rsidR="002B0DEC" w:rsidRPr="00241F1B" w14:paraId="508991FC" w14:textId="77777777" w:rsidTr="003F4F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08991F9" w14:textId="77777777" w:rsidR="002B0DEC" w:rsidRPr="002B0DEC" w:rsidRDefault="002B0DEC" w:rsidP="002B0DEC">
            <w:pPr>
              <w:rPr>
                <w:lang w:val="nl-NL"/>
              </w:rPr>
            </w:pPr>
            <w:r w:rsidRPr="002B0DEC">
              <w:rPr>
                <w:lang w:val="nl-NL"/>
              </w:rPr>
              <w:fldChar w:fldCharType="begin">
                <w:ffData>
                  <w:name w:val="Student06"/>
                  <w:enabled/>
                  <w:calcOnExit/>
                  <w:textInput>
                    <w:format w:val="Beginhoofdletter"/>
                  </w:textInput>
                </w:ffData>
              </w:fldChar>
            </w:r>
            <w:bookmarkStart w:id="8" w:name="Student06"/>
            <w:r w:rsidRPr="002B0DEC">
              <w:rPr>
                <w:lang w:val="nl-NL"/>
              </w:rPr>
              <w:instrText xml:space="preserve"> FORMTEXT </w:instrText>
            </w:r>
            <w:r w:rsidRPr="002B0DEC">
              <w:rPr>
                <w:lang w:val="nl-NL"/>
              </w:rPr>
            </w:r>
            <w:r w:rsidRPr="002B0DEC">
              <w:rPr>
                <w:lang w:val="nl-NL"/>
              </w:rPr>
              <w:fldChar w:fldCharType="separate"/>
            </w:r>
            <w:r w:rsidRPr="002B0DEC">
              <w:rPr>
                <w:noProof/>
                <w:lang w:val="nl-NL"/>
              </w:rPr>
              <w:t> </w:t>
            </w:r>
            <w:r w:rsidRPr="002B0DEC">
              <w:rPr>
                <w:noProof/>
                <w:lang w:val="nl-NL"/>
              </w:rPr>
              <w:t> </w:t>
            </w:r>
            <w:r w:rsidRPr="002B0DEC">
              <w:rPr>
                <w:noProof/>
                <w:lang w:val="nl-NL"/>
              </w:rPr>
              <w:t> </w:t>
            </w:r>
            <w:r w:rsidRPr="002B0DEC">
              <w:rPr>
                <w:noProof/>
                <w:lang w:val="nl-NL"/>
              </w:rPr>
              <w:t> </w:t>
            </w:r>
            <w:r w:rsidRPr="002B0DEC">
              <w:rPr>
                <w:noProof/>
                <w:lang w:val="nl-NL"/>
              </w:rPr>
              <w:t> </w:t>
            </w:r>
            <w:r w:rsidRPr="002B0DEC">
              <w:rPr>
                <w:lang w:val="nl-NL"/>
              </w:rPr>
              <w:fldChar w:fldCharType="end"/>
            </w:r>
            <w:bookmarkEnd w:id="8"/>
          </w:p>
        </w:tc>
        <w:tc>
          <w:tcPr>
            <w:tcW w:w="5720" w:type="dxa"/>
          </w:tcPr>
          <w:p w14:paraId="508991FA" w14:textId="77777777" w:rsidR="002B0DEC" w:rsidRPr="00241F1B" w:rsidRDefault="002B0DEC" w:rsidP="003F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241F1B">
              <w:rPr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1F1B">
              <w:rPr>
                <w:lang w:val="nl-NL"/>
              </w:rPr>
              <w:instrText xml:space="preserve"> FORMTEXT </w:instrText>
            </w:r>
            <w:r w:rsidRPr="00241F1B">
              <w:rPr>
                <w:lang w:val="nl-NL"/>
              </w:rPr>
            </w:r>
            <w:r w:rsidRPr="00241F1B">
              <w:rPr>
                <w:lang w:val="nl-NL"/>
              </w:rPr>
              <w:fldChar w:fldCharType="separate"/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lang w:val="nl-NL"/>
              </w:rPr>
              <w:fldChar w:fldCharType="end"/>
            </w:r>
          </w:p>
        </w:tc>
        <w:tc>
          <w:tcPr>
            <w:tcW w:w="5720" w:type="dxa"/>
          </w:tcPr>
          <w:p w14:paraId="508991FB" w14:textId="77777777" w:rsidR="002B0DEC" w:rsidRPr="00241F1B" w:rsidRDefault="002B0DEC" w:rsidP="003F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241F1B">
              <w:rPr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1F1B">
              <w:rPr>
                <w:lang w:val="nl-NL"/>
              </w:rPr>
              <w:instrText xml:space="preserve"> FORMTEXT </w:instrText>
            </w:r>
            <w:r w:rsidRPr="00241F1B">
              <w:rPr>
                <w:lang w:val="nl-NL"/>
              </w:rPr>
            </w:r>
            <w:r w:rsidRPr="00241F1B">
              <w:rPr>
                <w:lang w:val="nl-NL"/>
              </w:rPr>
              <w:fldChar w:fldCharType="separate"/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lang w:val="nl-NL"/>
              </w:rPr>
              <w:fldChar w:fldCharType="end"/>
            </w:r>
          </w:p>
        </w:tc>
      </w:tr>
      <w:tr w:rsidR="002B0DEC" w:rsidRPr="00241F1B" w14:paraId="50899200" w14:textId="77777777" w:rsidTr="003F4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08991FD" w14:textId="77777777" w:rsidR="002B0DEC" w:rsidRPr="002B0DEC" w:rsidRDefault="002B0DEC" w:rsidP="002B0DEC">
            <w:pPr>
              <w:rPr>
                <w:lang w:val="nl-NL"/>
              </w:rPr>
            </w:pPr>
            <w:r w:rsidRPr="002B0DEC">
              <w:rPr>
                <w:lang w:val="nl-NL"/>
              </w:rPr>
              <w:fldChar w:fldCharType="begin">
                <w:ffData>
                  <w:name w:val="Student07"/>
                  <w:enabled/>
                  <w:calcOnExit/>
                  <w:textInput>
                    <w:format w:val="Beginhoofdletter"/>
                  </w:textInput>
                </w:ffData>
              </w:fldChar>
            </w:r>
            <w:bookmarkStart w:id="9" w:name="Student07"/>
            <w:r w:rsidRPr="002B0DEC">
              <w:rPr>
                <w:lang w:val="nl-NL"/>
              </w:rPr>
              <w:instrText xml:space="preserve"> FORMTEXT </w:instrText>
            </w:r>
            <w:r w:rsidRPr="002B0DEC">
              <w:rPr>
                <w:lang w:val="nl-NL"/>
              </w:rPr>
            </w:r>
            <w:r w:rsidRPr="002B0DEC">
              <w:rPr>
                <w:lang w:val="nl-NL"/>
              </w:rPr>
              <w:fldChar w:fldCharType="separate"/>
            </w:r>
            <w:r w:rsidRPr="002B0DEC">
              <w:rPr>
                <w:noProof/>
                <w:lang w:val="nl-NL"/>
              </w:rPr>
              <w:t> </w:t>
            </w:r>
            <w:r w:rsidRPr="002B0DEC">
              <w:rPr>
                <w:noProof/>
                <w:lang w:val="nl-NL"/>
              </w:rPr>
              <w:t> </w:t>
            </w:r>
            <w:r w:rsidRPr="002B0DEC">
              <w:rPr>
                <w:noProof/>
                <w:lang w:val="nl-NL"/>
              </w:rPr>
              <w:t> </w:t>
            </w:r>
            <w:r w:rsidRPr="002B0DEC">
              <w:rPr>
                <w:noProof/>
                <w:lang w:val="nl-NL"/>
              </w:rPr>
              <w:t> </w:t>
            </w:r>
            <w:r w:rsidRPr="002B0DEC">
              <w:rPr>
                <w:noProof/>
                <w:lang w:val="nl-NL"/>
              </w:rPr>
              <w:t> </w:t>
            </w:r>
            <w:r w:rsidRPr="002B0DEC">
              <w:rPr>
                <w:lang w:val="nl-NL"/>
              </w:rPr>
              <w:fldChar w:fldCharType="end"/>
            </w:r>
            <w:bookmarkEnd w:id="9"/>
          </w:p>
        </w:tc>
        <w:tc>
          <w:tcPr>
            <w:tcW w:w="5720" w:type="dxa"/>
          </w:tcPr>
          <w:p w14:paraId="508991FE" w14:textId="77777777" w:rsidR="002B0DEC" w:rsidRPr="00241F1B" w:rsidRDefault="002B0DEC" w:rsidP="003F4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241F1B">
              <w:rPr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1F1B">
              <w:rPr>
                <w:lang w:val="nl-NL"/>
              </w:rPr>
              <w:instrText xml:space="preserve"> FORMTEXT </w:instrText>
            </w:r>
            <w:r w:rsidRPr="00241F1B">
              <w:rPr>
                <w:lang w:val="nl-NL"/>
              </w:rPr>
            </w:r>
            <w:r w:rsidRPr="00241F1B">
              <w:rPr>
                <w:lang w:val="nl-NL"/>
              </w:rPr>
              <w:fldChar w:fldCharType="separate"/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lang w:val="nl-NL"/>
              </w:rPr>
              <w:fldChar w:fldCharType="end"/>
            </w:r>
          </w:p>
        </w:tc>
        <w:tc>
          <w:tcPr>
            <w:tcW w:w="5720" w:type="dxa"/>
          </w:tcPr>
          <w:p w14:paraId="508991FF" w14:textId="77777777" w:rsidR="002B0DEC" w:rsidRPr="00241F1B" w:rsidRDefault="002B0DEC" w:rsidP="003F4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241F1B">
              <w:rPr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1F1B">
              <w:rPr>
                <w:lang w:val="nl-NL"/>
              </w:rPr>
              <w:instrText xml:space="preserve"> FORMTEXT </w:instrText>
            </w:r>
            <w:r w:rsidRPr="00241F1B">
              <w:rPr>
                <w:lang w:val="nl-NL"/>
              </w:rPr>
            </w:r>
            <w:r w:rsidRPr="00241F1B">
              <w:rPr>
                <w:lang w:val="nl-NL"/>
              </w:rPr>
              <w:fldChar w:fldCharType="separate"/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lang w:val="nl-NL"/>
              </w:rPr>
              <w:fldChar w:fldCharType="end"/>
            </w:r>
          </w:p>
        </w:tc>
      </w:tr>
      <w:tr w:rsidR="002B0DEC" w:rsidRPr="00241F1B" w14:paraId="50899204" w14:textId="77777777" w:rsidTr="003F4F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0899201" w14:textId="77777777" w:rsidR="002B0DEC" w:rsidRPr="002B0DEC" w:rsidRDefault="002B0DEC" w:rsidP="002B0DEC">
            <w:pPr>
              <w:rPr>
                <w:lang w:val="nl-NL"/>
              </w:rPr>
            </w:pPr>
            <w:r w:rsidRPr="002B0DEC">
              <w:rPr>
                <w:lang w:val="nl-NL"/>
              </w:rPr>
              <w:fldChar w:fldCharType="begin">
                <w:ffData>
                  <w:name w:val="Student08"/>
                  <w:enabled/>
                  <w:calcOnExit/>
                  <w:textInput>
                    <w:format w:val="Beginhoofdletter"/>
                  </w:textInput>
                </w:ffData>
              </w:fldChar>
            </w:r>
            <w:bookmarkStart w:id="10" w:name="Student08"/>
            <w:r w:rsidRPr="002B0DEC">
              <w:rPr>
                <w:lang w:val="nl-NL"/>
              </w:rPr>
              <w:instrText xml:space="preserve"> FORMTEXT </w:instrText>
            </w:r>
            <w:r w:rsidRPr="002B0DEC">
              <w:rPr>
                <w:lang w:val="nl-NL"/>
              </w:rPr>
            </w:r>
            <w:r w:rsidRPr="002B0DEC">
              <w:rPr>
                <w:lang w:val="nl-NL"/>
              </w:rPr>
              <w:fldChar w:fldCharType="separate"/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 w:rsidRPr="002B0DEC">
              <w:rPr>
                <w:lang w:val="nl-NL"/>
              </w:rPr>
              <w:fldChar w:fldCharType="end"/>
            </w:r>
            <w:bookmarkEnd w:id="10"/>
          </w:p>
        </w:tc>
        <w:tc>
          <w:tcPr>
            <w:tcW w:w="5720" w:type="dxa"/>
          </w:tcPr>
          <w:p w14:paraId="50899202" w14:textId="77777777" w:rsidR="002B0DEC" w:rsidRPr="00241F1B" w:rsidRDefault="002B0DEC" w:rsidP="003F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241F1B">
              <w:rPr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1F1B">
              <w:rPr>
                <w:lang w:val="nl-NL"/>
              </w:rPr>
              <w:instrText xml:space="preserve"> FORMTEXT </w:instrText>
            </w:r>
            <w:r w:rsidRPr="00241F1B">
              <w:rPr>
                <w:lang w:val="nl-NL"/>
              </w:rPr>
            </w:r>
            <w:r w:rsidRPr="00241F1B">
              <w:rPr>
                <w:lang w:val="nl-NL"/>
              </w:rPr>
              <w:fldChar w:fldCharType="separate"/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lang w:val="nl-NL"/>
              </w:rPr>
              <w:fldChar w:fldCharType="end"/>
            </w:r>
          </w:p>
        </w:tc>
        <w:tc>
          <w:tcPr>
            <w:tcW w:w="5720" w:type="dxa"/>
          </w:tcPr>
          <w:p w14:paraId="50899203" w14:textId="77777777" w:rsidR="002B0DEC" w:rsidRPr="00241F1B" w:rsidRDefault="002B0DEC" w:rsidP="003F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241F1B">
              <w:rPr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1F1B">
              <w:rPr>
                <w:lang w:val="nl-NL"/>
              </w:rPr>
              <w:instrText xml:space="preserve"> FORMTEXT </w:instrText>
            </w:r>
            <w:r w:rsidRPr="00241F1B">
              <w:rPr>
                <w:lang w:val="nl-NL"/>
              </w:rPr>
            </w:r>
            <w:r w:rsidRPr="00241F1B">
              <w:rPr>
                <w:lang w:val="nl-NL"/>
              </w:rPr>
              <w:fldChar w:fldCharType="separate"/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lang w:val="nl-NL"/>
              </w:rPr>
              <w:fldChar w:fldCharType="end"/>
            </w:r>
          </w:p>
        </w:tc>
      </w:tr>
      <w:tr w:rsidR="002B0DEC" w:rsidRPr="00241F1B" w14:paraId="50899208" w14:textId="77777777" w:rsidTr="003F4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0899205" w14:textId="77777777" w:rsidR="002B0DEC" w:rsidRPr="002B0DEC" w:rsidRDefault="002B0DEC" w:rsidP="002B0DEC">
            <w:pPr>
              <w:rPr>
                <w:lang w:val="nl-NL"/>
              </w:rPr>
            </w:pPr>
            <w:r>
              <w:rPr>
                <w:lang w:val="nl-NL"/>
              </w:rPr>
              <w:fldChar w:fldCharType="begin">
                <w:ffData>
                  <w:name w:val="Student09"/>
                  <w:enabled/>
                  <w:calcOnExit/>
                  <w:textInput>
                    <w:format w:val="Beginhoofdletter"/>
                  </w:textInput>
                </w:ffData>
              </w:fldChar>
            </w:r>
            <w:bookmarkStart w:id="11" w:name="Student09"/>
            <w:r>
              <w:rPr>
                <w:lang w:val="nl-NL"/>
              </w:rPr>
              <w:instrText xml:space="preserve"> FORMTEXT </w:instrText>
            </w:r>
            <w:r>
              <w:rPr>
                <w:lang w:val="nl-NL"/>
              </w:rPr>
            </w:r>
            <w:r>
              <w:rPr>
                <w:lang w:val="nl-NL"/>
              </w:rPr>
              <w:fldChar w:fldCharType="separate"/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lang w:val="nl-NL"/>
              </w:rPr>
              <w:fldChar w:fldCharType="end"/>
            </w:r>
            <w:bookmarkEnd w:id="11"/>
          </w:p>
        </w:tc>
        <w:tc>
          <w:tcPr>
            <w:tcW w:w="5720" w:type="dxa"/>
          </w:tcPr>
          <w:p w14:paraId="50899206" w14:textId="77777777" w:rsidR="002B0DEC" w:rsidRPr="00241F1B" w:rsidRDefault="002B0DEC" w:rsidP="003F4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241F1B">
              <w:rPr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1F1B">
              <w:rPr>
                <w:lang w:val="nl-NL"/>
              </w:rPr>
              <w:instrText xml:space="preserve"> FORMTEXT </w:instrText>
            </w:r>
            <w:r w:rsidRPr="00241F1B">
              <w:rPr>
                <w:lang w:val="nl-NL"/>
              </w:rPr>
            </w:r>
            <w:r w:rsidRPr="00241F1B">
              <w:rPr>
                <w:lang w:val="nl-NL"/>
              </w:rPr>
              <w:fldChar w:fldCharType="separate"/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lang w:val="nl-NL"/>
              </w:rPr>
              <w:fldChar w:fldCharType="end"/>
            </w:r>
          </w:p>
        </w:tc>
        <w:tc>
          <w:tcPr>
            <w:tcW w:w="5720" w:type="dxa"/>
          </w:tcPr>
          <w:p w14:paraId="50899207" w14:textId="77777777" w:rsidR="002B0DEC" w:rsidRPr="00241F1B" w:rsidRDefault="002B0DEC" w:rsidP="003F4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241F1B">
              <w:rPr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1F1B">
              <w:rPr>
                <w:lang w:val="nl-NL"/>
              </w:rPr>
              <w:instrText xml:space="preserve"> FORMTEXT </w:instrText>
            </w:r>
            <w:r w:rsidRPr="00241F1B">
              <w:rPr>
                <w:lang w:val="nl-NL"/>
              </w:rPr>
            </w:r>
            <w:r w:rsidRPr="00241F1B">
              <w:rPr>
                <w:lang w:val="nl-NL"/>
              </w:rPr>
              <w:fldChar w:fldCharType="separate"/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lang w:val="nl-NL"/>
              </w:rPr>
              <w:fldChar w:fldCharType="end"/>
            </w:r>
          </w:p>
        </w:tc>
      </w:tr>
      <w:tr w:rsidR="002B0DEC" w:rsidRPr="00241F1B" w14:paraId="5089920C" w14:textId="77777777" w:rsidTr="003F4F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0899209" w14:textId="77777777" w:rsidR="002B0DEC" w:rsidRPr="002B0DEC" w:rsidRDefault="002B0DEC" w:rsidP="002B0DEC">
            <w:pPr>
              <w:rPr>
                <w:lang w:val="nl-NL"/>
              </w:rPr>
            </w:pPr>
            <w:r w:rsidRPr="002B0DEC">
              <w:rPr>
                <w:lang w:val="nl-NL"/>
              </w:rPr>
              <w:fldChar w:fldCharType="begin">
                <w:ffData>
                  <w:name w:val="Student10"/>
                  <w:enabled/>
                  <w:calcOnExit/>
                  <w:textInput>
                    <w:format w:val="Beginhoofdletter"/>
                  </w:textInput>
                </w:ffData>
              </w:fldChar>
            </w:r>
            <w:bookmarkStart w:id="12" w:name="Student10"/>
            <w:r w:rsidRPr="002B0DEC">
              <w:rPr>
                <w:lang w:val="nl-NL"/>
              </w:rPr>
              <w:instrText xml:space="preserve"> FORMTEXT </w:instrText>
            </w:r>
            <w:r w:rsidRPr="002B0DEC">
              <w:rPr>
                <w:lang w:val="nl-NL"/>
              </w:rPr>
            </w:r>
            <w:r w:rsidRPr="002B0DEC">
              <w:rPr>
                <w:lang w:val="nl-NL"/>
              </w:rPr>
              <w:fldChar w:fldCharType="separate"/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 w:rsidRPr="002B0DEC">
              <w:rPr>
                <w:lang w:val="nl-NL"/>
              </w:rPr>
              <w:fldChar w:fldCharType="end"/>
            </w:r>
            <w:bookmarkEnd w:id="12"/>
          </w:p>
        </w:tc>
        <w:tc>
          <w:tcPr>
            <w:tcW w:w="5720" w:type="dxa"/>
          </w:tcPr>
          <w:p w14:paraId="5089920A" w14:textId="77777777" w:rsidR="002B0DEC" w:rsidRPr="00241F1B" w:rsidRDefault="002B0DEC" w:rsidP="003F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241F1B">
              <w:rPr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1F1B">
              <w:rPr>
                <w:lang w:val="nl-NL"/>
              </w:rPr>
              <w:instrText xml:space="preserve"> FORMTEXT </w:instrText>
            </w:r>
            <w:r w:rsidRPr="00241F1B">
              <w:rPr>
                <w:lang w:val="nl-NL"/>
              </w:rPr>
            </w:r>
            <w:r w:rsidRPr="00241F1B">
              <w:rPr>
                <w:lang w:val="nl-NL"/>
              </w:rPr>
              <w:fldChar w:fldCharType="separate"/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lang w:val="nl-NL"/>
              </w:rPr>
              <w:fldChar w:fldCharType="end"/>
            </w:r>
          </w:p>
        </w:tc>
        <w:tc>
          <w:tcPr>
            <w:tcW w:w="5720" w:type="dxa"/>
          </w:tcPr>
          <w:p w14:paraId="5089920B" w14:textId="77777777" w:rsidR="002B0DEC" w:rsidRPr="00241F1B" w:rsidRDefault="002B0DEC" w:rsidP="003F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241F1B">
              <w:rPr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1F1B">
              <w:rPr>
                <w:lang w:val="nl-NL"/>
              </w:rPr>
              <w:instrText xml:space="preserve"> FORMTEXT </w:instrText>
            </w:r>
            <w:r w:rsidRPr="00241F1B">
              <w:rPr>
                <w:lang w:val="nl-NL"/>
              </w:rPr>
            </w:r>
            <w:r w:rsidRPr="00241F1B">
              <w:rPr>
                <w:lang w:val="nl-NL"/>
              </w:rPr>
              <w:fldChar w:fldCharType="separate"/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noProof/>
                <w:lang w:val="nl-NL"/>
              </w:rPr>
              <w:t> </w:t>
            </w:r>
            <w:r w:rsidRPr="00241F1B">
              <w:rPr>
                <w:lang w:val="nl-NL"/>
              </w:rPr>
              <w:fldChar w:fldCharType="end"/>
            </w:r>
          </w:p>
        </w:tc>
      </w:tr>
    </w:tbl>
    <w:p w14:paraId="5089920D" w14:textId="77777777" w:rsidR="002B0DEC" w:rsidRDefault="002B0DEC" w:rsidP="002B0DEC">
      <w:pPr>
        <w:spacing w:after="0" w:line="240" w:lineRule="auto"/>
        <w:rPr>
          <w:szCs w:val="20"/>
          <w:lang w:val="nl-NL"/>
        </w:rPr>
      </w:pPr>
    </w:p>
    <w:p w14:paraId="5089920E" w14:textId="77777777" w:rsidR="002B0DEC" w:rsidRDefault="002B0DEC" w:rsidP="002B0DEC">
      <w:pPr>
        <w:rPr>
          <w:lang w:val="nl-NL"/>
        </w:rPr>
      </w:pPr>
      <w:r>
        <w:rPr>
          <w:lang w:val="nl-NL"/>
        </w:rPr>
        <w:br w:type="page"/>
      </w:r>
    </w:p>
    <w:p w14:paraId="5089920F" w14:textId="77777777" w:rsidR="00210461" w:rsidRPr="00241F1B" w:rsidRDefault="00C45CB1" w:rsidP="00F2475C">
      <w:pPr>
        <w:rPr>
          <w:rStyle w:val="Kop1Char"/>
          <w:lang w:val="nl-NL"/>
        </w:rPr>
      </w:pPr>
      <w:r w:rsidRPr="00241F1B">
        <w:rPr>
          <w:rStyle w:val="Kop1Char"/>
          <w:lang w:val="nl-NL"/>
        </w:rPr>
        <w:lastRenderedPageBreak/>
        <w:t>Beoordeling</w:t>
      </w:r>
    </w:p>
    <w:p w14:paraId="50899210" w14:textId="1FB5956D" w:rsidR="007B7086" w:rsidRPr="00200184" w:rsidRDefault="00210461" w:rsidP="00200184">
      <w:pPr>
        <w:rPr>
          <w:lang w:val="nl-NL"/>
        </w:rPr>
      </w:pPr>
      <w:r w:rsidRPr="00200184">
        <w:rPr>
          <w:lang w:val="nl-NL"/>
        </w:rPr>
        <w:t xml:space="preserve"> </w:t>
      </w:r>
      <w:r w:rsidR="007B7086" w:rsidRPr="00200184">
        <w:rPr>
          <w:lang w:val="nl-NL"/>
        </w:rPr>
        <w:t>Ga met ‘tab’ door het formulier</w:t>
      </w:r>
      <w:r w:rsidR="003973E3">
        <w:rPr>
          <w:lang w:val="nl-NL"/>
        </w:rPr>
        <w:t>. Vul alleen afwijkende gegevens in van ‘voldoende’.</w:t>
      </w:r>
    </w:p>
    <w:tbl>
      <w:tblPr>
        <w:tblStyle w:val="Tabelrast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96"/>
        <w:gridCol w:w="1136"/>
        <w:gridCol w:w="1137"/>
        <w:gridCol w:w="1136"/>
        <w:gridCol w:w="1137"/>
        <w:gridCol w:w="1137"/>
        <w:gridCol w:w="1136"/>
        <w:gridCol w:w="1137"/>
        <w:gridCol w:w="1136"/>
        <w:gridCol w:w="1137"/>
        <w:gridCol w:w="1137"/>
      </w:tblGrid>
      <w:tr w:rsidR="009E5A23" w:rsidRPr="00241F1B" w14:paraId="50899221" w14:textId="77777777" w:rsidTr="009E4469">
        <w:trPr>
          <w:cantSplit/>
          <w:trHeight w:hRule="exact" w:val="2552"/>
          <w:tblHeader/>
        </w:trPr>
        <w:tc>
          <w:tcPr>
            <w:tcW w:w="2196" w:type="dxa"/>
            <w:tcBorders>
              <w:tl2br w:val="single" w:sz="4" w:space="0" w:color="auto"/>
            </w:tcBorders>
            <w:vAlign w:val="center"/>
          </w:tcPr>
          <w:p w14:paraId="50899211" w14:textId="77777777" w:rsidR="009E4469" w:rsidRDefault="009E4469" w:rsidP="00B64E98">
            <w:pPr>
              <w:jc w:val="right"/>
              <w:rPr>
                <w:b/>
                <w:lang w:val="nl-NL"/>
              </w:rPr>
            </w:pPr>
          </w:p>
          <w:p w14:paraId="50899212" w14:textId="77777777" w:rsidR="009E4469" w:rsidRDefault="009E4469" w:rsidP="00B64E98">
            <w:pPr>
              <w:jc w:val="right"/>
              <w:rPr>
                <w:b/>
                <w:lang w:val="nl-NL"/>
              </w:rPr>
            </w:pPr>
          </w:p>
          <w:p w14:paraId="50899213" w14:textId="77777777" w:rsidR="00C45CB1" w:rsidRDefault="00B64E98" w:rsidP="00B64E98">
            <w:pPr>
              <w:jc w:val="right"/>
              <w:rPr>
                <w:b/>
                <w:lang w:val="nl-NL"/>
              </w:rPr>
            </w:pPr>
            <w:r w:rsidRPr="00241F1B">
              <w:rPr>
                <w:b/>
                <w:lang w:val="nl-NL"/>
              </w:rPr>
              <w:t>Student</w:t>
            </w:r>
          </w:p>
          <w:p w14:paraId="50899214" w14:textId="77777777" w:rsidR="009E4469" w:rsidRDefault="009E4469" w:rsidP="00B64E98">
            <w:pPr>
              <w:jc w:val="right"/>
              <w:rPr>
                <w:b/>
                <w:lang w:val="nl-NL"/>
              </w:rPr>
            </w:pPr>
          </w:p>
          <w:p w14:paraId="50899215" w14:textId="77777777" w:rsidR="009E4469" w:rsidRDefault="009E4469" w:rsidP="00B64E98">
            <w:pPr>
              <w:jc w:val="right"/>
              <w:rPr>
                <w:b/>
                <w:lang w:val="nl-NL"/>
              </w:rPr>
            </w:pPr>
          </w:p>
          <w:p w14:paraId="50899216" w14:textId="77777777" w:rsidR="009E4469" w:rsidRPr="00241F1B" w:rsidRDefault="009E4469" w:rsidP="009E4469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Gedrags-indicatoren</w:t>
            </w:r>
          </w:p>
        </w:tc>
        <w:tc>
          <w:tcPr>
            <w:tcW w:w="1136" w:type="dxa"/>
            <w:textDirection w:val="btLr"/>
            <w:vAlign w:val="center"/>
          </w:tcPr>
          <w:p w14:paraId="50899217" w14:textId="0495E2CA" w:rsidR="00C45CB1" w:rsidRPr="002B0DEC" w:rsidRDefault="002B0DEC" w:rsidP="009671B1">
            <w:pPr>
              <w:ind w:left="113" w:right="113"/>
              <w:rPr>
                <w:b/>
                <w:lang w:val="nl-NL"/>
              </w:rPr>
            </w:pPr>
            <w:r w:rsidRPr="002B0DEC">
              <w:rPr>
                <w:b/>
                <w:lang w:val="nl-NL"/>
              </w:rPr>
              <w:fldChar w:fldCharType="begin"/>
            </w:r>
            <w:r w:rsidRPr="002B0DEC">
              <w:rPr>
                <w:b/>
                <w:lang w:val="nl-NL"/>
              </w:rPr>
              <w:instrText xml:space="preserve"> REF  Student01  \* MERGEFORMAT </w:instrText>
            </w:r>
            <w:r w:rsidRPr="002B0DEC">
              <w:rPr>
                <w:b/>
                <w:lang w:val="nl-NL"/>
              </w:rPr>
              <w:fldChar w:fldCharType="separate"/>
            </w:r>
            <w:r w:rsidR="00791169" w:rsidRPr="00791169">
              <w:rPr>
                <w:b/>
                <w:noProof/>
                <w:lang w:val="nl-NL"/>
              </w:rPr>
              <w:t xml:space="preserve">     </w:t>
            </w:r>
            <w:r w:rsidRPr="002B0DEC">
              <w:rPr>
                <w:b/>
                <w:lang w:val="nl-NL"/>
              </w:rPr>
              <w:fldChar w:fldCharType="end"/>
            </w:r>
          </w:p>
        </w:tc>
        <w:tc>
          <w:tcPr>
            <w:tcW w:w="1137" w:type="dxa"/>
            <w:textDirection w:val="btLr"/>
            <w:vAlign w:val="center"/>
          </w:tcPr>
          <w:p w14:paraId="50899218" w14:textId="3EA13DB5" w:rsidR="00C45CB1" w:rsidRPr="002B0DEC" w:rsidRDefault="002B0DEC" w:rsidP="009671B1">
            <w:pPr>
              <w:ind w:left="113" w:right="113"/>
              <w:rPr>
                <w:b/>
                <w:lang w:val="nl-NL"/>
              </w:rPr>
            </w:pPr>
            <w:r w:rsidRPr="002B0DEC">
              <w:rPr>
                <w:b/>
                <w:lang w:val="nl-NL"/>
              </w:rPr>
              <w:fldChar w:fldCharType="begin"/>
            </w:r>
            <w:r w:rsidRPr="002B0DEC">
              <w:rPr>
                <w:b/>
                <w:lang w:val="nl-NL"/>
              </w:rPr>
              <w:instrText xml:space="preserve"> REF  Student02  \* MERGEFORMAT </w:instrText>
            </w:r>
            <w:r w:rsidRPr="002B0DEC">
              <w:rPr>
                <w:b/>
                <w:lang w:val="nl-NL"/>
              </w:rPr>
              <w:fldChar w:fldCharType="separate"/>
            </w:r>
            <w:r w:rsidR="00791169" w:rsidRPr="00791169">
              <w:rPr>
                <w:b/>
                <w:noProof/>
                <w:lang w:val="nl-NL"/>
              </w:rPr>
              <w:t xml:space="preserve">     </w:t>
            </w:r>
            <w:r w:rsidRPr="002B0DEC">
              <w:rPr>
                <w:b/>
                <w:lang w:val="nl-NL"/>
              </w:rPr>
              <w:fldChar w:fldCharType="end"/>
            </w:r>
          </w:p>
        </w:tc>
        <w:tc>
          <w:tcPr>
            <w:tcW w:w="1136" w:type="dxa"/>
            <w:textDirection w:val="btLr"/>
            <w:vAlign w:val="center"/>
          </w:tcPr>
          <w:p w14:paraId="50899219" w14:textId="6FB27B34" w:rsidR="00C45CB1" w:rsidRPr="002B0DEC" w:rsidRDefault="002B0DEC" w:rsidP="009671B1">
            <w:pPr>
              <w:ind w:left="113" w:right="113"/>
              <w:rPr>
                <w:b/>
                <w:lang w:val="nl-NL"/>
              </w:rPr>
            </w:pPr>
            <w:r w:rsidRPr="002B0DEC">
              <w:rPr>
                <w:b/>
                <w:lang w:val="nl-NL"/>
              </w:rPr>
              <w:fldChar w:fldCharType="begin"/>
            </w:r>
            <w:r w:rsidRPr="002B0DEC">
              <w:rPr>
                <w:b/>
                <w:lang w:val="nl-NL"/>
              </w:rPr>
              <w:instrText xml:space="preserve"> REF  Student03  \* MERGEFORMAT </w:instrText>
            </w:r>
            <w:r w:rsidRPr="002B0DEC">
              <w:rPr>
                <w:b/>
                <w:lang w:val="nl-NL"/>
              </w:rPr>
              <w:fldChar w:fldCharType="separate"/>
            </w:r>
            <w:r w:rsidR="00791169" w:rsidRPr="00791169">
              <w:rPr>
                <w:b/>
                <w:noProof/>
                <w:lang w:val="nl-NL"/>
              </w:rPr>
              <w:t xml:space="preserve">     </w:t>
            </w:r>
            <w:r w:rsidRPr="002B0DEC">
              <w:rPr>
                <w:b/>
                <w:lang w:val="nl-NL"/>
              </w:rPr>
              <w:fldChar w:fldCharType="end"/>
            </w:r>
          </w:p>
        </w:tc>
        <w:tc>
          <w:tcPr>
            <w:tcW w:w="1137" w:type="dxa"/>
            <w:textDirection w:val="btLr"/>
            <w:vAlign w:val="center"/>
          </w:tcPr>
          <w:p w14:paraId="5089921A" w14:textId="659D1E89" w:rsidR="00C45CB1" w:rsidRPr="002B0DEC" w:rsidRDefault="002B0DEC" w:rsidP="009671B1">
            <w:pPr>
              <w:ind w:left="113" w:right="113"/>
              <w:rPr>
                <w:b/>
                <w:lang w:val="nl-NL"/>
              </w:rPr>
            </w:pPr>
            <w:r w:rsidRPr="002B0DEC">
              <w:rPr>
                <w:b/>
                <w:lang w:val="nl-NL"/>
              </w:rPr>
              <w:fldChar w:fldCharType="begin"/>
            </w:r>
            <w:r w:rsidRPr="002B0DEC">
              <w:rPr>
                <w:b/>
                <w:lang w:val="nl-NL"/>
              </w:rPr>
              <w:instrText xml:space="preserve"> REF  Student04  \* MERGEFORMAT </w:instrText>
            </w:r>
            <w:r w:rsidRPr="002B0DEC">
              <w:rPr>
                <w:b/>
                <w:lang w:val="nl-NL"/>
              </w:rPr>
              <w:fldChar w:fldCharType="separate"/>
            </w:r>
            <w:r w:rsidR="00791169" w:rsidRPr="00791169">
              <w:rPr>
                <w:b/>
                <w:noProof/>
                <w:lang w:val="nl-NL"/>
              </w:rPr>
              <w:t xml:space="preserve">     </w:t>
            </w:r>
            <w:r w:rsidRPr="002B0DEC">
              <w:rPr>
                <w:b/>
                <w:lang w:val="nl-NL"/>
              </w:rPr>
              <w:fldChar w:fldCharType="end"/>
            </w:r>
          </w:p>
        </w:tc>
        <w:tc>
          <w:tcPr>
            <w:tcW w:w="1137" w:type="dxa"/>
            <w:textDirection w:val="btLr"/>
            <w:vAlign w:val="center"/>
          </w:tcPr>
          <w:p w14:paraId="5089921B" w14:textId="04EE7108" w:rsidR="00C45CB1" w:rsidRPr="002B0DEC" w:rsidRDefault="002B0DEC" w:rsidP="009671B1">
            <w:pPr>
              <w:ind w:left="113" w:right="113"/>
              <w:rPr>
                <w:b/>
                <w:lang w:val="nl-NL"/>
              </w:rPr>
            </w:pPr>
            <w:r w:rsidRPr="002B0DEC">
              <w:rPr>
                <w:b/>
                <w:lang w:val="nl-NL"/>
              </w:rPr>
              <w:fldChar w:fldCharType="begin"/>
            </w:r>
            <w:r w:rsidRPr="002B0DEC">
              <w:rPr>
                <w:b/>
                <w:lang w:val="nl-NL"/>
              </w:rPr>
              <w:instrText xml:space="preserve"> REF  Student05  \* MERGEFORMAT </w:instrText>
            </w:r>
            <w:r w:rsidRPr="002B0DEC">
              <w:rPr>
                <w:b/>
                <w:lang w:val="nl-NL"/>
              </w:rPr>
              <w:fldChar w:fldCharType="separate"/>
            </w:r>
            <w:r w:rsidR="00791169" w:rsidRPr="00791169">
              <w:rPr>
                <w:b/>
                <w:noProof/>
                <w:lang w:val="nl-NL"/>
              </w:rPr>
              <w:t xml:space="preserve">     </w:t>
            </w:r>
            <w:r w:rsidRPr="002B0DEC">
              <w:rPr>
                <w:b/>
                <w:lang w:val="nl-NL"/>
              </w:rPr>
              <w:fldChar w:fldCharType="end"/>
            </w:r>
          </w:p>
        </w:tc>
        <w:tc>
          <w:tcPr>
            <w:tcW w:w="1136" w:type="dxa"/>
            <w:textDirection w:val="btLr"/>
            <w:vAlign w:val="center"/>
          </w:tcPr>
          <w:p w14:paraId="5089921C" w14:textId="3BC00187" w:rsidR="00C45CB1" w:rsidRPr="002B0DEC" w:rsidRDefault="002B0DEC" w:rsidP="009671B1">
            <w:pPr>
              <w:ind w:left="113" w:right="113"/>
              <w:rPr>
                <w:b/>
                <w:lang w:val="nl-NL"/>
              </w:rPr>
            </w:pPr>
            <w:r w:rsidRPr="002B0DEC">
              <w:rPr>
                <w:b/>
                <w:lang w:val="nl-NL"/>
              </w:rPr>
              <w:fldChar w:fldCharType="begin"/>
            </w:r>
            <w:r w:rsidRPr="002B0DEC">
              <w:rPr>
                <w:b/>
                <w:lang w:val="nl-NL"/>
              </w:rPr>
              <w:instrText xml:space="preserve"> REF  Student06  \* MERGEFORMAT </w:instrText>
            </w:r>
            <w:r w:rsidRPr="002B0DEC">
              <w:rPr>
                <w:b/>
                <w:lang w:val="nl-NL"/>
              </w:rPr>
              <w:fldChar w:fldCharType="separate"/>
            </w:r>
            <w:r w:rsidR="00791169" w:rsidRPr="00791169">
              <w:rPr>
                <w:b/>
                <w:noProof/>
                <w:lang w:val="nl-NL"/>
              </w:rPr>
              <w:t xml:space="preserve">     </w:t>
            </w:r>
            <w:r w:rsidRPr="002B0DEC">
              <w:rPr>
                <w:b/>
                <w:lang w:val="nl-NL"/>
              </w:rPr>
              <w:fldChar w:fldCharType="end"/>
            </w:r>
          </w:p>
        </w:tc>
        <w:tc>
          <w:tcPr>
            <w:tcW w:w="1137" w:type="dxa"/>
            <w:textDirection w:val="btLr"/>
            <w:vAlign w:val="center"/>
          </w:tcPr>
          <w:p w14:paraId="5089921D" w14:textId="7C63DF36" w:rsidR="00C45CB1" w:rsidRPr="002B0DEC" w:rsidRDefault="002B0DEC" w:rsidP="009671B1">
            <w:pPr>
              <w:ind w:left="113" w:right="113"/>
              <w:rPr>
                <w:b/>
                <w:lang w:val="nl-NL"/>
              </w:rPr>
            </w:pPr>
            <w:r w:rsidRPr="002B0DEC">
              <w:rPr>
                <w:b/>
                <w:lang w:val="nl-NL"/>
              </w:rPr>
              <w:fldChar w:fldCharType="begin"/>
            </w:r>
            <w:r w:rsidRPr="002B0DEC">
              <w:rPr>
                <w:b/>
                <w:lang w:val="nl-NL"/>
              </w:rPr>
              <w:instrText xml:space="preserve"> REF  Student07  \* MERGEFORMAT </w:instrText>
            </w:r>
            <w:r w:rsidRPr="002B0DEC">
              <w:rPr>
                <w:b/>
                <w:lang w:val="nl-NL"/>
              </w:rPr>
              <w:fldChar w:fldCharType="separate"/>
            </w:r>
            <w:r w:rsidR="00791169" w:rsidRPr="00791169">
              <w:rPr>
                <w:b/>
                <w:noProof/>
                <w:lang w:val="nl-NL"/>
              </w:rPr>
              <w:t xml:space="preserve">     </w:t>
            </w:r>
            <w:r w:rsidRPr="002B0DEC">
              <w:rPr>
                <w:b/>
                <w:lang w:val="nl-NL"/>
              </w:rPr>
              <w:fldChar w:fldCharType="end"/>
            </w:r>
          </w:p>
        </w:tc>
        <w:tc>
          <w:tcPr>
            <w:tcW w:w="1136" w:type="dxa"/>
            <w:textDirection w:val="btLr"/>
            <w:vAlign w:val="center"/>
          </w:tcPr>
          <w:p w14:paraId="5089921E" w14:textId="1DD9FD01" w:rsidR="00C45CB1" w:rsidRPr="002B0DEC" w:rsidRDefault="002B0DEC" w:rsidP="00B30C7D">
            <w:pPr>
              <w:ind w:left="113" w:right="113"/>
              <w:rPr>
                <w:b/>
                <w:lang w:val="nl-NL"/>
              </w:rPr>
            </w:pPr>
            <w:r w:rsidRPr="002B0DEC">
              <w:rPr>
                <w:b/>
                <w:lang w:val="nl-NL"/>
              </w:rPr>
              <w:fldChar w:fldCharType="begin"/>
            </w:r>
            <w:r w:rsidRPr="002B0DEC">
              <w:rPr>
                <w:b/>
                <w:lang w:val="nl-NL"/>
              </w:rPr>
              <w:instrText xml:space="preserve"> REF  Student08  \* MERGEFORMAT </w:instrText>
            </w:r>
            <w:r w:rsidRPr="002B0DEC">
              <w:rPr>
                <w:b/>
                <w:lang w:val="nl-NL"/>
              </w:rPr>
              <w:fldChar w:fldCharType="separate"/>
            </w:r>
            <w:r w:rsidR="00791169" w:rsidRPr="00791169">
              <w:rPr>
                <w:b/>
                <w:noProof/>
                <w:lang w:val="nl-NL"/>
              </w:rPr>
              <w:t xml:space="preserve">     </w:t>
            </w:r>
            <w:r w:rsidRPr="002B0DEC">
              <w:rPr>
                <w:b/>
                <w:lang w:val="nl-NL"/>
              </w:rPr>
              <w:fldChar w:fldCharType="end"/>
            </w:r>
          </w:p>
        </w:tc>
        <w:tc>
          <w:tcPr>
            <w:tcW w:w="1137" w:type="dxa"/>
            <w:textDirection w:val="btLr"/>
            <w:vAlign w:val="center"/>
          </w:tcPr>
          <w:p w14:paraId="5089921F" w14:textId="272D88FE" w:rsidR="00C45CB1" w:rsidRPr="002B0DEC" w:rsidRDefault="002B0DEC" w:rsidP="00B30C7D">
            <w:pPr>
              <w:ind w:left="113" w:right="113"/>
              <w:rPr>
                <w:b/>
                <w:lang w:val="nl-NL"/>
              </w:rPr>
            </w:pPr>
            <w:r w:rsidRPr="002B0DEC">
              <w:rPr>
                <w:b/>
                <w:lang w:val="nl-NL"/>
              </w:rPr>
              <w:fldChar w:fldCharType="begin"/>
            </w:r>
            <w:r w:rsidRPr="002B0DEC">
              <w:rPr>
                <w:b/>
                <w:lang w:val="nl-NL"/>
              </w:rPr>
              <w:instrText xml:space="preserve"> REF  Student09  \* MERGEFORMAT </w:instrText>
            </w:r>
            <w:r w:rsidRPr="002B0DEC">
              <w:rPr>
                <w:b/>
                <w:lang w:val="nl-NL"/>
              </w:rPr>
              <w:fldChar w:fldCharType="separate"/>
            </w:r>
            <w:r w:rsidR="00791169" w:rsidRPr="00791169">
              <w:rPr>
                <w:b/>
                <w:noProof/>
                <w:lang w:val="nl-NL"/>
              </w:rPr>
              <w:t xml:space="preserve">     </w:t>
            </w:r>
            <w:r w:rsidRPr="002B0DEC">
              <w:rPr>
                <w:b/>
                <w:lang w:val="nl-NL"/>
              </w:rPr>
              <w:fldChar w:fldCharType="end"/>
            </w:r>
          </w:p>
        </w:tc>
        <w:tc>
          <w:tcPr>
            <w:tcW w:w="1137" w:type="dxa"/>
            <w:textDirection w:val="btLr"/>
            <w:vAlign w:val="center"/>
          </w:tcPr>
          <w:p w14:paraId="50899220" w14:textId="5A441F71" w:rsidR="00C45CB1" w:rsidRPr="002B0DEC" w:rsidRDefault="002B0DEC" w:rsidP="00B30C7D">
            <w:pPr>
              <w:ind w:left="113" w:right="113"/>
              <w:rPr>
                <w:b/>
                <w:lang w:val="nl-NL"/>
              </w:rPr>
            </w:pPr>
            <w:r w:rsidRPr="002B0DEC">
              <w:rPr>
                <w:b/>
                <w:lang w:val="nl-NL"/>
              </w:rPr>
              <w:fldChar w:fldCharType="begin"/>
            </w:r>
            <w:r w:rsidRPr="002B0DEC">
              <w:rPr>
                <w:b/>
                <w:lang w:val="nl-NL"/>
              </w:rPr>
              <w:instrText xml:space="preserve"> REF  Student10  \* MERGEFORMAT </w:instrText>
            </w:r>
            <w:r w:rsidRPr="002B0DEC">
              <w:rPr>
                <w:b/>
                <w:lang w:val="nl-NL"/>
              </w:rPr>
              <w:fldChar w:fldCharType="separate"/>
            </w:r>
            <w:r w:rsidR="00791169" w:rsidRPr="00791169">
              <w:rPr>
                <w:b/>
                <w:noProof/>
                <w:lang w:val="nl-NL"/>
              </w:rPr>
              <w:t xml:space="preserve">     </w:t>
            </w:r>
            <w:r w:rsidRPr="002B0DEC">
              <w:rPr>
                <w:b/>
                <w:lang w:val="nl-NL"/>
              </w:rPr>
              <w:fldChar w:fldCharType="end"/>
            </w:r>
          </w:p>
        </w:tc>
      </w:tr>
      <w:tr w:rsidR="009E5A23" w:rsidRPr="00241F1B" w14:paraId="5089922D" w14:textId="77777777" w:rsidTr="00200184">
        <w:trPr>
          <w:cantSplit/>
          <w:trHeight w:hRule="exact" w:val="624"/>
        </w:trPr>
        <w:tc>
          <w:tcPr>
            <w:tcW w:w="2196" w:type="dxa"/>
            <w:vAlign w:val="center"/>
          </w:tcPr>
          <w:p w14:paraId="50899222" w14:textId="77777777" w:rsidR="00210461" w:rsidRPr="00241F1B" w:rsidRDefault="00210461" w:rsidP="00241F1B">
            <w:pPr>
              <w:rPr>
                <w:lang w:val="nl-NL"/>
              </w:rPr>
            </w:pPr>
            <w:r w:rsidRPr="00241F1B">
              <w:rPr>
                <w:lang w:val="nl-NL"/>
              </w:rPr>
              <w:t>Samenwerkend</w:t>
            </w:r>
          </w:p>
        </w:tc>
        <w:sdt>
          <w:sdtPr>
            <w:rPr>
              <w:szCs w:val="20"/>
              <w:lang w:val="nl-NL"/>
            </w:rPr>
            <w:id w:val="-1930419871"/>
            <w:lock w:val="sdtLocked"/>
            <w:placeholder>
              <w:docPart w:val="573799E734334DA9A39FF522A5601F38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23" w14:textId="739F2A8D" w:rsidR="00210461" w:rsidRPr="00241F1B" w:rsidRDefault="000C13A0" w:rsidP="00EE0B85">
                <w:pPr>
                  <w:jc w:val="center"/>
                  <w:rPr>
                    <w:szCs w:val="20"/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422302246"/>
            <w:lock w:val="sdtLocked"/>
            <w:placeholder>
              <w:docPart w:val="302EAC80BE8940CB99CD75D768DD43CC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24" w14:textId="5495734F" w:rsidR="00210461" w:rsidRPr="00241F1B" w:rsidRDefault="000C13A0" w:rsidP="00210461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290525095"/>
            <w:lock w:val="sdtLocked"/>
            <w:placeholder>
              <w:docPart w:val="28E6142474C74BD0AD2BCDD8348D2085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25" w14:textId="03527BF5" w:rsidR="00210461" w:rsidRPr="00241F1B" w:rsidRDefault="000C13A0" w:rsidP="00210461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412927746"/>
            <w:lock w:val="sdtLocked"/>
            <w:placeholder>
              <w:docPart w:val="9A5B66C588994646B4C590C2D283662E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26" w14:textId="5B1E83D1" w:rsidR="00210461" w:rsidRPr="00241F1B" w:rsidRDefault="000C13A0" w:rsidP="00210461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234248322"/>
            <w:lock w:val="sdtLocked"/>
            <w:placeholder>
              <w:docPart w:val="0AA258E7E18E48E0BFCC1DD725DE2E15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27" w14:textId="6EF65763" w:rsidR="00210461" w:rsidRPr="00241F1B" w:rsidRDefault="000C13A0" w:rsidP="00210461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1405208187"/>
            <w:lock w:val="sdtLocked"/>
            <w:placeholder>
              <w:docPart w:val="7A3CC7F79B684F8989833FB3AA60322F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28" w14:textId="7C26A5CD" w:rsidR="00210461" w:rsidRPr="00241F1B" w:rsidRDefault="000C13A0" w:rsidP="00210461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1323006498"/>
            <w:lock w:val="sdtLocked"/>
            <w:placeholder>
              <w:docPart w:val="2CB4AB4C2D13469C9E325E839BB0C6DD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29" w14:textId="5F1F8D82" w:rsidR="00210461" w:rsidRPr="00241F1B" w:rsidRDefault="000C13A0" w:rsidP="00210461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2047948756"/>
            <w:lock w:val="sdtLocked"/>
            <w:placeholder>
              <w:docPart w:val="6A8A57CC841447F1A1107EF1675C0F8D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2A" w14:textId="0E1C5D33" w:rsidR="00210461" w:rsidRPr="00241F1B" w:rsidRDefault="000C13A0" w:rsidP="00210461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490560438"/>
            <w:lock w:val="sdtLocked"/>
            <w:placeholder>
              <w:docPart w:val="ABF8ABC557C24CAEB73EF559C0A42510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2B" w14:textId="078BBABB" w:rsidR="00210461" w:rsidRPr="00241F1B" w:rsidRDefault="000C13A0" w:rsidP="00210461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1152711159"/>
            <w:lock w:val="sdtLocked"/>
            <w:placeholder>
              <w:docPart w:val="448D0CD495234DF1B0AD7BFFA0DAB6CB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2C" w14:textId="6A2D117F" w:rsidR="00210461" w:rsidRPr="00241F1B" w:rsidRDefault="000C13A0" w:rsidP="00210461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</w:tr>
      <w:tr w:rsidR="002745D4" w:rsidRPr="00241F1B" w14:paraId="50899239" w14:textId="77777777" w:rsidTr="00200184">
        <w:trPr>
          <w:cantSplit/>
          <w:trHeight w:hRule="exact" w:val="624"/>
        </w:trPr>
        <w:tc>
          <w:tcPr>
            <w:tcW w:w="2196" w:type="dxa"/>
            <w:vAlign w:val="center"/>
          </w:tcPr>
          <w:p w14:paraId="5089922E" w14:textId="2EBE46DD" w:rsidR="002745D4" w:rsidRPr="00241F1B" w:rsidRDefault="002745D4" w:rsidP="002745D4">
            <w:pPr>
              <w:rPr>
                <w:lang w:val="nl-NL"/>
              </w:rPr>
            </w:pPr>
            <w:r w:rsidRPr="00241F1B">
              <w:rPr>
                <w:lang w:val="nl-NL"/>
              </w:rPr>
              <w:t>Verantwoordelijk</w:t>
            </w:r>
          </w:p>
        </w:tc>
        <w:sdt>
          <w:sdtPr>
            <w:rPr>
              <w:szCs w:val="20"/>
              <w:lang w:val="nl-NL"/>
            </w:rPr>
            <w:id w:val="421610360"/>
            <w:lock w:val="sdtLocked"/>
            <w:placeholder>
              <w:docPart w:val="11A59FF16ED5448A8C72B4E854E94E66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2F" w14:textId="4574F7D6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1819807096"/>
            <w:lock w:val="sdtLocked"/>
            <w:placeholder>
              <w:docPart w:val="DCCA2450776A4E52B7E9932E55542464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30" w14:textId="33EA38F6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1090305954"/>
            <w:lock w:val="sdtLocked"/>
            <w:placeholder>
              <w:docPart w:val="796315B0C94C425B8D7ABD2C1EF489CA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31" w14:textId="4D8CD5FA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1727589789"/>
            <w:lock w:val="sdtLocked"/>
            <w:placeholder>
              <w:docPart w:val="6CFC618B39B149649A56A883A4F35308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32" w14:textId="2258BEC2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1711491526"/>
            <w:lock w:val="sdtLocked"/>
            <w:placeholder>
              <w:docPart w:val="584E91ACF0FE43A89A37B31BFC27DB7A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33" w14:textId="07E78D3E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744307684"/>
            <w:lock w:val="sdtLocked"/>
            <w:placeholder>
              <w:docPart w:val="B9CF324978514D1AB866588FBE322AB2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34" w14:textId="6B4385CD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552462952"/>
            <w:lock w:val="sdtLocked"/>
            <w:placeholder>
              <w:docPart w:val="E490D19A2B444ADBA8ACFE3AFCDD90E7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35" w14:textId="4DC52DE0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1554852347"/>
            <w:lock w:val="sdtLocked"/>
            <w:placeholder>
              <w:docPart w:val="0DC9720F4F4D474CA98051E6345C856E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36" w14:textId="381B5630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278257896"/>
            <w:lock w:val="sdtLocked"/>
            <w:placeholder>
              <w:docPart w:val="FF758EF908E149A7A4E337A1A7D69E1E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37" w14:textId="4966126F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797955222"/>
            <w:lock w:val="sdtLocked"/>
            <w:placeholder>
              <w:docPart w:val="84745D89E9C540C09AA004F7481A0959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38" w14:textId="2A985A3A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</w:tr>
      <w:tr w:rsidR="002745D4" w:rsidRPr="00241F1B" w14:paraId="50899245" w14:textId="77777777" w:rsidTr="00200184">
        <w:trPr>
          <w:cantSplit/>
          <w:trHeight w:hRule="exact" w:val="624"/>
        </w:trPr>
        <w:tc>
          <w:tcPr>
            <w:tcW w:w="2196" w:type="dxa"/>
            <w:vAlign w:val="center"/>
          </w:tcPr>
          <w:p w14:paraId="5089923A" w14:textId="54B14634" w:rsidR="002745D4" w:rsidRPr="00241F1B" w:rsidRDefault="002745D4" w:rsidP="002745D4">
            <w:pPr>
              <w:rPr>
                <w:lang w:val="nl-NL"/>
              </w:rPr>
            </w:pPr>
            <w:r w:rsidRPr="00241F1B">
              <w:rPr>
                <w:lang w:val="nl-NL"/>
              </w:rPr>
              <w:t>Stipt</w:t>
            </w:r>
          </w:p>
        </w:tc>
        <w:sdt>
          <w:sdtPr>
            <w:rPr>
              <w:szCs w:val="20"/>
              <w:lang w:val="nl-NL"/>
            </w:rPr>
            <w:id w:val="-950773167"/>
            <w:lock w:val="sdtLocked"/>
            <w:placeholder>
              <w:docPart w:val="9ADEAF7F0A2A4C24A1DB002B18987FBA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3B" w14:textId="265FF658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1040404274"/>
            <w:lock w:val="sdtLocked"/>
            <w:placeholder>
              <w:docPart w:val="1C8E43D825314D2E92999B82131ACCFA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3C" w14:textId="7F384ACF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2068682042"/>
            <w:lock w:val="sdtLocked"/>
            <w:placeholder>
              <w:docPart w:val="ED458541ABAB499FB59959C784B585F5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3D" w14:textId="0F100960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702912735"/>
            <w:lock w:val="sdtLocked"/>
            <w:placeholder>
              <w:docPart w:val="4665E8F85F6A44A8B4D828E8D434A360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3E" w14:textId="398984E6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121439631"/>
            <w:lock w:val="sdtLocked"/>
            <w:placeholder>
              <w:docPart w:val="082C2896AAE44C01AE494D6B30E5D9F4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3F" w14:textId="4820E9F8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2105372737"/>
            <w:lock w:val="sdtLocked"/>
            <w:placeholder>
              <w:docPart w:val="105E8529276F47F7A15F392E50A5E6CA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40" w14:textId="5AF4FBC3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1163696984"/>
            <w:lock w:val="sdtLocked"/>
            <w:placeholder>
              <w:docPart w:val="A9DB9EFBE44A4D2298E20B4AA640606F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41" w14:textId="43D980EB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446854892"/>
            <w:lock w:val="sdtLocked"/>
            <w:placeholder>
              <w:docPart w:val="66578F051F664E209B27E3C10111BEF5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42" w14:textId="02EFC48E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267823759"/>
            <w:lock w:val="sdtLocked"/>
            <w:placeholder>
              <w:docPart w:val="AC14DE4BBDD545BC9ADE6E4D259C7628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43" w14:textId="6D448DE9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1746331401"/>
            <w:lock w:val="sdtLocked"/>
            <w:placeholder>
              <w:docPart w:val="4112D90E0C8E44F89FA30DC25E575091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44" w14:textId="3B504198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</w:tr>
      <w:tr w:rsidR="002745D4" w:rsidRPr="00241F1B" w14:paraId="50899251" w14:textId="77777777" w:rsidTr="00200184">
        <w:trPr>
          <w:cantSplit/>
          <w:trHeight w:hRule="exact" w:val="624"/>
        </w:trPr>
        <w:tc>
          <w:tcPr>
            <w:tcW w:w="2196" w:type="dxa"/>
            <w:vAlign w:val="center"/>
          </w:tcPr>
          <w:p w14:paraId="50899246" w14:textId="1E372694" w:rsidR="002745D4" w:rsidRPr="00241F1B" w:rsidRDefault="002745D4" w:rsidP="002745D4">
            <w:pPr>
              <w:rPr>
                <w:lang w:val="nl-NL"/>
              </w:rPr>
            </w:pPr>
            <w:r w:rsidRPr="00241F1B">
              <w:rPr>
                <w:lang w:val="nl-NL"/>
              </w:rPr>
              <w:t>Betrouwbaar</w:t>
            </w:r>
          </w:p>
        </w:tc>
        <w:sdt>
          <w:sdtPr>
            <w:rPr>
              <w:szCs w:val="20"/>
              <w:lang w:val="nl-NL"/>
            </w:rPr>
            <w:id w:val="-2113963731"/>
            <w:lock w:val="sdtLocked"/>
            <w:placeholder>
              <w:docPart w:val="5F0DEF1CB9D54111B0A4B205F89D7347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47" w14:textId="32DCA2B2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413364973"/>
            <w:lock w:val="sdtLocked"/>
            <w:placeholder>
              <w:docPart w:val="70D871F58D744D5B951C01EC9587D225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48" w14:textId="10974F59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1501923631"/>
            <w:lock w:val="sdtLocked"/>
            <w:placeholder>
              <w:docPart w:val="93586888AD4146B490CB988D26A4A330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49" w14:textId="6C1A9853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1024128842"/>
            <w:lock w:val="sdtLocked"/>
            <w:placeholder>
              <w:docPart w:val="4FC52064B2B64EF797C1F29A5C52C13E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4A" w14:textId="46B12A86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1270899688"/>
            <w:lock w:val="sdtLocked"/>
            <w:placeholder>
              <w:docPart w:val="B17C0DAC6C46425694B820295D3B67D2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4B" w14:textId="0BD0FA04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116415749"/>
            <w:lock w:val="sdtLocked"/>
            <w:placeholder>
              <w:docPart w:val="BB6A97E0ED374BD8B07A0757971438A7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4C" w14:textId="11705E7C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219515644"/>
            <w:lock w:val="sdtLocked"/>
            <w:placeholder>
              <w:docPart w:val="B30980E19D0A4D90B6B80EE71E329740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4D" w14:textId="7F5FC5DD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2121720551"/>
            <w:lock w:val="sdtLocked"/>
            <w:placeholder>
              <w:docPart w:val="174F5773E8F24285AF6305A283078F55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4E" w14:textId="61B16A62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864566787"/>
            <w:lock w:val="sdtLocked"/>
            <w:placeholder>
              <w:docPart w:val="0358AEEA4A474BD296AE25EA7FC72C4A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4F" w14:textId="07610CE2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1578321615"/>
            <w:lock w:val="sdtLocked"/>
            <w:placeholder>
              <w:docPart w:val="D5E1230596CB4E9088B952F7409B7BC3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50" w14:textId="76AD8778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</w:tr>
      <w:tr w:rsidR="002745D4" w:rsidRPr="00241F1B" w14:paraId="5089925D" w14:textId="77777777" w:rsidTr="00200184">
        <w:trPr>
          <w:cantSplit/>
          <w:trHeight w:hRule="exact" w:val="624"/>
        </w:trPr>
        <w:tc>
          <w:tcPr>
            <w:tcW w:w="2196" w:type="dxa"/>
            <w:vAlign w:val="center"/>
          </w:tcPr>
          <w:p w14:paraId="50899252" w14:textId="71992BA1" w:rsidR="002745D4" w:rsidRPr="00241F1B" w:rsidRDefault="002745D4" w:rsidP="002745D4">
            <w:pPr>
              <w:rPr>
                <w:lang w:val="nl-NL"/>
              </w:rPr>
            </w:pPr>
            <w:r w:rsidRPr="00241F1B">
              <w:rPr>
                <w:lang w:val="nl-NL"/>
              </w:rPr>
              <w:t>Zorgvuldig</w:t>
            </w:r>
          </w:p>
        </w:tc>
        <w:sdt>
          <w:sdtPr>
            <w:rPr>
              <w:szCs w:val="20"/>
              <w:lang w:val="nl-NL"/>
            </w:rPr>
            <w:id w:val="-953328143"/>
            <w:lock w:val="sdtLocked"/>
            <w:placeholder>
              <w:docPart w:val="EEB468DB4EF94E8F9DDE090C5338C447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53" w14:textId="6ABBBDB6" w:rsidR="002745D4" w:rsidRPr="00241F1B" w:rsidRDefault="002745D4" w:rsidP="002745D4">
                <w:pPr>
                  <w:jc w:val="center"/>
                  <w:rPr>
                    <w:szCs w:val="20"/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925846529"/>
            <w:lock w:val="sdtLocked"/>
            <w:placeholder>
              <w:docPart w:val="125DD70A7A5E4176A63E14B515C2A977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54" w14:textId="492AB9D1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68859064"/>
            <w:lock w:val="sdtLocked"/>
            <w:placeholder>
              <w:docPart w:val="8CA0F50AB43441CEB96984EC87080226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55" w14:textId="5C872B03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1438263625"/>
            <w:lock w:val="sdtLocked"/>
            <w:placeholder>
              <w:docPart w:val="F937E39A8EC249D18BAA0969EDBB66B8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56" w14:textId="7FC707E6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508499416"/>
            <w:lock w:val="sdtLocked"/>
            <w:placeholder>
              <w:docPart w:val="40B6BD1866294170A77653215EFC8495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57" w14:textId="2047A9BA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1534299898"/>
            <w:lock w:val="sdtLocked"/>
            <w:placeholder>
              <w:docPart w:val="7FF365D4384344F3B7CD5A5DA5DBEA8C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58" w14:textId="16187CC9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1518431933"/>
            <w:lock w:val="sdtLocked"/>
            <w:placeholder>
              <w:docPart w:val="5B6F0E3BD5ED428EA11B96243CD96B18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59" w14:textId="528D24B1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1748259959"/>
            <w:lock w:val="sdtLocked"/>
            <w:placeholder>
              <w:docPart w:val="D1EB06F5513C4FF8A55C7D0F25894A99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5A" w14:textId="4C6A6BA7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1901392025"/>
            <w:lock w:val="sdtLocked"/>
            <w:placeholder>
              <w:docPart w:val="077B819D9FC845E08E431AE1C09B7D30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5B" w14:textId="5715553A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2113500554"/>
            <w:lock w:val="sdtLocked"/>
            <w:placeholder>
              <w:docPart w:val="D8AEE87845484DB18BC4431765F67B11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5C" w14:textId="330817C0" w:rsidR="002745D4" w:rsidRPr="00241F1B" w:rsidRDefault="002745D4" w:rsidP="002745D4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</w:tr>
      <w:tr w:rsidR="005A4140" w:rsidRPr="00241F1B" w14:paraId="50899269" w14:textId="77777777" w:rsidTr="00200184">
        <w:trPr>
          <w:cantSplit/>
          <w:trHeight w:hRule="exact" w:val="624"/>
        </w:trPr>
        <w:tc>
          <w:tcPr>
            <w:tcW w:w="2196" w:type="dxa"/>
            <w:vAlign w:val="center"/>
          </w:tcPr>
          <w:p w14:paraId="5089925E" w14:textId="52383F92" w:rsidR="005A4140" w:rsidRPr="00241F1B" w:rsidRDefault="005A4140" w:rsidP="005A4140">
            <w:pPr>
              <w:rPr>
                <w:lang w:val="nl-NL"/>
              </w:rPr>
            </w:pPr>
            <w:r w:rsidRPr="00241F1B">
              <w:rPr>
                <w:lang w:val="nl-NL"/>
              </w:rPr>
              <w:t>Probleem-oplossend</w:t>
            </w:r>
          </w:p>
        </w:tc>
        <w:sdt>
          <w:sdtPr>
            <w:rPr>
              <w:szCs w:val="20"/>
              <w:lang w:val="nl-NL"/>
            </w:rPr>
            <w:id w:val="1849444244"/>
            <w:lock w:val="sdtLocked"/>
            <w:placeholder>
              <w:docPart w:val="DEDEE7AD034947B0B492381F9D303637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5F" w14:textId="2CFCB813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1416976817"/>
            <w:lock w:val="sdtLocked"/>
            <w:placeholder>
              <w:docPart w:val="C3F46EF468E846C38A8C0CBA1B892D12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60" w14:textId="4C69CB0A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571391994"/>
            <w:lock w:val="sdtLocked"/>
            <w:placeholder>
              <w:docPart w:val="4BDE42DD95DC441A9268E398573E32ED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61" w14:textId="15AAD5AD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1092363313"/>
            <w:lock w:val="sdtLocked"/>
            <w:placeholder>
              <w:docPart w:val="EB06A750610B41C7A3B07F4200543414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62" w14:textId="6319E77B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1191524982"/>
            <w:lock w:val="sdtLocked"/>
            <w:placeholder>
              <w:docPart w:val="11DAD69D0ABA4F23BCC09CCF6DF34B0A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63" w14:textId="22E39D7B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1771996785"/>
            <w:lock w:val="sdtLocked"/>
            <w:placeholder>
              <w:docPart w:val="963094FAF0DD4003A7CB6DF9350E82AB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64" w14:textId="2945BF07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1118364063"/>
            <w:lock w:val="sdtLocked"/>
            <w:placeholder>
              <w:docPart w:val="378D0B57E68849CDBBB629C78DEF0CD8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65" w14:textId="42E44B18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1318645870"/>
            <w:placeholder>
              <w:docPart w:val="63002518AD39437D9E8246B78332C500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66" w14:textId="72D57FF7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1626535217"/>
            <w:lock w:val="sdtLocked"/>
            <w:placeholder>
              <w:docPart w:val="632D061D2B05452E93EDBD2747FE2625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67" w14:textId="536F1F9C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209728145"/>
            <w:lock w:val="sdtLocked"/>
            <w:placeholder>
              <w:docPart w:val="F2339F174BC74BDB85ACAC181FB03637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68" w14:textId="0D492348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</w:tr>
      <w:tr w:rsidR="005A4140" w:rsidRPr="00241F1B" w14:paraId="50899275" w14:textId="77777777" w:rsidTr="00200184">
        <w:trPr>
          <w:cantSplit/>
          <w:trHeight w:hRule="exact" w:val="624"/>
        </w:trPr>
        <w:tc>
          <w:tcPr>
            <w:tcW w:w="2196" w:type="dxa"/>
            <w:vAlign w:val="center"/>
          </w:tcPr>
          <w:p w14:paraId="5089926A" w14:textId="77777777" w:rsidR="005A4140" w:rsidRPr="00241F1B" w:rsidRDefault="005A4140" w:rsidP="005A4140">
            <w:pPr>
              <w:rPr>
                <w:lang w:val="nl-NL"/>
              </w:rPr>
            </w:pPr>
            <w:r w:rsidRPr="00241F1B">
              <w:rPr>
                <w:lang w:val="nl-NL"/>
              </w:rPr>
              <w:t>Zorgvuldig</w:t>
            </w:r>
          </w:p>
        </w:tc>
        <w:sdt>
          <w:sdtPr>
            <w:rPr>
              <w:szCs w:val="20"/>
              <w:lang w:val="nl-NL"/>
            </w:rPr>
            <w:id w:val="-2045820726"/>
            <w:lock w:val="sdtLocked"/>
            <w:placeholder>
              <w:docPart w:val="E2FADD88E68842D2BD20E738A6C5A82D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6B" w14:textId="5D6D34FB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602887225"/>
            <w:lock w:val="sdtLocked"/>
            <w:placeholder>
              <w:docPart w:val="51120D152A274ABFBBF52B1566D16525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6C" w14:textId="0B5C6618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1504714450"/>
            <w:lock w:val="sdtLocked"/>
            <w:placeholder>
              <w:docPart w:val="C202D80142A5429598C9BBFAAF9E4B3D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6D" w14:textId="18CE18E5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1350864922"/>
            <w:lock w:val="sdtLocked"/>
            <w:placeholder>
              <w:docPart w:val="BDD09CF0EFBF4381883E6B27EB15E94D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6E" w14:textId="65A1093F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927158864"/>
            <w:lock w:val="sdtLocked"/>
            <w:placeholder>
              <w:docPart w:val="1C0605A343C74078AFCA7FA55647F577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6F" w14:textId="27CBB431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279467394"/>
            <w:lock w:val="sdtLocked"/>
            <w:placeholder>
              <w:docPart w:val="B8C9E33D7F8A4A5FA0960C5D554DE7DE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70" w14:textId="43F90599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1542353741"/>
            <w:lock w:val="sdtLocked"/>
            <w:placeholder>
              <w:docPart w:val="928E7B323253485F83E319FE08557A74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71" w14:textId="717BA715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213697349"/>
            <w:lock w:val="sdtLocked"/>
            <w:placeholder>
              <w:docPart w:val="0F0E2EB8CCF54CF3BD02739E614E307C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72" w14:textId="1B67B280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1559009840"/>
            <w:lock w:val="sdtLocked"/>
            <w:placeholder>
              <w:docPart w:val="F4B5858953E94FA48A85293FCC1802E0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73" w14:textId="6C4E47DF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1192260581"/>
            <w:lock w:val="sdtLocked"/>
            <w:placeholder>
              <w:docPart w:val="CB714413CFB74FD5890E0CEEE4CA3F4D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74" w14:textId="335EC009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</w:tr>
      <w:tr w:rsidR="005A4140" w:rsidRPr="00241F1B" w14:paraId="50899281" w14:textId="77777777" w:rsidTr="00200184">
        <w:trPr>
          <w:cantSplit/>
          <w:trHeight w:hRule="exact" w:val="624"/>
        </w:trPr>
        <w:tc>
          <w:tcPr>
            <w:tcW w:w="2196" w:type="dxa"/>
            <w:vAlign w:val="center"/>
          </w:tcPr>
          <w:p w14:paraId="50899276" w14:textId="22FD4380" w:rsidR="005A4140" w:rsidRPr="00241F1B" w:rsidRDefault="005A4140" w:rsidP="005A4140">
            <w:pPr>
              <w:rPr>
                <w:lang w:val="nl-NL"/>
              </w:rPr>
            </w:pPr>
            <w:r>
              <w:rPr>
                <w:lang w:val="nl-NL"/>
              </w:rPr>
              <w:t>Motivatie</w:t>
            </w:r>
          </w:p>
        </w:tc>
        <w:sdt>
          <w:sdtPr>
            <w:rPr>
              <w:szCs w:val="20"/>
              <w:lang w:val="nl-NL"/>
            </w:rPr>
            <w:id w:val="1725722947"/>
            <w:lock w:val="sdtLocked"/>
            <w:placeholder>
              <w:docPart w:val="64F216282B4F4E35B5C981BFC115ADD6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77" w14:textId="531694CF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1972326016"/>
            <w:lock w:val="sdtLocked"/>
            <w:placeholder>
              <w:docPart w:val="9890618A9D38426C8F0910C18AAA407F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78" w14:textId="13B2C451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592242725"/>
            <w:lock w:val="sdtLocked"/>
            <w:placeholder>
              <w:docPart w:val="4BBC0D8C92EC4594A6FDBD239671D46D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79" w14:textId="29B1539E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1945026210"/>
            <w:lock w:val="sdtLocked"/>
            <w:placeholder>
              <w:docPart w:val="16AABE34551142A282D8E90E9DACBF96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7A" w14:textId="134B30F0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1092468091"/>
            <w:lock w:val="sdtLocked"/>
            <w:placeholder>
              <w:docPart w:val="162A508933454C408DC06C5A6E859E2F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7B" w14:textId="3A3F6F4F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955455095"/>
            <w:lock w:val="sdtLocked"/>
            <w:placeholder>
              <w:docPart w:val="331CCEEDEA3548EE964201D5C4A305CC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7C" w14:textId="64D7064C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743455266"/>
            <w:lock w:val="sdtLocked"/>
            <w:placeholder>
              <w:docPart w:val="C35C322966494F8DB0EB123953250A2A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7D" w14:textId="6E40C230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2069108980"/>
            <w:lock w:val="sdtLocked"/>
            <w:placeholder>
              <w:docPart w:val="94D67D076DC249D494C14BF8B0687BA6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7E" w14:textId="33ABBC90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478190030"/>
            <w:lock w:val="sdtLocked"/>
            <w:placeholder>
              <w:docPart w:val="CAEACE35BE794613921CA7F2092A2D37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7F" w14:textId="5E46A981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879778082"/>
            <w:lock w:val="sdtLocked"/>
            <w:placeholder>
              <w:docPart w:val="8FBD7B57923640858CDD3F464E465807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80" w14:textId="7BF672E9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</w:tr>
      <w:tr w:rsidR="005A4140" w:rsidRPr="00241F1B" w14:paraId="5089928D" w14:textId="77777777" w:rsidTr="00200184">
        <w:trPr>
          <w:cantSplit/>
          <w:trHeight w:hRule="exact" w:val="624"/>
        </w:trPr>
        <w:tc>
          <w:tcPr>
            <w:tcW w:w="2196" w:type="dxa"/>
            <w:vAlign w:val="center"/>
          </w:tcPr>
          <w:p w14:paraId="50899282" w14:textId="40DDE3C7" w:rsidR="005A4140" w:rsidRPr="00241F1B" w:rsidRDefault="005A4140" w:rsidP="005A4140">
            <w:pPr>
              <w:rPr>
                <w:lang w:val="nl-NL"/>
              </w:rPr>
            </w:pPr>
            <w:r>
              <w:rPr>
                <w:lang w:val="nl-NL"/>
              </w:rPr>
              <w:t>Proces bijstellen</w:t>
            </w:r>
          </w:p>
        </w:tc>
        <w:sdt>
          <w:sdtPr>
            <w:rPr>
              <w:szCs w:val="20"/>
              <w:lang w:val="nl-NL"/>
            </w:rPr>
            <w:id w:val="-101349188"/>
            <w:lock w:val="sdtLocked"/>
            <w:placeholder>
              <w:docPart w:val="7A841C3F1A8F465488B9CE20013B681E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83" w14:textId="105B234E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14618390"/>
            <w:lock w:val="sdtLocked"/>
            <w:placeholder>
              <w:docPart w:val="5ECF5B94DB0945679F51301F2C947848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84" w14:textId="2241D785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1129785653"/>
            <w:lock w:val="sdtLocked"/>
            <w:placeholder>
              <w:docPart w:val="FD340EDECF344FBF80D14A0D2EDA0ABD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85" w14:textId="7561B6BE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1514836169"/>
            <w:lock w:val="sdtLocked"/>
            <w:placeholder>
              <w:docPart w:val="7196F1DF120645CB974D7D1C15E0CA92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86" w14:textId="1647F533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336616784"/>
            <w:lock w:val="sdtLocked"/>
            <w:placeholder>
              <w:docPart w:val="DE2641F0232046F9B2848AEAB696CC7C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87" w14:textId="599F3B1C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1963343418"/>
            <w:lock w:val="sdtLocked"/>
            <w:placeholder>
              <w:docPart w:val="6EE9BE717CA54286BABAEC6D9E20CF23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88" w14:textId="42ECC65D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533081296"/>
            <w:lock w:val="sdtLocked"/>
            <w:placeholder>
              <w:docPart w:val="8C607AAA73114625ABE330DA6697AA19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89" w14:textId="50D62FE4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1946504011"/>
            <w:lock w:val="sdtLocked"/>
            <w:placeholder>
              <w:docPart w:val="AC9C8AA7D9414DC5BCE547162E6E85ED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6" w:type="dxa"/>
                <w:vAlign w:val="center"/>
              </w:tcPr>
              <w:p w14:paraId="5089928A" w14:textId="367331B4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-895358324"/>
            <w:lock w:val="sdtLocked"/>
            <w:placeholder>
              <w:docPart w:val="1820B5BF39BF485CA54AEF5C094979A6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8B" w14:textId="6B5611B2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  <w:sdt>
          <w:sdtPr>
            <w:rPr>
              <w:szCs w:val="20"/>
              <w:lang w:val="nl-NL"/>
            </w:rPr>
            <w:id w:val="1621571152"/>
            <w:lock w:val="sdtLocked"/>
            <w:placeholder>
              <w:docPart w:val="C3CA0EF6E0F24A3F9F504E56A7E816C0"/>
            </w:placeholder>
            <w:comboBox>
              <w:listItem w:displayText="V" w:value="Voldoende"/>
              <w:listItem w:displayText="G" w:value="Goed"/>
              <w:listItem w:displayText="O" w:value="Onvoldoende"/>
            </w:comboBox>
          </w:sdtPr>
          <w:sdtEndPr/>
          <w:sdtContent>
            <w:tc>
              <w:tcPr>
                <w:tcW w:w="1137" w:type="dxa"/>
                <w:vAlign w:val="center"/>
              </w:tcPr>
              <w:p w14:paraId="5089928C" w14:textId="5F93433B" w:rsidR="005A4140" w:rsidRPr="00241F1B" w:rsidRDefault="005A4140" w:rsidP="005A4140">
                <w:pPr>
                  <w:jc w:val="center"/>
                  <w:rPr>
                    <w:lang w:val="nl-NL"/>
                  </w:rPr>
                </w:pPr>
                <w:r>
                  <w:rPr>
                    <w:szCs w:val="20"/>
                    <w:lang w:val="nl-NL"/>
                  </w:rPr>
                  <w:t>V</w:t>
                </w:r>
              </w:p>
            </w:tc>
          </w:sdtContent>
        </w:sdt>
      </w:tr>
    </w:tbl>
    <w:p w14:paraId="5089928E" w14:textId="77777777" w:rsidR="00470A69" w:rsidRPr="00B85CDC" w:rsidRDefault="00470A69" w:rsidP="00B85CDC">
      <w:pPr>
        <w:rPr>
          <w:lang w:val="nl-NL"/>
        </w:rPr>
      </w:pPr>
    </w:p>
    <w:sectPr w:rsidR="00470A69" w:rsidRPr="00B85CDC" w:rsidSect="009A3319">
      <w:headerReference w:type="default" r:id="rId10"/>
      <w:footerReference w:type="default" r:id="rId11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F3065" w14:textId="77777777" w:rsidR="007A2E0D" w:rsidRDefault="007A2E0D" w:rsidP="00970D93">
      <w:pPr>
        <w:spacing w:after="0" w:line="240" w:lineRule="auto"/>
      </w:pPr>
      <w:r>
        <w:separator/>
      </w:r>
    </w:p>
  </w:endnote>
  <w:endnote w:type="continuationSeparator" w:id="0">
    <w:p w14:paraId="5367CF77" w14:textId="77777777" w:rsidR="007A2E0D" w:rsidRDefault="007A2E0D" w:rsidP="0097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37638849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784ACF" w14:textId="78F10952" w:rsidR="00F215BB" w:rsidRPr="00F215BB" w:rsidRDefault="00F215BB" w:rsidP="00F215BB">
            <w:pPr>
              <w:pStyle w:val="Voettekst"/>
              <w:pBdr>
                <w:top w:val="single" w:sz="4" w:space="1" w:color="auto"/>
              </w:pBdr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Niveaubepaling beroepshouding/leergedrag</w:t>
            </w:r>
          </w:p>
          <w:p w14:paraId="6542BB42" w14:textId="3D8507F5" w:rsidR="005D675F" w:rsidRPr="00F215BB" w:rsidRDefault="00F215BB" w:rsidP="00F215BB">
            <w:pPr>
              <w:pStyle w:val="Voettekst"/>
              <w:pBdr>
                <w:top w:val="single" w:sz="4" w:space="1" w:color="auto"/>
              </w:pBdr>
              <w:jc w:val="right"/>
              <w:rPr>
                <w:sz w:val="16"/>
                <w:szCs w:val="16"/>
                <w:lang w:val="nl-NL"/>
              </w:rPr>
            </w:pPr>
            <w:r w:rsidRPr="00F215BB">
              <w:rPr>
                <w:sz w:val="16"/>
                <w:szCs w:val="16"/>
                <w:lang w:val="nl-NL"/>
              </w:rPr>
              <w:t xml:space="preserve">Pagina </w:t>
            </w:r>
            <w:r w:rsidRPr="00D159C1">
              <w:rPr>
                <w:b/>
                <w:bCs/>
                <w:sz w:val="16"/>
                <w:szCs w:val="16"/>
              </w:rPr>
              <w:fldChar w:fldCharType="begin"/>
            </w:r>
            <w:r w:rsidRPr="00F215BB">
              <w:rPr>
                <w:b/>
                <w:bCs/>
                <w:sz w:val="16"/>
                <w:szCs w:val="16"/>
                <w:lang w:val="nl-NL"/>
              </w:rPr>
              <w:instrText>PAGE</w:instrText>
            </w:r>
            <w:r w:rsidRPr="00D159C1">
              <w:rPr>
                <w:b/>
                <w:bCs/>
                <w:sz w:val="16"/>
                <w:szCs w:val="16"/>
              </w:rPr>
              <w:fldChar w:fldCharType="separate"/>
            </w:r>
            <w:r w:rsidRPr="00F215BB">
              <w:rPr>
                <w:b/>
                <w:bCs/>
                <w:sz w:val="16"/>
                <w:szCs w:val="16"/>
                <w:lang w:val="nl-NL"/>
              </w:rPr>
              <w:t>1</w:t>
            </w:r>
            <w:r w:rsidRPr="00D159C1">
              <w:rPr>
                <w:b/>
                <w:bCs/>
                <w:sz w:val="16"/>
                <w:szCs w:val="16"/>
              </w:rPr>
              <w:fldChar w:fldCharType="end"/>
            </w:r>
            <w:r w:rsidRPr="00F215BB">
              <w:rPr>
                <w:sz w:val="16"/>
                <w:szCs w:val="16"/>
                <w:lang w:val="nl-NL"/>
              </w:rPr>
              <w:t xml:space="preserve"> van </w:t>
            </w:r>
            <w:r w:rsidRPr="00D159C1">
              <w:rPr>
                <w:b/>
                <w:bCs/>
                <w:sz w:val="16"/>
                <w:szCs w:val="16"/>
              </w:rPr>
              <w:fldChar w:fldCharType="begin"/>
            </w:r>
            <w:r w:rsidRPr="00F215BB">
              <w:rPr>
                <w:b/>
                <w:bCs/>
                <w:sz w:val="16"/>
                <w:szCs w:val="16"/>
                <w:lang w:val="nl-NL"/>
              </w:rPr>
              <w:instrText>NUMPAGES</w:instrText>
            </w:r>
            <w:r w:rsidRPr="00D159C1">
              <w:rPr>
                <w:b/>
                <w:bCs/>
                <w:sz w:val="16"/>
                <w:szCs w:val="16"/>
              </w:rPr>
              <w:fldChar w:fldCharType="separate"/>
            </w:r>
            <w:r w:rsidRPr="00F215BB">
              <w:rPr>
                <w:b/>
                <w:bCs/>
                <w:sz w:val="16"/>
                <w:szCs w:val="16"/>
                <w:lang w:val="nl-NL"/>
              </w:rPr>
              <w:t>1</w:t>
            </w:r>
            <w:r w:rsidRPr="00D159C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0B2EE" w14:textId="77777777" w:rsidR="007A2E0D" w:rsidRDefault="007A2E0D" w:rsidP="00970D93">
      <w:pPr>
        <w:spacing w:after="0" w:line="240" w:lineRule="auto"/>
      </w:pPr>
      <w:r>
        <w:separator/>
      </w:r>
    </w:p>
  </w:footnote>
  <w:footnote w:type="continuationSeparator" w:id="0">
    <w:p w14:paraId="0573E412" w14:textId="77777777" w:rsidR="007A2E0D" w:rsidRDefault="007A2E0D" w:rsidP="0097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A604" w14:textId="77777777" w:rsidR="005D675F" w:rsidRDefault="005D675F" w:rsidP="005D675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7897E7E1" wp14:editId="76A7A064">
          <wp:simplePos x="0" y="0"/>
          <wp:positionH relativeFrom="column">
            <wp:align>center</wp:align>
          </wp:positionH>
          <wp:positionV relativeFrom="page">
            <wp:posOffset>6985</wp:posOffset>
          </wp:positionV>
          <wp:extent cx="1782000" cy="1069200"/>
          <wp:effectExtent l="0" t="0" r="0" b="0"/>
          <wp:wrapNone/>
          <wp:docPr id="1" name="Afbeelding 1" descr="Afbeelding met Lettertype, Graphics, tekst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ettertype, Graphics, tekst, logo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85D983" w14:textId="77777777" w:rsidR="005D675F" w:rsidRPr="005D675F" w:rsidRDefault="005D675F" w:rsidP="005D675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AA"/>
    <w:rsid w:val="00036D83"/>
    <w:rsid w:val="00070E18"/>
    <w:rsid w:val="000936E3"/>
    <w:rsid w:val="000C13A0"/>
    <w:rsid w:val="000C2F64"/>
    <w:rsid w:val="0010204C"/>
    <w:rsid w:val="00175F4E"/>
    <w:rsid w:val="001A10AE"/>
    <w:rsid w:val="001D672C"/>
    <w:rsid w:val="001D7594"/>
    <w:rsid w:val="001F7EBC"/>
    <w:rsid w:val="00200184"/>
    <w:rsid w:val="00203CEB"/>
    <w:rsid w:val="00210461"/>
    <w:rsid w:val="00215295"/>
    <w:rsid w:val="00231E8A"/>
    <w:rsid w:val="00241F1B"/>
    <w:rsid w:val="00257857"/>
    <w:rsid w:val="002745D4"/>
    <w:rsid w:val="002820F9"/>
    <w:rsid w:val="0029218F"/>
    <w:rsid w:val="00292ACA"/>
    <w:rsid w:val="002B0DEC"/>
    <w:rsid w:val="002B5363"/>
    <w:rsid w:val="002E2EBD"/>
    <w:rsid w:val="00307D71"/>
    <w:rsid w:val="00335160"/>
    <w:rsid w:val="00394EC0"/>
    <w:rsid w:val="003973E3"/>
    <w:rsid w:val="003D2609"/>
    <w:rsid w:val="00420EFD"/>
    <w:rsid w:val="004521A7"/>
    <w:rsid w:val="00454042"/>
    <w:rsid w:val="00470A69"/>
    <w:rsid w:val="00490B92"/>
    <w:rsid w:val="004A40BA"/>
    <w:rsid w:val="004A6C5A"/>
    <w:rsid w:val="004A72AC"/>
    <w:rsid w:val="004C2427"/>
    <w:rsid w:val="004F0550"/>
    <w:rsid w:val="004F5A8C"/>
    <w:rsid w:val="005875B5"/>
    <w:rsid w:val="005A4140"/>
    <w:rsid w:val="005B632A"/>
    <w:rsid w:val="005D675F"/>
    <w:rsid w:val="0060604B"/>
    <w:rsid w:val="00610F3F"/>
    <w:rsid w:val="00623D0F"/>
    <w:rsid w:val="006331E2"/>
    <w:rsid w:val="0063339E"/>
    <w:rsid w:val="00670A97"/>
    <w:rsid w:val="00671058"/>
    <w:rsid w:val="00675A33"/>
    <w:rsid w:val="006A0DFA"/>
    <w:rsid w:val="006A163F"/>
    <w:rsid w:val="006E3484"/>
    <w:rsid w:val="006F28A2"/>
    <w:rsid w:val="00711EC3"/>
    <w:rsid w:val="00723CC3"/>
    <w:rsid w:val="007258A2"/>
    <w:rsid w:val="00791169"/>
    <w:rsid w:val="00796C64"/>
    <w:rsid w:val="007A2E0D"/>
    <w:rsid w:val="007A70E2"/>
    <w:rsid w:val="007B7086"/>
    <w:rsid w:val="007F55D4"/>
    <w:rsid w:val="008063C1"/>
    <w:rsid w:val="008232AA"/>
    <w:rsid w:val="00826043"/>
    <w:rsid w:val="008517BA"/>
    <w:rsid w:val="008639CD"/>
    <w:rsid w:val="00885542"/>
    <w:rsid w:val="008D02E3"/>
    <w:rsid w:val="008D75DE"/>
    <w:rsid w:val="008E14F9"/>
    <w:rsid w:val="008E182B"/>
    <w:rsid w:val="009637C1"/>
    <w:rsid w:val="009671B1"/>
    <w:rsid w:val="00970D93"/>
    <w:rsid w:val="009A3319"/>
    <w:rsid w:val="009A6D10"/>
    <w:rsid w:val="009B1119"/>
    <w:rsid w:val="009C4C08"/>
    <w:rsid w:val="009D7088"/>
    <w:rsid w:val="009E4469"/>
    <w:rsid w:val="009E5A23"/>
    <w:rsid w:val="00A75997"/>
    <w:rsid w:val="00A949BE"/>
    <w:rsid w:val="00AB540D"/>
    <w:rsid w:val="00B02037"/>
    <w:rsid w:val="00B06694"/>
    <w:rsid w:val="00B12589"/>
    <w:rsid w:val="00B30C7D"/>
    <w:rsid w:val="00B64E98"/>
    <w:rsid w:val="00B65DCC"/>
    <w:rsid w:val="00B711CB"/>
    <w:rsid w:val="00B80B8F"/>
    <w:rsid w:val="00B85CDC"/>
    <w:rsid w:val="00B90494"/>
    <w:rsid w:val="00BC7CFF"/>
    <w:rsid w:val="00BF12F2"/>
    <w:rsid w:val="00C45CB1"/>
    <w:rsid w:val="00C53C1F"/>
    <w:rsid w:val="00CD17B8"/>
    <w:rsid w:val="00CF22CB"/>
    <w:rsid w:val="00D25F20"/>
    <w:rsid w:val="00D263C3"/>
    <w:rsid w:val="00D40156"/>
    <w:rsid w:val="00D437DF"/>
    <w:rsid w:val="00D53F87"/>
    <w:rsid w:val="00D65B6D"/>
    <w:rsid w:val="00D75711"/>
    <w:rsid w:val="00D837F9"/>
    <w:rsid w:val="00D8777C"/>
    <w:rsid w:val="00DB6F06"/>
    <w:rsid w:val="00E015C4"/>
    <w:rsid w:val="00E10D28"/>
    <w:rsid w:val="00E35A46"/>
    <w:rsid w:val="00E408F7"/>
    <w:rsid w:val="00E60C7A"/>
    <w:rsid w:val="00E90D52"/>
    <w:rsid w:val="00EB05DC"/>
    <w:rsid w:val="00EB311D"/>
    <w:rsid w:val="00EC776F"/>
    <w:rsid w:val="00EE0B85"/>
    <w:rsid w:val="00EF6087"/>
    <w:rsid w:val="00F04F81"/>
    <w:rsid w:val="00F215BB"/>
    <w:rsid w:val="00F2475C"/>
    <w:rsid w:val="00F3338A"/>
    <w:rsid w:val="00F667AB"/>
    <w:rsid w:val="00F87CA7"/>
    <w:rsid w:val="00F9370C"/>
    <w:rsid w:val="00FA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99194"/>
  <w15:docId w15:val="{02B6327E-01B2-4DE3-B218-B7F8DAD0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475C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F7EBC"/>
    <w:pPr>
      <w:keepNext/>
      <w:keepLines/>
      <w:spacing w:after="12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2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1F7EBC"/>
    <w:rPr>
      <w:rFonts w:ascii="Verdana" w:eastAsiaTheme="majorEastAsia" w:hAnsi="Verdana" w:cstheme="majorBidi"/>
      <w:color w:val="365F91" w:themeColor="accent1" w:themeShade="BF"/>
      <w:sz w:val="32"/>
      <w:szCs w:val="32"/>
    </w:rPr>
  </w:style>
  <w:style w:type="table" w:styleId="Onopgemaaktetabel3">
    <w:name w:val="Plain Table 3"/>
    <w:basedOn w:val="Standaardtabel"/>
    <w:uiPriority w:val="43"/>
    <w:rsid w:val="00AB54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Zwaar">
    <w:name w:val="Strong"/>
    <w:basedOn w:val="Standaardalinea-lettertype"/>
    <w:uiPriority w:val="22"/>
    <w:qFormat/>
    <w:rsid w:val="00AB540D"/>
    <w:rPr>
      <w:b/>
      <w:bCs/>
    </w:rPr>
  </w:style>
  <w:style w:type="character" w:styleId="Nadruk">
    <w:name w:val="Emphasis"/>
    <w:basedOn w:val="Standaardalinea-lettertype"/>
    <w:uiPriority w:val="20"/>
    <w:qFormat/>
    <w:rsid w:val="00AB540D"/>
    <w:rPr>
      <w:i/>
      <w:iCs/>
    </w:rPr>
  </w:style>
  <w:style w:type="paragraph" w:styleId="Geenafstand">
    <w:name w:val="No Spacing"/>
    <w:uiPriority w:val="1"/>
    <w:qFormat/>
    <w:rsid w:val="00AB540D"/>
    <w:pPr>
      <w:spacing w:after="0" w:line="240" w:lineRule="auto"/>
    </w:pPr>
    <w:rPr>
      <w:rFonts w:ascii="Verdana" w:hAnsi="Verdana"/>
    </w:rPr>
  </w:style>
  <w:style w:type="table" w:styleId="Rastertabel1licht">
    <w:name w:val="Grid Table 1 Light"/>
    <w:basedOn w:val="Standaardtabel"/>
    <w:uiPriority w:val="46"/>
    <w:rsid w:val="00AB54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AB540D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3-Accent6">
    <w:name w:val="Grid Table 3 Accent 6"/>
    <w:basedOn w:val="Standaardtabel"/>
    <w:uiPriority w:val="48"/>
    <w:rsid w:val="00B80B8F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Lijsttabel1licht-Accent5">
    <w:name w:val="List Table 1 Light Accent 5"/>
    <w:basedOn w:val="Standaardtabel"/>
    <w:uiPriority w:val="46"/>
    <w:rsid w:val="00B80B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C45CB1"/>
    <w:rPr>
      <w:color w:val="808080"/>
    </w:rPr>
  </w:style>
  <w:style w:type="table" w:styleId="Onopgemaaktetabel4">
    <w:name w:val="Plain Table 4"/>
    <w:basedOn w:val="Standaardtabel"/>
    <w:uiPriority w:val="44"/>
    <w:rsid w:val="009B11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2-Accent4">
    <w:name w:val="Grid Table 2 Accent 4"/>
    <w:basedOn w:val="Standaardtabel"/>
    <w:uiPriority w:val="47"/>
    <w:rsid w:val="007B708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F2475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2475C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2475C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475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475C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24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475C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E0B85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EE0B85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EE0B85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E0B85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2EAC80BE8940CB99CD75D768DD43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15182A-3E88-481C-BADE-9DAD59791D9F}"/>
      </w:docPartPr>
      <w:docPartBody>
        <w:p w:rsidR="00D67319" w:rsidRDefault="002A5551" w:rsidP="002A5551">
          <w:pPr>
            <w:pStyle w:val="302EAC80BE8940CB99CD75D768DD43CC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28E6142474C74BD0AD2BCDD8348D20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1E0148-09CD-411D-BA5E-E2F801C2E71C}"/>
      </w:docPartPr>
      <w:docPartBody>
        <w:p w:rsidR="007B4A2F" w:rsidRDefault="007B4A2F" w:rsidP="007B4A2F">
          <w:pPr>
            <w:pStyle w:val="28E6142474C74BD0AD2BCDD8348D2085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9A5B66C588994646B4C590C2D28366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4AC271-37CC-4A09-8144-E56597BE0812}"/>
      </w:docPartPr>
      <w:docPartBody>
        <w:p w:rsidR="007B4A2F" w:rsidRDefault="007B4A2F" w:rsidP="007B4A2F">
          <w:pPr>
            <w:pStyle w:val="9A5B66C588994646B4C590C2D283662E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0AA258E7E18E48E0BFCC1DD725DE2E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77BB51-19A0-4E60-BDED-BB2360E09675}"/>
      </w:docPartPr>
      <w:docPartBody>
        <w:p w:rsidR="007B4A2F" w:rsidRDefault="007B4A2F" w:rsidP="007B4A2F">
          <w:pPr>
            <w:pStyle w:val="0AA258E7E18E48E0BFCC1DD725DE2E15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7A3CC7F79B684F8989833FB3AA6032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820CDC-F220-4200-B0C9-EEB4FD6C49E1}"/>
      </w:docPartPr>
      <w:docPartBody>
        <w:p w:rsidR="007B4A2F" w:rsidRDefault="007B4A2F" w:rsidP="007B4A2F">
          <w:pPr>
            <w:pStyle w:val="7A3CC7F79B684F8989833FB3AA60322F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2CB4AB4C2D13469C9E325E839BB0C6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1EBC6D-833F-4750-8D71-3D7A151D8D0C}"/>
      </w:docPartPr>
      <w:docPartBody>
        <w:p w:rsidR="007B4A2F" w:rsidRDefault="007B4A2F" w:rsidP="007B4A2F">
          <w:pPr>
            <w:pStyle w:val="2CB4AB4C2D13469C9E325E839BB0C6DD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6A8A57CC841447F1A1107EF1675C0F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8A237F-7DFF-428B-AA55-21558EBE4094}"/>
      </w:docPartPr>
      <w:docPartBody>
        <w:p w:rsidR="007B4A2F" w:rsidRDefault="007B4A2F" w:rsidP="007B4A2F">
          <w:pPr>
            <w:pStyle w:val="6A8A57CC841447F1A1107EF1675C0F8D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ABF8ABC557C24CAEB73EF559C0A425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11523F-69D5-490E-9CEB-61B49867761C}"/>
      </w:docPartPr>
      <w:docPartBody>
        <w:p w:rsidR="007B4A2F" w:rsidRDefault="007B4A2F" w:rsidP="007B4A2F">
          <w:pPr>
            <w:pStyle w:val="ABF8ABC557C24CAEB73EF559C0A42510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448D0CD495234DF1B0AD7BFFA0DAB6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11F18C-9569-4DD2-8D86-3F83ED29B3F4}"/>
      </w:docPartPr>
      <w:docPartBody>
        <w:p w:rsidR="007B4A2F" w:rsidRDefault="007B4A2F" w:rsidP="007B4A2F">
          <w:pPr>
            <w:pStyle w:val="448D0CD495234DF1B0AD7BFFA0DAB6CB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573799E734334DA9A39FF522A5601F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801CAC-CD69-425C-9D44-09BBE15167DF}"/>
      </w:docPartPr>
      <w:docPartBody>
        <w:p w:rsidR="007B4A2F" w:rsidRDefault="007B4A2F" w:rsidP="007B4A2F">
          <w:pPr>
            <w:pStyle w:val="573799E734334DA9A39FF522A5601F38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11A59FF16ED5448A8C72B4E854E94E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E16835-1BB1-4828-B30E-6AA6AC09FFB3}"/>
      </w:docPartPr>
      <w:docPartBody>
        <w:p w:rsidR="007F66CE" w:rsidRDefault="007F66CE" w:rsidP="007F66CE">
          <w:pPr>
            <w:pStyle w:val="11A59FF16ED5448A8C72B4E854E94E66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DCCA2450776A4E52B7E9932E555424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B98A85-1E83-4F42-8194-3D8BC7FEDA25}"/>
      </w:docPartPr>
      <w:docPartBody>
        <w:p w:rsidR="007F66CE" w:rsidRDefault="007F66CE" w:rsidP="007F66CE">
          <w:pPr>
            <w:pStyle w:val="DCCA2450776A4E52B7E9932E55542464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796315B0C94C425B8D7ABD2C1EF489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8DA3E3-D133-4F36-B126-CFE8EE2D9990}"/>
      </w:docPartPr>
      <w:docPartBody>
        <w:p w:rsidR="007F66CE" w:rsidRDefault="007F66CE" w:rsidP="007F66CE">
          <w:pPr>
            <w:pStyle w:val="796315B0C94C425B8D7ABD2C1EF489CA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6CFC618B39B149649A56A883A4F353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277FC4-646E-481B-9B27-D0016CF9CD02}"/>
      </w:docPartPr>
      <w:docPartBody>
        <w:p w:rsidR="007F66CE" w:rsidRDefault="007F66CE" w:rsidP="007F66CE">
          <w:pPr>
            <w:pStyle w:val="6CFC618B39B149649A56A883A4F35308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584E91ACF0FE43A89A37B31BFC27DB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7629F7-60B5-4CAA-AA85-0A396F8EBF78}"/>
      </w:docPartPr>
      <w:docPartBody>
        <w:p w:rsidR="007F66CE" w:rsidRDefault="007F66CE" w:rsidP="007F66CE">
          <w:pPr>
            <w:pStyle w:val="584E91ACF0FE43A89A37B31BFC27DB7A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B9CF324978514D1AB866588FBE322A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E18E84-ABD1-46B5-80A8-0AA975DE892F}"/>
      </w:docPartPr>
      <w:docPartBody>
        <w:p w:rsidR="007F66CE" w:rsidRDefault="007F66CE" w:rsidP="007F66CE">
          <w:pPr>
            <w:pStyle w:val="B9CF324978514D1AB866588FBE322AB2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E490D19A2B444ADBA8ACFE3AFCDD90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FADC5A-E838-4DA6-AF78-56868713B754}"/>
      </w:docPartPr>
      <w:docPartBody>
        <w:p w:rsidR="007F66CE" w:rsidRDefault="007F66CE" w:rsidP="007F66CE">
          <w:pPr>
            <w:pStyle w:val="E490D19A2B444ADBA8ACFE3AFCDD90E7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0DC9720F4F4D474CA98051E6345C8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545DB0-B1DB-4152-8C90-2952788B8268}"/>
      </w:docPartPr>
      <w:docPartBody>
        <w:p w:rsidR="007F66CE" w:rsidRDefault="007F66CE" w:rsidP="007F66CE">
          <w:pPr>
            <w:pStyle w:val="0DC9720F4F4D474CA98051E6345C856E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FF758EF908E149A7A4E337A1A7D69E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47850B-A5A2-41B7-BF0A-B1EE6DB48DCD}"/>
      </w:docPartPr>
      <w:docPartBody>
        <w:p w:rsidR="007F66CE" w:rsidRDefault="007F66CE" w:rsidP="007F66CE">
          <w:pPr>
            <w:pStyle w:val="FF758EF908E149A7A4E337A1A7D69E1E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84745D89E9C540C09AA004F7481A09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2B00C6-E45E-47DE-ACD9-B3AFFE7FC052}"/>
      </w:docPartPr>
      <w:docPartBody>
        <w:p w:rsidR="007F66CE" w:rsidRDefault="007F66CE" w:rsidP="007F66CE">
          <w:pPr>
            <w:pStyle w:val="84745D89E9C540C09AA004F7481A0959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9ADEAF7F0A2A4C24A1DB002B18987F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C60D97-8910-4A0E-B5D3-7DE8647CC259}"/>
      </w:docPartPr>
      <w:docPartBody>
        <w:p w:rsidR="007F66CE" w:rsidRDefault="007F66CE" w:rsidP="007F66CE">
          <w:pPr>
            <w:pStyle w:val="9ADEAF7F0A2A4C24A1DB002B18987FBA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1C8E43D825314D2E92999B82131ACC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CC4971-7F75-4E50-9CA8-925830C29559}"/>
      </w:docPartPr>
      <w:docPartBody>
        <w:p w:rsidR="007F66CE" w:rsidRDefault="007F66CE" w:rsidP="007F66CE">
          <w:pPr>
            <w:pStyle w:val="1C8E43D825314D2E92999B82131ACCFA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ED458541ABAB499FB59959C784B585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25BCD9-250C-44AB-B407-6E06607756E9}"/>
      </w:docPartPr>
      <w:docPartBody>
        <w:p w:rsidR="007F66CE" w:rsidRDefault="007F66CE" w:rsidP="007F66CE">
          <w:pPr>
            <w:pStyle w:val="ED458541ABAB499FB59959C784B585F5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4665E8F85F6A44A8B4D828E8D434A3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B907B6-82B8-4C66-9F1F-844652975E2B}"/>
      </w:docPartPr>
      <w:docPartBody>
        <w:p w:rsidR="007F66CE" w:rsidRDefault="007F66CE" w:rsidP="007F66CE">
          <w:pPr>
            <w:pStyle w:val="4665E8F85F6A44A8B4D828E8D434A360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082C2896AAE44C01AE494D6B30E5D9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F116E8-F4CB-4588-AA44-1060EB922D1D}"/>
      </w:docPartPr>
      <w:docPartBody>
        <w:p w:rsidR="007F66CE" w:rsidRDefault="007F66CE" w:rsidP="007F66CE">
          <w:pPr>
            <w:pStyle w:val="082C2896AAE44C01AE494D6B30E5D9F4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105E8529276F47F7A15F392E50A5E6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80641D-25CD-439E-8367-37EC444B0A26}"/>
      </w:docPartPr>
      <w:docPartBody>
        <w:p w:rsidR="007F66CE" w:rsidRDefault="007F66CE" w:rsidP="007F66CE">
          <w:pPr>
            <w:pStyle w:val="105E8529276F47F7A15F392E50A5E6CA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A9DB9EFBE44A4D2298E20B4AA64060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A94D0D-1A22-4C3E-B2F9-1E3FCF010980}"/>
      </w:docPartPr>
      <w:docPartBody>
        <w:p w:rsidR="007F66CE" w:rsidRDefault="007F66CE" w:rsidP="007F66CE">
          <w:pPr>
            <w:pStyle w:val="A9DB9EFBE44A4D2298E20B4AA640606F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66578F051F664E209B27E3C10111BE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A02BDD-3B98-49B6-8332-D2D1719881B9}"/>
      </w:docPartPr>
      <w:docPartBody>
        <w:p w:rsidR="007F66CE" w:rsidRDefault="007F66CE" w:rsidP="007F66CE">
          <w:pPr>
            <w:pStyle w:val="66578F051F664E209B27E3C10111BEF5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AC14DE4BBDD545BC9ADE6E4D259C76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758DC4-7EC8-4655-AC36-617057EFF155}"/>
      </w:docPartPr>
      <w:docPartBody>
        <w:p w:rsidR="007F66CE" w:rsidRDefault="007F66CE" w:rsidP="007F66CE">
          <w:pPr>
            <w:pStyle w:val="AC14DE4BBDD545BC9ADE6E4D259C7628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4112D90E0C8E44F89FA30DC25E5750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9F8752-B6A8-455D-B623-3AE231BBB6A3}"/>
      </w:docPartPr>
      <w:docPartBody>
        <w:p w:rsidR="007F66CE" w:rsidRDefault="007F66CE" w:rsidP="007F66CE">
          <w:pPr>
            <w:pStyle w:val="4112D90E0C8E44F89FA30DC25E575091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5F0DEF1CB9D54111B0A4B205F89D73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C6E149-7B80-460B-8817-D7D39D4B3E35}"/>
      </w:docPartPr>
      <w:docPartBody>
        <w:p w:rsidR="007F66CE" w:rsidRDefault="007F66CE" w:rsidP="007F66CE">
          <w:pPr>
            <w:pStyle w:val="5F0DEF1CB9D54111B0A4B205F89D7347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70D871F58D744D5B951C01EC9587D2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9A0CEC-53C1-4647-A0FF-650E7E53307B}"/>
      </w:docPartPr>
      <w:docPartBody>
        <w:p w:rsidR="007F66CE" w:rsidRDefault="007F66CE" w:rsidP="007F66CE">
          <w:pPr>
            <w:pStyle w:val="70D871F58D744D5B951C01EC9587D225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93586888AD4146B490CB988D26A4A3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F35E87-8447-407E-BD8D-D85B3F36A775}"/>
      </w:docPartPr>
      <w:docPartBody>
        <w:p w:rsidR="007F66CE" w:rsidRDefault="007F66CE" w:rsidP="007F66CE">
          <w:pPr>
            <w:pStyle w:val="93586888AD4146B490CB988D26A4A330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4FC52064B2B64EF797C1F29A5C52C1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18E126-960B-45F2-9200-031C37A01AE0}"/>
      </w:docPartPr>
      <w:docPartBody>
        <w:p w:rsidR="007F66CE" w:rsidRDefault="007F66CE" w:rsidP="007F66CE">
          <w:pPr>
            <w:pStyle w:val="4FC52064B2B64EF797C1F29A5C52C13E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B17C0DAC6C46425694B820295D3B67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9A9753-C4A6-49F5-960C-4A26ED9E6AD1}"/>
      </w:docPartPr>
      <w:docPartBody>
        <w:p w:rsidR="007F66CE" w:rsidRDefault="007F66CE" w:rsidP="007F66CE">
          <w:pPr>
            <w:pStyle w:val="B17C0DAC6C46425694B820295D3B67D2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BB6A97E0ED374BD8B07A0757971438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887F99-A056-4016-A295-5B61EA47A962}"/>
      </w:docPartPr>
      <w:docPartBody>
        <w:p w:rsidR="007F66CE" w:rsidRDefault="007F66CE" w:rsidP="007F66CE">
          <w:pPr>
            <w:pStyle w:val="BB6A97E0ED374BD8B07A0757971438A7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B30980E19D0A4D90B6B80EE71E3297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509268-535B-4073-AB1D-2366C8341064}"/>
      </w:docPartPr>
      <w:docPartBody>
        <w:p w:rsidR="007F66CE" w:rsidRDefault="007F66CE" w:rsidP="007F66CE">
          <w:pPr>
            <w:pStyle w:val="B30980E19D0A4D90B6B80EE71E329740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174F5773E8F24285AF6305A283078F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80A181-9421-4B81-97ED-7B6751512E93}"/>
      </w:docPartPr>
      <w:docPartBody>
        <w:p w:rsidR="007F66CE" w:rsidRDefault="007F66CE" w:rsidP="007F66CE">
          <w:pPr>
            <w:pStyle w:val="174F5773E8F24285AF6305A283078F55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0358AEEA4A474BD296AE25EA7FC72C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BE1313-3270-4AAA-B15B-CA91CF6AEEC4}"/>
      </w:docPartPr>
      <w:docPartBody>
        <w:p w:rsidR="007F66CE" w:rsidRDefault="007F66CE" w:rsidP="007F66CE">
          <w:pPr>
            <w:pStyle w:val="0358AEEA4A474BD296AE25EA7FC72C4A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D5E1230596CB4E9088B952F7409B7B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05BEE7-800E-4CFA-92DE-5DD8FC3A85B4}"/>
      </w:docPartPr>
      <w:docPartBody>
        <w:p w:rsidR="007F66CE" w:rsidRDefault="007F66CE" w:rsidP="007F66CE">
          <w:pPr>
            <w:pStyle w:val="D5E1230596CB4E9088B952F7409B7BC3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EEB468DB4EF94E8F9DDE090C5338C4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87743F-2480-49F1-82F3-7363015F9D35}"/>
      </w:docPartPr>
      <w:docPartBody>
        <w:p w:rsidR="007F66CE" w:rsidRDefault="007F66CE" w:rsidP="007F66CE">
          <w:pPr>
            <w:pStyle w:val="EEB468DB4EF94E8F9DDE090C5338C447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125DD70A7A5E4176A63E14B515C2A9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DE55E5-9FB4-4695-941F-E74F3ECBDE5F}"/>
      </w:docPartPr>
      <w:docPartBody>
        <w:p w:rsidR="007F66CE" w:rsidRDefault="007F66CE" w:rsidP="007F66CE">
          <w:pPr>
            <w:pStyle w:val="125DD70A7A5E4176A63E14B515C2A977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8CA0F50AB43441CEB96984EC870802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547D36-8926-4019-B185-A05EE33A1E4D}"/>
      </w:docPartPr>
      <w:docPartBody>
        <w:p w:rsidR="007F66CE" w:rsidRDefault="007F66CE" w:rsidP="007F66CE">
          <w:pPr>
            <w:pStyle w:val="8CA0F50AB43441CEB96984EC87080226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F937E39A8EC249D18BAA0969EDBB66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C689CA-1D82-4161-8166-53157341107A}"/>
      </w:docPartPr>
      <w:docPartBody>
        <w:p w:rsidR="007F66CE" w:rsidRDefault="007F66CE" w:rsidP="007F66CE">
          <w:pPr>
            <w:pStyle w:val="F937E39A8EC249D18BAA0969EDBB66B8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40B6BD1866294170A77653215EFC84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ED4C37-20A4-43B6-B868-B6B590F4BB87}"/>
      </w:docPartPr>
      <w:docPartBody>
        <w:p w:rsidR="007F66CE" w:rsidRDefault="007F66CE" w:rsidP="007F66CE">
          <w:pPr>
            <w:pStyle w:val="40B6BD1866294170A77653215EFC8495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7FF365D4384344F3B7CD5A5DA5DBEA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86A239-9DEC-4934-B170-18FA8786B443}"/>
      </w:docPartPr>
      <w:docPartBody>
        <w:p w:rsidR="007F66CE" w:rsidRDefault="007F66CE" w:rsidP="007F66CE">
          <w:pPr>
            <w:pStyle w:val="7FF365D4384344F3B7CD5A5DA5DBEA8C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5B6F0E3BD5ED428EA11B96243CD96B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4BD49C-7D19-4748-8E88-FC0A207EE3EE}"/>
      </w:docPartPr>
      <w:docPartBody>
        <w:p w:rsidR="007F66CE" w:rsidRDefault="007F66CE" w:rsidP="007F66CE">
          <w:pPr>
            <w:pStyle w:val="5B6F0E3BD5ED428EA11B96243CD96B18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D1EB06F5513C4FF8A55C7D0F25894A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73917A-61E6-4B90-8C99-F904E31CD875}"/>
      </w:docPartPr>
      <w:docPartBody>
        <w:p w:rsidR="007F66CE" w:rsidRDefault="007F66CE" w:rsidP="007F66CE">
          <w:pPr>
            <w:pStyle w:val="D1EB06F5513C4FF8A55C7D0F25894A99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077B819D9FC845E08E431AE1C09B7D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7B3D2D-40ED-4BC5-A228-2F6DA16C3ECD}"/>
      </w:docPartPr>
      <w:docPartBody>
        <w:p w:rsidR="007F66CE" w:rsidRDefault="007F66CE" w:rsidP="007F66CE">
          <w:pPr>
            <w:pStyle w:val="077B819D9FC845E08E431AE1C09B7D30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D8AEE87845484DB18BC4431765F67B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AFFCA7-37E8-44CD-A339-1E604D1FEED9}"/>
      </w:docPartPr>
      <w:docPartBody>
        <w:p w:rsidR="007F66CE" w:rsidRDefault="007F66CE" w:rsidP="007F66CE">
          <w:pPr>
            <w:pStyle w:val="D8AEE87845484DB18BC4431765F67B11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DEDEE7AD034947B0B492381F9D3036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4974A3-A662-4C34-A508-7358A0400AC1}"/>
      </w:docPartPr>
      <w:docPartBody>
        <w:p w:rsidR="007F66CE" w:rsidRDefault="007F66CE" w:rsidP="007F66CE">
          <w:pPr>
            <w:pStyle w:val="DEDEE7AD034947B0B492381F9D303637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C3F46EF468E846C38A8C0CBA1B892D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A37AD7-3550-47BD-9779-FD9A11063CBB}"/>
      </w:docPartPr>
      <w:docPartBody>
        <w:p w:rsidR="007F66CE" w:rsidRDefault="007F66CE" w:rsidP="007F66CE">
          <w:pPr>
            <w:pStyle w:val="C3F46EF468E846C38A8C0CBA1B892D12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4BDE42DD95DC441A9268E398573E32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F78A5E-1B2F-4C07-824F-6742691FF729}"/>
      </w:docPartPr>
      <w:docPartBody>
        <w:p w:rsidR="007F66CE" w:rsidRDefault="007F66CE" w:rsidP="007F66CE">
          <w:pPr>
            <w:pStyle w:val="4BDE42DD95DC441A9268E398573E32ED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EB06A750610B41C7A3B07F42005434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BA03C2-3479-4E19-98E1-40B31037D885}"/>
      </w:docPartPr>
      <w:docPartBody>
        <w:p w:rsidR="007F66CE" w:rsidRDefault="007F66CE" w:rsidP="007F66CE">
          <w:pPr>
            <w:pStyle w:val="EB06A750610B41C7A3B07F4200543414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11DAD69D0ABA4F23BCC09CCF6DF34B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417EED-29B8-4A7D-BD50-8AD1A4F418F3}"/>
      </w:docPartPr>
      <w:docPartBody>
        <w:p w:rsidR="007F66CE" w:rsidRDefault="007F66CE" w:rsidP="007F66CE">
          <w:pPr>
            <w:pStyle w:val="11DAD69D0ABA4F23BCC09CCF6DF34B0A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963094FAF0DD4003A7CB6DF9350E82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B9A9C3-D4EA-4E2A-8E1C-F33707449039}"/>
      </w:docPartPr>
      <w:docPartBody>
        <w:p w:rsidR="007F66CE" w:rsidRDefault="007F66CE" w:rsidP="007F66CE">
          <w:pPr>
            <w:pStyle w:val="963094FAF0DD4003A7CB6DF9350E82AB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378D0B57E68849CDBBB629C78DEF0C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13AF0E-FEC5-4B69-854D-BEAD0F20D76A}"/>
      </w:docPartPr>
      <w:docPartBody>
        <w:p w:rsidR="007F66CE" w:rsidRDefault="007F66CE" w:rsidP="007F66CE">
          <w:pPr>
            <w:pStyle w:val="378D0B57E68849CDBBB629C78DEF0CD8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63002518AD39437D9E8246B78332C5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AB72C1-E846-4809-96AC-0CA5DA22F772}"/>
      </w:docPartPr>
      <w:docPartBody>
        <w:p w:rsidR="007F66CE" w:rsidRDefault="007F66CE" w:rsidP="007F66CE">
          <w:pPr>
            <w:pStyle w:val="63002518AD39437D9E8246B78332C500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632D061D2B05452E93EDBD2747FE26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49AB93-3F16-47BB-805E-63FF7FD1AB24}"/>
      </w:docPartPr>
      <w:docPartBody>
        <w:p w:rsidR="007F66CE" w:rsidRDefault="007F66CE" w:rsidP="007F66CE">
          <w:pPr>
            <w:pStyle w:val="632D061D2B05452E93EDBD2747FE2625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F2339F174BC74BDB85ACAC181FB036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2997EC-DC52-46F8-B561-94FF4914B6CD}"/>
      </w:docPartPr>
      <w:docPartBody>
        <w:p w:rsidR="007F66CE" w:rsidRDefault="007F66CE" w:rsidP="007F66CE">
          <w:pPr>
            <w:pStyle w:val="F2339F174BC74BDB85ACAC181FB03637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E2FADD88E68842D2BD20E738A6C5A8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8CB05C-3F3E-43F9-93A4-CA03511F1B4E}"/>
      </w:docPartPr>
      <w:docPartBody>
        <w:p w:rsidR="007F66CE" w:rsidRDefault="007F66CE" w:rsidP="007F66CE">
          <w:pPr>
            <w:pStyle w:val="E2FADD88E68842D2BD20E738A6C5A82D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51120D152A274ABFBBF52B1566D165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737313-CB9F-472B-B83C-E93DD943432D}"/>
      </w:docPartPr>
      <w:docPartBody>
        <w:p w:rsidR="007F66CE" w:rsidRDefault="007F66CE" w:rsidP="007F66CE">
          <w:pPr>
            <w:pStyle w:val="51120D152A274ABFBBF52B1566D16525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C202D80142A5429598C9BBFAAF9E4B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1FCAFE-D53C-483A-BCC4-228DC490254D}"/>
      </w:docPartPr>
      <w:docPartBody>
        <w:p w:rsidR="007F66CE" w:rsidRDefault="007F66CE" w:rsidP="007F66CE">
          <w:pPr>
            <w:pStyle w:val="C202D80142A5429598C9BBFAAF9E4B3D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BDD09CF0EFBF4381883E6B27EB15E9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497E2A-2A7A-4BEA-8861-29D489B77C92}"/>
      </w:docPartPr>
      <w:docPartBody>
        <w:p w:rsidR="007F66CE" w:rsidRDefault="007F66CE" w:rsidP="007F66CE">
          <w:pPr>
            <w:pStyle w:val="BDD09CF0EFBF4381883E6B27EB15E94D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1C0605A343C74078AFCA7FA55647F5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E73734-0171-46A1-A37C-FF17397FC89D}"/>
      </w:docPartPr>
      <w:docPartBody>
        <w:p w:rsidR="007F66CE" w:rsidRDefault="007F66CE" w:rsidP="007F66CE">
          <w:pPr>
            <w:pStyle w:val="1C0605A343C74078AFCA7FA55647F577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B8C9E33D7F8A4A5FA0960C5D554DE7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6C7C4B-7CF6-4A8E-B95D-5E32EF62CB76}"/>
      </w:docPartPr>
      <w:docPartBody>
        <w:p w:rsidR="007F66CE" w:rsidRDefault="007F66CE" w:rsidP="007F66CE">
          <w:pPr>
            <w:pStyle w:val="B8C9E33D7F8A4A5FA0960C5D554DE7DE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928E7B323253485F83E319FE08557A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62A8A4-0D95-49BA-A9FD-EEC333EEE22A}"/>
      </w:docPartPr>
      <w:docPartBody>
        <w:p w:rsidR="007F66CE" w:rsidRDefault="007F66CE" w:rsidP="007F66CE">
          <w:pPr>
            <w:pStyle w:val="928E7B323253485F83E319FE08557A74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0F0E2EB8CCF54CF3BD02739E614E30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1A2F0B-77A0-462C-B5EC-A9BA15E3EA71}"/>
      </w:docPartPr>
      <w:docPartBody>
        <w:p w:rsidR="007F66CE" w:rsidRDefault="007F66CE" w:rsidP="007F66CE">
          <w:pPr>
            <w:pStyle w:val="0F0E2EB8CCF54CF3BD02739E614E307C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F4B5858953E94FA48A85293FCC1802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AA193F-B1F9-4DCA-B227-2035E21150C9}"/>
      </w:docPartPr>
      <w:docPartBody>
        <w:p w:rsidR="007F66CE" w:rsidRDefault="007F66CE" w:rsidP="007F66CE">
          <w:pPr>
            <w:pStyle w:val="F4B5858953E94FA48A85293FCC1802E0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CB714413CFB74FD5890E0CEEE4CA3F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480DF6-E790-43A6-B03A-B7E2910D3C54}"/>
      </w:docPartPr>
      <w:docPartBody>
        <w:p w:rsidR="007F66CE" w:rsidRDefault="007F66CE" w:rsidP="007F66CE">
          <w:pPr>
            <w:pStyle w:val="CB714413CFB74FD5890E0CEEE4CA3F4D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64F216282B4F4E35B5C981BFC115AD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2DD74D-BAB8-4226-9520-CC7148B6B10C}"/>
      </w:docPartPr>
      <w:docPartBody>
        <w:p w:rsidR="007F66CE" w:rsidRDefault="007F66CE" w:rsidP="007F66CE">
          <w:pPr>
            <w:pStyle w:val="64F216282B4F4E35B5C981BFC115ADD6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9890618A9D38426C8F0910C18AAA40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254774-91AA-457A-B4BF-2DDA893F4789}"/>
      </w:docPartPr>
      <w:docPartBody>
        <w:p w:rsidR="007F66CE" w:rsidRDefault="007F66CE" w:rsidP="007F66CE">
          <w:pPr>
            <w:pStyle w:val="9890618A9D38426C8F0910C18AAA407F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4BBC0D8C92EC4594A6FDBD239671D4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05B5D8-7ABA-4C53-AD67-F0AAD102DD75}"/>
      </w:docPartPr>
      <w:docPartBody>
        <w:p w:rsidR="007F66CE" w:rsidRDefault="007F66CE" w:rsidP="007F66CE">
          <w:pPr>
            <w:pStyle w:val="4BBC0D8C92EC4594A6FDBD239671D46D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16AABE34551142A282D8E90E9DACBF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D5293D-CD3F-4A51-8795-4FCB36ADF38A}"/>
      </w:docPartPr>
      <w:docPartBody>
        <w:p w:rsidR="007F66CE" w:rsidRDefault="007F66CE" w:rsidP="007F66CE">
          <w:pPr>
            <w:pStyle w:val="16AABE34551142A282D8E90E9DACBF96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162A508933454C408DC06C5A6E859E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08056C-7299-4E86-BF56-CAB2E2EB2915}"/>
      </w:docPartPr>
      <w:docPartBody>
        <w:p w:rsidR="007F66CE" w:rsidRDefault="007F66CE" w:rsidP="007F66CE">
          <w:pPr>
            <w:pStyle w:val="162A508933454C408DC06C5A6E859E2F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331CCEEDEA3548EE964201D5C4A305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222133-0E36-4B44-887A-A3ED39BF607F}"/>
      </w:docPartPr>
      <w:docPartBody>
        <w:p w:rsidR="007F66CE" w:rsidRDefault="007F66CE" w:rsidP="007F66CE">
          <w:pPr>
            <w:pStyle w:val="331CCEEDEA3548EE964201D5C4A305CC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C35C322966494F8DB0EB123953250A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98A51-569D-4871-9402-45DA672E6F1E}"/>
      </w:docPartPr>
      <w:docPartBody>
        <w:p w:rsidR="007F66CE" w:rsidRDefault="007F66CE" w:rsidP="007F66CE">
          <w:pPr>
            <w:pStyle w:val="C35C322966494F8DB0EB123953250A2A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94D67D076DC249D494C14BF8B0687B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132A2D-D5C9-48FE-A23D-2F0C906BEAF3}"/>
      </w:docPartPr>
      <w:docPartBody>
        <w:p w:rsidR="007F66CE" w:rsidRDefault="007F66CE" w:rsidP="007F66CE">
          <w:pPr>
            <w:pStyle w:val="94D67D076DC249D494C14BF8B0687BA6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CAEACE35BE794613921CA7F2092A2D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4C4030-AC9E-4DCE-8EBE-73C8FF0941D8}"/>
      </w:docPartPr>
      <w:docPartBody>
        <w:p w:rsidR="007F66CE" w:rsidRDefault="007F66CE" w:rsidP="007F66CE">
          <w:pPr>
            <w:pStyle w:val="CAEACE35BE794613921CA7F2092A2D37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8FBD7B57923640858CDD3F464E4658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8481DA-5810-4CCF-A8DE-16465D91B01F}"/>
      </w:docPartPr>
      <w:docPartBody>
        <w:p w:rsidR="007F66CE" w:rsidRDefault="007F66CE" w:rsidP="007F66CE">
          <w:pPr>
            <w:pStyle w:val="8FBD7B57923640858CDD3F464E465807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7A841C3F1A8F465488B9CE20013B68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BF8835-0AAB-4FCD-9A37-ADEC15E5EAFF}"/>
      </w:docPartPr>
      <w:docPartBody>
        <w:p w:rsidR="007F66CE" w:rsidRDefault="007F66CE" w:rsidP="007F66CE">
          <w:pPr>
            <w:pStyle w:val="7A841C3F1A8F465488B9CE20013B681E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5ECF5B94DB0945679F51301F2C9478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D40074-FDDF-4EF7-904E-BC259D2A1E6F}"/>
      </w:docPartPr>
      <w:docPartBody>
        <w:p w:rsidR="007F66CE" w:rsidRDefault="007F66CE" w:rsidP="007F66CE">
          <w:pPr>
            <w:pStyle w:val="5ECF5B94DB0945679F51301F2C947848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FD340EDECF344FBF80D14A0D2EDA0A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390DB4-0320-46FB-8594-A660467EA014}"/>
      </w:docPartPr>
      <w:docPartBody>
        <w:p w:rsidR="007F66CE" w:rsidRDefault="007F66CE" w:rsidP="007F66CE">
          <w:pPr>
            <w:pStyle w:val="FD340EDECF344FBF80D14A0D2EDA0ABD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7196F1DF120645CB974D7D1C15E0CA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C0BDF0-032B-4A5E-84CC-09A73AC6664F}"/>
      </w:docPartPr>
      <w:docPartBody>
        <w:p w:rsidR="007F66CE" w:rsidRDefault="007F66CE" w:rsidP="007F66CE">
          <w:pPr>
            <w:pStyle w:val="7196F1DF120645CB974D7D1C15E0CA92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DE2641F0232046F9B2848AEAB696CC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9DAC90-EBD1-4996-BB3F-5AA55970A43B}"/>
      </w:docPartPr>
      <w:docPartBody>
        <w:p w:rsidR="007F66CE" w:rsidRDefault="007F66CE" w:rsidP="007F66CE">
          <w:pPr>
            <w:pStyle w:val="DE2641F0232046F9B2848AEAB696CC7C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6EE9BE717CA54286BABAEC6D9E20CF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A0B07-6C48-4BFE-A269-D2F1DF0CBC00}"/>
      </w:docPartPr>
      <w:docPartBody>
        <w:p w:rsidR="007F66CE" w:rsidRDefault="007F66CE" w:rsidP="007F66CE">
          <w:pPr>
            <w:pStyle w:val="6EE9BE717CA54286BABAEC6D9E20CF23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8C607AAA73114625ABE330DA6697AA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BF50BE-269C-495E-A932-87154E304B2F}"/>
      </w:docPartPr>
      <w:docPartBody>
        <w:p w:rsidR="007F66CE" w:rsidRDefault="007F66CE" w:rsidP="007F66CE">
          <w:pPr>
            <w:pStyle w:val="8C607AAA73114625ABE330DA6697AA19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AC9C8AA7D9414DC5BCE547162E6E85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0AD99B-CCE1-4833-80C4-421EC84A47A3}"/>
      </w:docPartPr>
      <w:docPartBody>
        <w:p w:rsidR="007F66CE" w:rsidRDefault="007F66CE" w:rsidP="007F66CE">
          <w:pPr>
            <w:pStyle w:val="AC9C8AA7D9414DC5BCE547162E6E85ED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1820B5BF39BF485CA54AEF5C094979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609047-DE55-49D0-BC86-D1BA5C230B4F}"/>
      </w:docPartPr>
      <w:docPartBody>
        <w:p w:rsidR="007F66CE" w:rsidRDefault="007F66CE" w:rsidP="007F66CE">
          <w:pPr>
            <w:pStyle w:val="1820B5BF39BF485CA54AEF5C094979A6"/>
          </w:pPr>
          <w:r w:rsidRPr="00253555">
            <w:rPr>
              <w:rStyle w:val="Tekstvantijdelijkeaanduiding"/>
            </w:rPr>
            <w:t>Kies een item.</w:t>
          </w:r>
        </w:p>
      </w:docPartBody>
    </w:docPart>
    <w:docPart>
      <w:docPartPr>
        <w:name w:val="C3CA0EF6E0F24A3F9F504E56A7E816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00F559-2897-475D-BA69-DEAEDC5C8516}"/>
      </w:docPartPr>
      <w:docPartBody>
        <w:p w:rsidR="007F66CE" w:rsidRDefault="007F66CE" w:rsidP="007F66CE">
          <w:pPr>
            <w:pStyle w:val="C3CA0EF6E0F24A3F9F504E56A7E816C0"/>
          </w:pPr>
          <w:r w:rsidRPr="00253555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60"/>
    <w:rsid w:val="001033DE"/>
    <w:rsid w:val="00201733"/>
    <w:rsid w:val="002A2837"/>
    <w:rsid w:val="002A5551"/>
    <w:rsid w:val="002F62C4"/>
    <w:rsid w:val="003902F1"/>
    <w:rsid w:val="004C1614"/>
    <w:rsid w:val="00610F3F"/>
    <w:rsid w:val="00661560"/>
    <w:rsid w:val="007B4A2F"/>
    <w:rsid w:val="007F66CE"/>
    <w:rsid w:val="008B1C3B"/>
    <w:rsid w:val="00A97782"/>
    <w:rsid w:val="00B362AC"/>
    <w:rsid w:val="00D67319"/>
    <w:rsid w:val="00D811B0"/>
    <w:rsid w:val="00E4437D"/>
    <w:rsid w:val="00E60C7A"/>
    <w:rsid w:val="00F67A89"/>
    <w:rsid w:val="00F7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F66CE"/>
    <w:rPr>
      <w:color w:val="808080"/>
    </w:rPr>
  </w:style>
  <w:style w:type="paragraph" w:customStyle="1" w:styleId="302EAC80BE8940CB99CD75D768DD43CC">
    <w:name w:val="302EAC80BE8940CB99CD75D768DD43CC"/>
    <w:rsid w:val="002A5551"/>
    <w:pPr>
      <w:spacing w:after="200" w:line="276" w:lineRule="auto"/>
    </w:pPr>
    <w:rPr>
      <w:rFonts w:ascii="Verdana" w:eastAsiaTheme="minorHAnsi" w:hAnsi="Verdana"/>
      <w:sz w:val="20"/>
      <w:lang w:val="en-US" w:eastAsia="en-US"/>
    </w:rPr>
  </w:style>
  <w:style w:type="paragraph" w:customStyle="1" w:styleId="28E6142474C74BD0AD2BCDD8348D2085">
    <w:name w:val="28E6142474C74BD0AD2BCDD8348D2085"/>
    <w:rsid w:val="007B4A2F"/>
    <w:rPr>
      <w:kern w:val="2"/>
      <w14:ligatures w14:val="standardContextual"/>
    </w:rPr>
  </w:style>
  <w:style w:type="paragraph" w:customStyle="1" w:styleId="9A5B66C588994646B4C590C2D283662E">
    <w:name w:val="9A5B66C588994646B4C590C2D283662E"/>
    <w:rsid w:val="007B4A2F"/>
    <w:rPr>
      <w:kern w:val="2"/>
      <w14:ligatures w14:val="standardContextual"/>
    </w:rPr>
  </w:style>
  <w:style w:type="paragraph" w:customStyle="1" w:styleId="0AA258E7E18E48E0BFCC1DD725DE2E15">
    <w:name w:val="0AA258E7E18E48E0BFCC1DD725DE2E15"/>
    <w:rsid w:val="007B4A2F"/>
    <w:rPr>
      <w:kern w:val="2"/>
      <w14:ligatures w14:val="standardContextual"/>
    </w:rPr>
  </w:style>
  <w:style w:type="paragraph" w:customStyle="1" w:styleId="7A3CC7F79B684F8989833FB3AA60322F">
    <w:name w:val="7A3CC7F79B684F8989833FB3AA60322F"/>
    <w:rsid w:val="007B4A2F"/>
    <w:rPr>
      <w:kern w:val="2"/>
      <w14:ligatures w14:val="standardContextual"/>
    </w:rPr>
  </w:style>
  <w:style w:type="paragraph" w:customStyle="1" w:styleId="2CB4AB4C2D13469C9E325E839BB0C6DD">
    <w:name w:val="2CB4AB4C2D13469C9E325E839BB0C6DD"/>
    <w:rsid w:val="007B4A2F"/>
    <w:rPr>
      <w:kern w:val="2"/>
      <w14:ligatures w14:val="standardContextual"/>
    </w:rPr>
  </w:style>
  <w:style w:type="paragraph" w:customStyle="1" w:styleId="6A8A57CC841447F1A1107EF1675C0F8D">
    <w:name w:val="6A8A57CC841447F1A1107EF1675C0F8D"/>
    <w:rsid w:val="007B4A2F"/>
    <w:rPr>
      <w:kern w:val="2"/>
      <w14:ligatures w14:val="standardContextual"/>
    </w:rPr>
  </w:style>
  <w:style w:type="paragraph" w:customStyle="1" w:styleId="ABF8ABC557C24CAEB73EF559C0A42510">
    <w:name w:val="ABF8ABC557C24CAEB73EF559C0A42510"/>
    <w:rsid w:val="007B4A2F"/>
    <w:rPr>
      <w:kern w:val="2"/>
      <w14:ligatures w14:val="standardContextual"/>
    </w:rPr>
  </w:style>
  <w:style w:type="paragraph" w:customStyle="1" w:styleId="448D0CD495234DF1B0AD7BFFA0DAB6CB">
    <w:name w:val="448D0CD495234DF1B0AD7BFFA0DAB6CB"/>
    <w:rsid w:val="007B4A2F"/>
    <w:rPr>
      <w:kern w:val="2"/>
      <w14:ligatures w14:val="standardContextual"/>
    </w:rPr>
  </w:style>
  <w:style w:type="paragraph" w:customStyle="1" w:styleId="573799E734334DA9A39FF522A5601F38">
    <w:name w:val="573799E734334DA9A39FF522A5601F38"/>
    <w:rsid w:val="007B4A2F"/>
    <w:rPr>
      <w:kern w:val="2"/>
      <w14:ligatures w14:val="standardContextual"/>
    </w:rPr>
  </w:style>
  <w:style w:type="paragraph" w:customStyle="1" w:styleId="11A59FF16ED5448A8C72B4E854E94E66">
    <w:name w:val="11A59FF16ED5448A8C72B4E854E94E66"/>
    <w:rsid w:val="007F66CE"/>
    <w:rPr>
      <w:kern w:val="2"/>
      <w14:ligatures w14:val="standardContextual"/>
    </w:rPr>
  </w:style>
  <w:style w:type="paragraph" w:customStyle="1" w:styleId="DCCA2450776A4E52B7E9932E55542464">
    <w:name w:val="DCCA2450776A4E52B7E9932E55542464"/>
    <w:rsid w:val="007F66CE"/>
    <w:rPr>
      <w:kern w:val="2"/>
      <w14:ligatures w14:val="standardContextual"/>
    </w:rPr>
  </w:style>
  <w:style w:type="paragraph" w:customStyle="1" w:styleId="796315B0C94C425B8D7ABD2C1EF489CA">
    <w:name w:val="796315B0C94C425B8D7ABD2C1EF489CA"/>
    <w:rsid w:val="007F66CE"/>
    <w:rPr>
      <w:kern w:val="2"/>
      <w14:ligatures w14:val="standardContextual"/>
    </w:rPr>
  </w:style>
  <w:style w:type="paragraph" w:customStyle="1" w:styleId="6CFC618B39B149649A56A883A4F35308">
    <w:name w:val="6CFC618B39B149649A56A883A4F35308"/>
    <w:rsid w:val="007F66CE"/>
    <w:rPr>
      <w:kern w:val="2"/>
      <w14:ligatures w14:val="standardContextual"/>
    </w:rPr>
  </w:style>
  <w:style w:type="paragraph" w:customStyle="1" w:styleId="584E91ACF0FE43A89A37B31BFC27DB7A">
    <w:name w:val="584E91ACF0FE43A89A37B31BFC27DB7A"/>
    <w:rsid w:val="007F66CE"/>
    <w:rPr>
      <w:kern w:val="2"/>
      <w14:ligatures w14:val="standardContextual"/>
    </w:rPr>
  </w:style>
  <w:style w:type="paragraph" w:customStyle="1" w:styleId="B9CF324978514D1AB866588FBE322AB2">
    <w:name w:val="B9CF324978514D1AB866588FBE322AB2"/>
    <w:rsid w:val="007F66CE"/>
    <w:rPr>
      <w:kern w:val="2"/>
      <w14:ligatures w14:val="standardContextual"/>
    </w:rPr>
  </w:style>
  <w:style w:type="paragraph" w:customStyle="1" w:styleId="E490D19A2B444ADBA8ACFE3AFCDD90E7">
    <w:name w:val="E490D19A2B444ADBA8ACFE3AFCDD90E7"/>
    <w:rsid w:val="007F66CE"/>
    <w:rPr>
      <w:kern w:val="2"/>
      <w14:ligatures w14:val="standardContextual"/>
    </w:rPr>
  </w:style>
  <w:style w:type="paragraph" w:customStyle="1" w:styleId="0DC9720F4F4D474CA98051E6345C856E">
    <w:name w:val="0DC9720F4F4D474CA98051E6345C856E"/>
    <w:rsid w:val="007F66CE"/>
    <w:rPr>
      <w:kern w:val="2"/>
      <w14:ligatures w14:val="standardContextual"/>
    </w:rPr>
  </w:style>
  <w:style w:type="paragraph" w:customStyle="1" w:styleId="FF758EF908E149A7A4E337A1A7D69E1E">
    <w:name w:val="FF758EF908E149A7A4E337A1A7D69E1E"/>
    <w:rsid w:val="007F66CE"/>
    <w:rPr>
      <w:kern w:val="2"/>
      <w14:ligatures w14:val="standardContextual"/>
    </w:rPr>
  </w:style>
  <w:style w:type="paragraph" w:customStyle="1" w:styleId="84745D89E9C540C09AA004F7481A0959">
    <w:name w:val="84745D89E9C540C09AA004F7481A0959"/>
    <w:rsid w:val="007F66CE"/>
    <w:rPr>
      <w:kern w:val="2"/>
      <w14:ligatures w14:val="standardContextual"/>
    </w:rPr>
  </w:style>
  <w:style w:type="paragraph" w:customStyle="1" w:styleId="9ADEAF7F0A2A4C24A1DB002B18987FBA">
    <w:name w:val="9ADEAF7F0A2A4C24A1DB002B18987FBA"/>
    <w:rsid w:val="007F66CE"/>
    <w:rPr>
      <w:kern w:val="2"/>
      <w14:ligatures w14:val="standardContextual"/>
    </w:rPr>
  </w:style>
  <w:style w:type="paragraph" w:customStyle="1" w:styleId="1C8E43D825314D2E92999B82131ACCFA">
    <w:name w:val="1C8E43D825314D2E92999B82131ACCFA"/>
    <w:rsid w:val="007F66CE"/>
    <w:rPr>
      <w:kern w:val="2"/>
      <w14:ligatures w14:val="standardContextual"/>
    </w:rPr>
  </w:style>
  <w:style w:type="paragraph" w:customStyle="1" w:styleId="ED458541ABAB499FB59959C784B585F5">
    <w:name w:val="ED458541ABAB499FB59959C784B585F5"/>
    <w:rsid w:val="007F66CE"/>
    <w:rPr>
      <w:kern w:val="2"/>
      <w14:ligatures w14:val="standardContextual"/>
    </w:rPr>
  </w:style>
  <w:style w:type="paragraph" w:customStyle="1" w:styleId="4665E8F85F6A44A8B4D828E8D434A360">
    <w:name w:val="4665E8F85F6A44A8B4D828E8D434A360"/>
    <w:rsid w:val="007F66CE"/>
    <w:rPr>
      <w:kern w:val="2"/>
      <w14:ligatures w14:val="standardContextual"/>
    </w:rPr>
  </w:style>
  <w:style w:type="paragraph" w:customStyle="1" w:styleId="082C2896AAE44C01AE494D6B30E5D9F4">
    <w:name w:val="082C2896AAE44C01AE494D6B30E5D9F4"/>
    <w:rsid w:val="007F66CE"/>
    <w:rPr>
      <w:kern w:val="2"/>
      <w14:ligatures w14:val="standardContextual"/>
    </w:rPr>
  </w:style>
  <w:style w:type="paragraph" w:customStyle="1" w:styleId="105E8529276F47F7A15F392E50A5E6CA">
    <w:name w:val="105E8529276F47F7A15F392E50A5E6CA"/>
    <w:rsid w:val="007F66CE"/>
    <w:rPr>
      <w:kern w:val="2"/>
      <w14:ligatures w14:val="standardContextual"/>
    </w:rPr>
  </w:style>
  <w:style w:type="paragraph" w:customStyle="1" w:styleId="A9DB9EFBE44A4D2298E20B4AA640606F">
    <w:name w:val="A9DB9EFBE44A4D2298E20B4AA640606F"/>
    <w:rsid w:val="007F66CE"/>
    <w:rPr>
      <w:kern w:val="2"/>
      <w14:ligatures w14:val="standardContextual"/>
    </w:rPr>
  </w:style>
  <w:style w:type="paragraph" w:customStyle="1" w:styleId="66578F051F664E209B27E3C10111BEF5">
    <w:name w:val="66578F051F664E209B27E3C10111BEF5"/>
    <w:rsid w:val="007F66CE"/>
    <w:rPr>
      <w:kern w:val="2"/>
      <w14:ligatures w14:val="standardContextual"/>
    </w:rPr>
  </w:style>
  <w:style w:type="paragraph" w:customStyle="1" w:styleId="AC14DE4BBDD545BC9ADE6E4D259C7628">
    <w:name w:val="AC14DE4BBDD545BC9ADE6E4D259C7628"/>
    <w:rsid w:val="007F66CE"/>
    <w:rPr>
      <w:kern w:val="2"/>
      <w14:ligatures w14:val="standardContextual"/>
    </w:rPr>
  </w:style>
  <w:style w:type="paragraph" w:customStyle="1" w:styleId="4112D90E0C8E44F89FA30DC25E575091">
    <w:name w:val="4112D90E0C8E44F89FA30DC25E575091"/>
    <w:rsid w:val="007F66CE"/>
    <w:rPr>
      <w:kern w:val="2"/>
      <w14:ligatures w14:val="standardContextual"/>
    </w:rPr>
  </w:style>
  <w:style w:type="paragraph" w:customStyle="1" w:styleId="5F0DEF1CB9D54111B0A4B205F89D7347">
    <w:name w:val="5F0DEF1CB9D54111B0A4B205F89D7347"/>
    <w:rsid w:val="007F66CE"/>
    <w:rPr>
      <w:kern w:val="2"/>
      <w14:ligatures w14:val="standardContextual"/>
    </w:rPr>
  </w:style>
  <w:style w:type="paragraph" w:customStyle="1" w:styleId="70D871F58D744D5B951C01EC9587D225">
    <w:name w:val="70D871F58D744D5B951C01EC9587D225"/>
    <w:rsid w:val="007F66CE"/>
    <w:rPr>
      <w:kern w:val="2"/>
      <w14:ligatures w14:val="standardContextual"/>
    </w:rPr>
  </w:style>
  <w:style w:type="paragraph" w:customStyle="1" w:styleId="93586888AD4146B490CB988D26A4A330">
    <w:name w:val="93586888AD4146B490CB988D26A4A330"/>
    <w:rsid w:val="007F66CE"/>
    <w:rPr>
      <w:kern w:val="2"/>
      <w14:ligatures w14:val="standardContextual"/>
    </w:rPr>
  </w:style>
  <w:style w:type="paragraph" w:customStyle="1" w:styleId="4FC52064B2B64EF797C1F29A5C52C13E">
    <w:name w:val="4FC52064B2B64EF797C1F29A5C52C13E"/>
    <w:rsid w:val="007F66CE"/>
    <w:rPr>
      <w:kern w:val="2"/>
      <w14:ligatures w14:val="standardContextual"/>
    </w:rPr>
  </w:style>
  <w:style w:type="paragraph" w:customStyle="1" w:styleId="B17C0DAC6C46425694B820295D3B67D2">
    <w:name w:val="B17C0DAC6C46425694B820295D3B67D2"/>
    <w:rsid w:val="007F66CE"/>
    <w:rPr>
      <w:kern w:val="2"/>
      <w14:ligatures w14:val="standardContextual"/>
    </w:rPr>
  </w:style>
  <w:style w:type="paragraph" w:customStyle="1" w:styleId="BB6A97E0ED374BD8B07A0757971438A7">
    <w:name w:val="BB6A97E0ED374BD8B07A0757971438A7"/>
    <w:rsid w:val="007F66CE"/>
    <w:rPr>
      <w:kern w:val="2"/>
      <w14:ligatures w14:val="standardContextual"/>
    </w:rPr>
  </w:style>
  <w:style w:type="paragraph" w:customStyle="1" w:styleId="B30980E19D0A4D90B6B80EE71E329740">
    <w:name w:val="B30980E19D0A4D90B6B80EE71E329740"/>
    <w:rsid w:val="007F66CE"/>
    <w:rPr>
      <w:kern w:val="2"/>
      <w14:ligatures w14:val="standardContextual"/>
    </w:rPr>
  </w:style>
  <w:style w:type="paragraph" w:customStyle="1" w:styleId="174F5773E8F24285AF6305A283078F55">
    <w:name w:val="174F5773E8F24285AF6305A283078F55"/>
    <w:rsid w:val="007F66CE"/>
    <w:rPr>
      <w:kern w:val="2"/>
      <w14:ligatures w14:val="standardContextual"/>
    </w:rPr>
  </w:style>
  <w:style w:type="paragraph" w:customStyle="1" w:styleId="0358AEEA4A474BD296AE25EA7FC72C4A">
    <w:name w:val="0358AEEA4A474BD296AE25EA7FC72C4A"/>
    <w:rsid w:val="007F66CE"/>
    <w:rPr>
      <w:kern w:val="2"/>
      <w14:ligatures w14:val="standardContextual"/>
    </w:rPr>
  </w:style>
  <w:style w:type="paragraph" w:customStyle="1" w:styleId="D5E1230596CB4E9088B952F7409B7BC3">
    <w:name w:val="D5E1230596CB4E9088B952F7409B7BC3"/>
    <w:rsid w:val="007F66CE"/>
    <w:rPr>
      <w:kern w:val="2"/>
      <w14:ligatures w14:val="standardContextual"/>
    </w:rPr>
  </w:style>
  <w:style w:type="paragraph" w:customStyle="1" w:styleId="EEB468DB4EF94E8F9DDE090C5338C447">
    <w:name w:val="EEB468DB4EF94E8F9DDE090C5338C447"/>
    <w:rsid w:val="007F66CE"/>
    <w:rPr>
      <w:kern w:val="2"/>
      <w14:ligatures w14:val="standardContextual"/>
    </w:rPr>
  </w:style>
  <w:style w:type="paragraph" w:customStyle="1" w:styleId="125DD70A7A5E4176A63E14B515C2A977">
    <w:name w:val="125DD70A7A5E4176A63E14B515C2A977"/>
    <w:rsid w:val="007F66CE"/>
    <w:rPr>
      <w:kern w:val="2"/>
      <w14:ligatures w14:val="standardContextual"/>
    </w:rPr>
  </w:style>
  <w:style w:type="paragraph" w:customStyle="1" w:styleId="8CA0F50AB43441CEB96984EC87080226">
    <w:name w:val="8CA0F50AB43441CEB96984EC87080226"/>
    <w:rsid w:val="007F66CE"/>
    <w:rPr>
      <w:kern w:val="2"/>
      <w14:ligatures w14:val="standardContextual"/>
    </w:rPr>
  </w:style>
  <w:style w:type="paragraph" w:customStyle="1" w:styleId="F937E39A8EC249D18BAA0969EDBB66B8">
    <w:name w:val="F937E39A8EC249D18BAA0969EDBB66B8"/>
    <w:rsid w:val="007F66CE"/>
    <w:rPr>
      <w:kern w:val="2"/>
      <w14:ligatures w14:val="standardContextual"/>
    </w:rPr>
  </w:style>
  <w:style w:type="paragraph" w:customStyle="1" w:styleId="40B6BD1866294170A77653215EFC8495">
    <w:name w:val="40B6BD1866294170A77653215EFC8495"/>
    <w:rsid w:val="007F66CE"/>
    <w:rPr>
      <w:kern w:val="2"/>
      <w14:ligatures w14:val="standardContextual"/>
    </w:rPr>
  </w:style>
  <w:style w:type="paragraph" w:customStyle="1" w:styleId="7FF365D4384344F3B7CD5A5DA5DBEA8C">
    <w:name w:val="7FF365D4384344F3B7CD5A5DA5DBEA8C"/>
    <w:rsid w:val="007F66CE"/>
    <w:rPr>
      <w:kern w:val="2"/>
      <w14:ligatures w14:val="standardContextual"/>
    </w:rPr>
  </w:style>
  <w:style w:type="paragraph" w:customStyle="1" w:styleId="5B6F0E3BD5ED428EA11B96243CD96B18">
    <w:name w:val="5B6F0E3BD5ED428EA11B96243CD96B18"/>
    <w:rsid w:val="007F66CE"/>
    <w:rPr>
      <w:kern w:val="2"/>
      <w14:ligatures w14:val="standardContextual"/>
    </w:rPr>
  </w:style>
  <w:style w:type="paragraph" w:customStyle="1" w:styleId="D1EB06F5513C4FF8A55C7D0F25894A99">
    <w:name w:val="D1EB06F5513C4FF8A55C7D0F25894A99"/>
    <w:rsid w:val="007F66CE"/>
    <w:rPr>
      <w:kern w:val="2"/>
      <w14:ligatures w14:val="standardContextual"/>
    </w:rPr>
  </w:style>
  <w:style w:type="paragraph" w:customStyle="1" w:styleId="077B819D9FC845E08E431AE1C09B7D30">
    <w:name w:val="077B819D9FC845E08E431AE1C09B7D30"/>
    <w:rsid w:val="007F66CE"/>
    <w:rPr>
      <w:kern w:val="2"/>
      <w14:ligatures w14:val="standardContextual"/>
    </w:rPr>
  </w:style>
  <w:style w:type="paragraph" w:customStyle="1" w:styleId="D8AEE87845484DB18BC4431765F67B11">
    <w:name w:val="D8AEE87845484DB18BC4431765F67B11"/>
    <w:rsid w:val="007F66CE"/>
    <w:rPr>
      <w:kern w:val="2"/>
      <w14:ligatures w14:val="standardContextual"/>
    </w:rPr>
  </w:style>
  <w:style w:type="paragraph" w:customStyle="1" w:styleId="DEDEE7AD034947B0B492381F9D303637">
    <w:name w:val="DEDEE7AD034947B0B492381F9D303637"/>
    <w:rsid w:val="007F66CE"/>
    <w:rPr>
      <w:kern w:val="2"/>
      <w14:ligatures w14:val="standardContextual"/>
    </w:rPr>
  </w:style>
  <w:style w:type="paragraph" w:customStyle="1" w:styleId="C3F46EF468E846C38A8C0CBA1B892D12">
    <w:name w:val="C3F46EF468E846C38A8C0CBA1B892D12"/>
    <w:rsid w:val="007F66CE"/>
    <w:rPr>
      <w:kern w:val="2"/>
      <w14:ligatures w14:val="standardContextual"/>
    </w:rPr>
  </w:style>
  <w:style w:type="paragraph" w:customStyle="1" w:styleId="4BDE42DD95DC441A9268E398573E32ED">
    <w:name w:val="4BDE42DD95DC441A9268E398573E32ED"/>
    <w:rsid w:val="007F66CE"/>
    <w:rPr>
      <w:kern w:val="2"/>
      <w14:ligatures w14:val="standardContextual"/>
    </w:rPr>
  </w:style>
  <w:style w:type="paragraph" w:customStyle="1" w:styleId="EB06A750610B41C7A3B07F4200543414">
    <w:name w:val="EB06A750610B41C7A3B07F4200543414"/>
    <w:rsid w:val="007F66CE"/>
    <w:rPr>
      <w:kern w:val="2"/>
      <w14:ligatures w14:val="standardContextual"/>
    </w:rPr>
  </w:style>
  <w:style w:type="paragraph" w:customStyle="1" w:styleId="11DAD69D0ABA4F23BCC09CCF6DF34B0A">
    <w:name w:val="11DAD69D0ABA4F23BCC09CCF6DF34B0A"/>
    <w:rsid w:val="007F66CE"/>
    <w:rPr>
      <w:kern w:val="2"/>
      <w14:ligatures w14:val="standardContextual"/>
    </w:rPr>
  </w:style>
  <w:style w:type="paragraph" w:customStyle="1" w:styleId="963094FAF0DD4003A7CB6DF9350E82AB">
    <w:name w:val="963094FAF0DD4003A7CB6DF9350E82AB"/>
    <w:rsid w:val="007F66CE"/>
    <w:rPr>
      <w:kern w:val="2"/>
      <w14:ligatures w14:val="standardContextual"/>
    </w:rPr>
  </w:style>
  <w:style w:type="paragraph" w:customStyle="1" w:styleId="378D0B57E68849CDBBB629C78DEF0CD8">
    <w:name w:val="378D0B57E68849CDBBB629C78DEF0CD8"/>
    <w:rsid w:val="007F66CE"/>
    <w:rPr>
      <w:kern w:val="2"/>
      <w14:ligatures w14:val="standardContextual"/>
    </w:rPr>
  </w:style>
  <w:style w:type="paragraph" w:customStyle="1" w:styleId="63002518AD39437D9E8246B78332C500">
    <w:name w:val="63002518AD39437D9E8246B78332C500"/>
    <w:rsid w:val="007F66CE"/>
    <w:rPr>
      <w:kern w:val="2"/>
      <w14:ligatures w14:val="standardContextual"/>
    </w:rPr>
  </w:style>
  <w:style w:type="paragraph" w:customStyle="1" w:styleId="632D061D2B05452E93EDBD2747FE2625">
    <w:name w:val="632D061D2B05452E93EDBD2747FE2625"/>
    <w:rsid w:val="007F66CE"/>
    <w:rPr>
      <w:kern w:val="2"/>
      <w14:ligatures w14:val="standardContextual"/>
    </w:rPr>
  </w:style>
  <w:style w:type="paragraph" w:customStyle="1" w:styleId="F2339F174BC74BDB85ACAC181FB03637">
    <w:name w:val="F2339F174BC74BDB85ACAC181FB03637"/>
    <w:rsid w:val="007F66CE"/>
    <w:rPr>
      <w:kern w:val="2"/>
      <w14:ligatures w14:val="standardContextual"/>
    </w:rPr>
  </w:style>
  <w:style w:type="paragraph" w:customStyle="1" w:styleId="E2FADD88E68842D2BD20E738A6C5A82D">
    <w:name w:val="E2FADD88E68842D2BD20E738A6C5A82D"/>
    <w:rsid w:val="007F66CE"/>
    <w:rPr>
      <w:kern w:val="2"/>
      <w14:ligatures w14:val="standardContextual"/>
    </w:rPr>
  </w:style>
  <w:style w:type="paragraph" w:customStyle="1" w:styleId="51120D152A274ABFBBF52B1566D16525">
    <w:name w:val="51120D152A274ABFBBF52B1566D16525"/>
    <w:rsid w:val="007F66CE"/>
    <w:rPr>
      <w:kern w:val="2"/>
      <w14:ligatures w14:val="standardContextual"/>
    </w:rPr>
  </w:style>
  <w:style w:type="paragraph" w:customStyle="1" w:styleId="C202D80142A5429598C9BBFAAF9E4B3D">
    <w:name w:val="C202D80142A5429598C9BBFAAF9E4B3D"/>
    <w:rsid w:val="007F66CE"/>
    <w:rPr>
      <w:kern w:val="2"/>
      <w14:ligatures w14:val="standardContextual"/>
    </w:rPr>
  </w:style>
  <w:style w:type="paragraph" w:customStyle="1" w:styleId="BDD09CF0EFBF4381883E6B27EB15E94D">
    <w:name w:val="BDD09CF0EFBF4381883E6B27EB15E94D"/>
    <w:rsid w:val="007F66CE"/>
    <w:rPr>
      <w:kern w:val="2"/>
      <w14:ligatures w14:val="standardContextual"/>
    </w:rPr>
  </w:style>
  <w:style w:type="paragraph" w:customStyle="1" w:styleId="1C0605A343C74078AFCA7FA55647F577">
    <w:name w:val="1C0605A343C74078AFCA7FA55647F577"/>
    <w:rsid w:val="007F66CE"/>
    <w:rPr>
      <w:kern w:val="2"/>
      <w14:ligatures w14:val="standardContextual"/>
    </w:rPr>
  </w:style>
  <w:style w:type="paragraph" w:customStyle="1" w:styleId="B8C9E33D7F8A4A5FA0960C5D554DE7DE">
    <w:name w:val="B8C9E33D7F8A4A5FA0960C5D554DE7DE"/>
    <w:rsid w:val="007F66CE"/>
    <w:rPr>
      <w:kern w:val="2"/>
      <w14:ligatures w14:val="standardContextual"/>
    </w:rPr>
  </w:style>
  <w:style w:type="paragraph" w:customStyle="1" w:styleId="928E7B323253485F83E319FE08557A74">
    <w:name w:val="928E7B323253485F83E319FE08557A74"/>
    <w:rsid w:val="007F66CE"/>
    <w:rPr>
      <w:kern w:val="2"/>
      <w14:ligatures w14:val="standardContextual"/>
    </w:rPr>
  </w:style>
  <w:style w:type="paragraph" w:customStyle="1" w:styleId="0F0E2EB8CCF54CF3BD02739E614E307C">
    <w:name w:val="0F0E2EB8CCF54CF3BD02739E614E307C"/>
    <w:rsid w:val="007F66CE"/>
    <w:rPr>
      <w:kern w:val="2"/>
      <w14:ligatures w14:val="standardContextual"/>
    </w:rPr>
  </w:style>
  <w:style w:type="paragraph" w:customStyle="1" w:styleId="F4B5858953E94FA48A85293FCC1802E0">
    <w:name w:val="F4B5858953E94FA48A85293FCC1802E0"/>
    <w:rsid w:val="007F66CE"/>
    <w:rPr>
      <w:kern w:val="2"/>
      <w14:ligatures w14:val="standardContextual"/>
    </w:rPr>
  </w:style>
  <w:style w:type="paragraph" w:customStyle="1" w:styleId="CB714413CFB74FD5890E0CEEE4CA3F4D">
    <w:name w:val="CB714413CFB74FD5890E0CEEE4CA3F4D"/>
    <w:rsid w:val="007F66CE"/>
    <w:rPr>
      <w:kern w:val="2"/>
      <w14:ligatures w14:val="standardContextual"/>
    </w:rPr>
  </w:style>
  <w:style w:type="paragraph" w:customStyle="1" w:styleId="64F216282B4F4E35B5C981BFC115ADD6">
    <w:name w:val="64F216282B4F4E35B5C981BFC115ADD6"/>
    <w:rsid w:val="007F66CE"/>
    <w:rPr>
      <w:kern w:val="2"/>
      <w14:ligatures w14:val="standardContextual"/>
    </w:rPr>
  </w:style>
  <w:style w:type="paragraph" w:customStyle="1" w:styleId="9890618A9D38426C8F0910C18AAA407F">
    <w:name w:val="9890618A9D38426C8F0910C18AAA407F"/>
    <w:rsid w:val="007F66CE"/>
    <w:rPr>
      <w:kern w:val="2"/>
      <w14:ligatures w14:val="standardContextual"/>
    </w:rPr>
  </w:style>
  <w:style w:type="paragraph" w:customStyle="1" w:styleId="4BBC0D8C92EC4594A6FDBD239671D46D">
    <w:name w:val="4BBC0D8C92EC4594A6FDBD239671D46D"/>
    <w:rsid w:val="007F66CE"/>
    <w:rPr>
      <w:kern w:val="2"/>
      <w14:ligatures w14:val="standardContextual"/>
    </w:rPr>
  </w:style>
  <w:style w:type="paragraph" w:customStyle="1" w:styleId="16AABE34551142A282D8E90E9DACBF96">
    <w:name w:val="16AABE34551142A282D8E90E9DACBF96"/>
    <w:rsid w:val="007F66CE"/>
    <w:rPr>
      <w:kern w:val="2"/>
      <w14:ligatures w14:val="standardContextual"/>
    </w:rPr>
  </w:style>
  <w:style w:type="paragraph" w:customStyle="1" w:styleId="162A508933454C408DC06C5A6E859E2F">
    <w:name w:val="162A508933454C408DC06C5A6E859E2F"/>
    <w:rsid w:val="007F66CE"/>
    <w:rPr>
      <w:kern w:val="2"/>
      <w14:ligatures w14:val="standardContextual"/>
    </w:rPr>
  </w:style>
  <w:style w:type="paragraph" w:customStyle="1" w:styleId="331CCEEDEA3548EE964201D5C4A305CC">
    <w:name w:val="331CCEEDEA3548EE964201D5C4A305CC"/>
    <w:rsid w:val="007F66CE"/>
    <w:rPr>
      <w:kern w:val="2"/>
      <w14:ligatures w14:val="standardContextual"/>
    </w:rPr>
  </w:style>
  <w:style w:type="paragraph" w:customStyle="1" w:styleId="C35C322966494F8DB0EB123953250A2A">
    <w:name w:val="C35C322966494F8DB0EB123953250A2A"/>
    <w:rsid w:val="007F66CE"/>
    <w:rPr>
      <w:kern w:val="2"/>
      <w14:ligatures w14:val="standardContextual"/>
    </w:rPr>
  </w:style>
  <w:style w:type="paragraph" w:customStyle="1" w:styleId="94D67D076DC249D494C14BF8B0687BA6">
    <w:name w:val="94D67D076DC249D494C14BF8B0687BA6"/>
    <w:rsid w:val="007F66CE"/>
    <w:rPr>
      <w:kern w:val="2"/>
      <w14:ligatures w14:val="standardContextual"/>
    </w:rPr>
  </w:style>
  <w:style w:type="paragraph" w:customStyle="1" w:styleId="CAEACE35BE794613921CA7F2092A2D37">
    <w:name w:val="CAEACE35BE794613921CA7F2092A2D37"/>
    <w:rsid w:val="007F66CE"/>
    <w:rPr>
      <w:kern w:val="2"/>
      <w14:ligatures w14:val="standardContextual"/>
    </w:rPr>
  </w:style>
  <w:style w:type="paragraph" w:customStyle="1" w:styleId="8FBD7B57923640858CDD3F464E465807">
    <w:name w:val="8FBD7B57923640858CDD3F464E465807"/>
    <w:rsid w:val="007F66CE"/>
    <w:rPr>
      <w:kern w:val="2"/>
      <w14:ligatures w14:val="standardContextual"/>
    </w:rPr>
  </w:style>
  <w:style w:type="paragraph" w:customStyle="1" w:styleId="7A841C3F1A8F465488B9CE20013B681E">
    <w:name w:val="7A841C3F1A8F465488B9CE20013B681E"/>
    <w:rsid w:val="007F66CE"/>
    <w:rPr>
      <w:kern w:val="2"/>
      <w14:ligatures w14:val="standardContextual"/>
    </w:rPr>
  </w:style>
  <w:style w:type="paragraph" w:customStyle="1" w:styleId="5ECF5B94DB0945679F51301F2C947848">
    <w:name w:val="5ECF5B94DB0945679F51301F2C947848"/>
    <w:rsid w:val="007F66CE"/>
    <w:rPr>
      <w:kern w:val="2"/>
      <w14:ligatures w14:val="standardContextual"/>
    </w:rPr>
  </w:style>
  <w:style w:type="paragraph" w:customStyle="1" w:styleId="FD340EDECF344FBF80D14A0D2EDA0ABD">
    <w:name w:val="FD340EDECF344FBF80D14A0D2EDA0ABD"/>
    <w:rsid w:val="007F66CE"/>
    <w:rPr>
      <w:kern w:val="2"/>
      <w14:ligatures w14:val="standardContextual"/>
    </w:rPr>
  </w:style>
  <w:style w:type="paragraph" w:customStyle="1" w:styleId="7196F1DF120645CB974D7D1C15E0CA92">
    <w:name w:val="7196F1DF120645CB974D7D1C15E0CA92"/>
    <w:rsid w:val="007F66CE"/>
    <w:rPr>
      <w:kern w:val="2"/>
      <w14:ligatures w14:val="standardContextual"/>
    </w:rPr>
  </w:style>
  <w:style w:type="paragraph" w:customStyle="1" w:styleId="DE2641F0232046F9B2848AEAB696CC7C">
    <w:name w:val="DE2641F0232046F9B2848AEAB696CC7C"/>
    <w:rsid w:val="007F66CE"/>
    <w:rPr>
      <w:kern w:val="2"/>
      <w14:ligatures w14:val="standardContextual"/>
    </w:rPr>
  </w:style>
  <w:style w:type="paragraph" w:customStyle="1" w:styleId="6EE9BE717CA54286BABAEC6D9E20CF23">
    <w:name w:val="6EE9BE717CA54286BABAEC6D9E20CF23"/>
    <w:rsid w:val="007F66CE"/>
    <w:rPr>
      <w:kern w:val="2"/>
      <w14:ligatures w14:val="standardContextual"/>
    </w:rPr>
  </w:style>
  <w:style w:type="paragraph" w:customStyle="1" w:styleId="8C607AAA73114625ABE330DA6697AA19">
    <w:name w:val="8C607AAA73114625ABE330DA6697AA19"/>
    <w:rsid w:val="007F66CE"/>
    <w:rPr>
      <w:kern w:val="2"/>
      <w14:ligatures w14:val="standardContextual"/>
    </w:rPr>
  </w:style>
  <w:style w:type="paragraph" w:customStyle="1" w:styleId="AC9C8AA7D9414DC5BCE547162E6E85ED">
    <w:name w:val="AC9C8AA7D9414DC5BCE547162E6E85ED"/>
    <w:rsid w:val="007F66CE"/>
    <w:rPr>
      <w:kern w:val="2"/>
      <w14:ligatures w14:val="standardContextual"/>
    </w:rPr>
  </w:style>
  <w:style w:type="paragraph" w:customStyle="1" w:styleId="1820B5BF39BF485CA54AEF5C094979A6">
    <w:name w:val="1820B5BF39BF485CA54AEF5C094979A6"/>
    <w:rsid w:val="007F66CE"/>
    <w:rPr>
      <w:kern w:val="2"/>
      <w14:ligatures w14:val="standardContextual"/>
    </w:rPr>
  </w:style>
  <w:style w:type="paragraph" w:customStyle="1" w:styleId="C3CA0EF6E0F24A3F9F504E56A7E816C0">
    <w:name w:val="C3CA0EF6E0F24A3F9F504E56A7E816C0"/>
    <w:rsid w:val="007F66C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8" ma:contentTypeDescription="Een nieuw document maken." ma:contentTypeScope="" ma:versionID="6cf3c8a03708c9312514adc80d24b00b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cab2199c175328322169f57acb8fd23a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13d8191-1fa0-4b0e-82ea-9b3ed889c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4387e4-8094-492e-9c16-b151c4782fa6}" ma:internalName="TaxCatchAll" ma:showField="CatchAllData" ma:web="6af398cb-a595-4c3c-acec-c092897f2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13e831-795e-45f0-81b6-552c2871f8d2">
      <Terms xmlns="http://schemas.microsoft.com/office/infopath/2007/PartnerControls"/>
    </lcf76f155ced4ddcb4097134ff3c332f>
    <TaxCatchAll xmlns="6af398cb-a595-4c3c-acec-c092897f299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C42BB-3E66-435E-98A7-627D583AA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64959-597A-47D6-8482-324B3AD4D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D4503F-9BE6-4B09-AF54-39FAFC9595EB}">
  <ds:schemaRefs>
    <ds:schemaRef ds:uri="http://schemas.microsoft.com/office/2006/metadata/properties"/>
    <ds:schemaRef ds:uri="http://schemas.microsoft.com/office/infopath/2007/PartnerControls"/>
    <ds:schemaRef ds:uri="1a13e831-795e-45f0-81b6-552c2871f8d2"/>
    <ds:schemaRef ds:uri="6af398cb-a595-4c3c-acec-c092897f2997"/>
  </ds:schemaRefs>
</ds:datastoreItem>
</file>

<file path=customXml/itemProps4.xml><?xml version="1.0" encoding="utf-8"?>
<ds:datastoreItem xmlns:ds="http://schemas.openxmlformats.org/officeDocument/2006/customXml" ds:itemID="{2F1CC1AB-673C-46DC-AD59-846DAA4E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Theo Dijkstra</cp:lastModifiedBy>
  <cp:revision>12</cp:revision>
  <dcterms:created xsi:type="dcterms:W3CDTF">2024-02-15T14:01:00Z</dcterms:created>
  <dcterms:modified xsi:type="dcterms:W3CDTF">2024-09-19T09:49:00Z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0x010100FF116AE5D1AFB04D90E6D2F52B2A93BB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Macro1_1" visible="true" label="Normal.NewMacros.Macro1" imageMso="ListMacros" onAction="Macro1"/>
      </mso:documentControls>
    </mso:qat>
  </mso:ribbon>
</mso:customUI>
</file>